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A04" w:rsidRPr="007E45CA" w:rsidRDefault="00640A04" w:rsidP="00640A04">
      <w:pPr>
        <w:overflowPunct w:val="0"/>
        <w:autoSpaceDE w:val="0"/>
        <w:autoSpaceDN w:val="0"/>
        <w:adjustRightInd w:val="0"/>
        <w:spacing w:after="0" w:line="0" w:lineRule="atLeast"/>
        <w:ind w:firstLine="567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7E45CA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Муниципальное казённое учреждение культуры «Культурно-досуговый центр «Каскад» </w:t>
      </w:r>
      <w:proofErr w:type="spellStart"/>
      <w:r w:rsidRPr="007E45CA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Речушинского</w:t>
      </w:r>
      <w:proofErr w:type="spellEnd"/>
      <w:r w:rsidRPr="007E45CA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сельского поселения»</w:t>
      </w:r>
    </w:p>
    <w:p w:rsidR="00640A04" w:rsidRPr="007E45CA" w:rsidRDefault="00640A04" w:rsidP="00640A04">
      <w:pPr>
        <w:overflowPunct w:val="0"/>
        <w:autoSpaceDE w:val="0"/>
        <w:autoSpaceDN w:val="0"/>
        <w:adjustRightInd w:val="0"/>
        <w:spacing w:after="0" w:line="0" w:lineRule="atLeast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0A04" w:rsidRPr="007E45CA" w:rsidRDefault="00640A04" w:rsidP="00640A04">
      <w:pPr>
        <w:overflowPunct w:val="0"/>
        <w:autoSpaceDE w:val="0"/>
        <w:autoSpaceDN w:val="0"/>
        <w:adjustRightInd w:val="0"/>
        <w:spacing w:after="0" w:line="0" w:lineRule="atLeast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0A04" w:rsidRPr="007E45CA" w:rsidRDefault="00640A04" w:rsidP="00640A04">
      <w:pPr>
        <w:overflowPunct w:val="0"/>
        <w:autoSpaceDE w:val="0"/>
        <w:autoSpaceDN w:val="0"/>
        <w:adjustRightInd w:val="0"/>
        <w:spacing w:after="0" w:line="0" w:lineRule="atLeast"/>
        <w:ind w:firstLine="567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45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</w:t>
      </w:r>
    </w:p>
    <w:p w:rsidR="00640A04" w:rsidRPr="007E45CA" w:rsidRDefault="00640A04" w:rsidP="00640A04">
      <w:pPr>
        <w:overflowPunct w:val="0"/>
        <w:autoSpaceDE w:val="0"/>
        <w:autoSpaceDN w:val="0"/>
        <w:adjustRightInd w:val="0"/>
        <w:spacing w:after="0" w:line="0" w:lineRule="atLeast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A04" w:rsidRPr="007E45CA" w:rsidRDefault="00640A04" w:rsidP="00640A04">
      <w:pPr>
        <w:overflowPunct w:val="0"/>
        <w:autoSpaceDE w:val="0"/>
        <w:autoSpaceDN w:val="0"/>
        <w:adjustRightInd w:val="0"/>
        <w:spacing w:after="0" w:line="0" w:lineRule="atLeast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5CA">
        <w:rPr>
          <w:rFonts w:ascii="Times New Roman" w:eastAsia="Times New Roman" w:hAnsi="Times New Roman" w:cs="Times New Roman"/>
          <w:sz w:val="24"/>
          <w:szCs w:val="24"/>
          <w:lang w:eastAsia="ru-RU"/>
        </w:rPr>
        <w:t>«  28    »    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екабря  2020 года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№ 41</w:t>
      </w:r>
    </w:p>
    <w:p w:rsidR="00640A04" w:rsidRPr="007E45CA" w:rsidRDefault="00640A04" w:rsidP="00640A04">
      <w:pPr>
        <w:overflowPunct w:val="0"/>
        <w:autoSpaceDE w:val="0"/>
        <w:autoSpaceDN w:val="0"/>
        <w:adjustRightInd w:val="0"/>
        <w:spacing w:after="0" w:line="0" w:lineRule="atLeast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A04" w:rsidRPr="007E45CA" w:rsidRDefault="00640A04" w:rsidP="00640A04">
      <w:pPr>
        <w:overflowPunct w:val="0"/>
        <w:autoSpaceDE w:val="0"/>
        <w:autoSpaceDN w:val="0"/>
        <w:adjustRightInd w:val="0"/>
        <w:spacing w:after="0" w:line="0" w:lineRule="atLeast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45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противодействии коррупции </w:t>
      </w:r>
    </w:p>
    <w:p w:rsidR="00640A04" w:rsidRPr="007E45CA" w:rsidRDefault="00640A04" w:rsidP="00640A04">
      <w:pPr>
        <w:overflowPunct w:val="0"/>
        <w:autoSpaceDE w:val="0"/>
        <w:autoSpaceDN w:val="0"/>
        <w:adjustRightInd w:val="0"/>
        <w:spacing w:after="0" w:line="0" w:lineRule="atLeast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45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МКУ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«КДЦ «Каскад»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Речушинского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СП</w:t>
      </w:r>
    </w:p>
    <w:p w:rsidR="00640A04" w:rsidRPr="007E45CA" w:rsidRDefault="00640A04" w:rsidP="00640A04">
      <w:pPr>
        <w:overflowPunct w:val="0"/>
        <w:autoSpaceDE w:val="0"/>
        <w:autoSpaceDN w:val="0"/>
        <w:adjustRightInd w:val="0"/>
        <w:spacing w:after="0" w:line="0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A04" w:rsidRPr="007E45CA" w:rsidRDefault="00640A04" w:rsidP="00640A04">
      <w:pPr>
        <w:overflowPunct w:val="0"/>
        <w:autoSpaceDE w:val="0"/>
        <w:autoSpaceDN w:val="0"/>
        <w:adjustRightInd w:val="0"/>
        <w:spacing w:after="0" w:line="0" w:lineRule="atLeast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25.12.2008 №273-Ф3 «О противодействии коррупции», Национальной стратегии противодействия коррупции, утвержденной указом Президента Российской Федерации от 13.04.2010 № 460 и в целях повышения эффективности работы по противодействию коррупции в учреждении, обеспечения защиты прав и законных интересов граждан, общества и государства от угроз, связанных с коррупцией, повышения эффективности функционирования МКУК «КДЦ «Каскад» </w:t>
      </w:r>
      <w:proofErr w:type="spellStart"/>
      <w:r w:rsidRPr="007E45C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Речушинского</w:t>
      </w:r>
      <w:proofErr w:type="spellEnd"/>
      <w:r w:rsidRPr="007E4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СП» за счёт снижения рисков проявления коррупции,</w:t>
      </w:r>
    </w:p>
    <w:p w:rsidR="00640A04" w:rsidRPr="007E45CA" w:rsidRDefault="00640A04" w:rsidP="00640A04">
      <w:pPr>
        <w:overflowPunct w:val="0"/>
        <w:autoSpaceDE w:val="0"/>
        <w:autoSpaceDN w:val="0"/>
        <w:adjustRightInd w:val="0"/>
        <w:spacing w:after="0" w:line="0" w:lineRule="atLeast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0A04" w:rsidRPr="007E45CA" w:rsidRDefault="00640A04" w:rsidP="00640A04">
      <w:pPr>
        <w:overflowPunct w:val="0"/>
        <w:autoSpaceDE w:val="0"/>
        <w:autoSpaceDN w:val="0"/>
        <w:adjustRightInd w:val="0"/>
        <w:spacing w:after="0" w:line="0" w:lineRule="atLeast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45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ПРИКАЗЫВАЮ:</w:t>
      </w:r>
    </w:p>
    <w:p w:rsidR="00640A04" w:rsidRPr="007E45CA" w:rsidRDefault="00640A04" w:rsidP="00640A04">
      <w:pPr>
        <w:tabs>
          <w:tab w:val="left" w:pos="851"/>
          <w:tab w:val="left" w:pos="1701"/>
        </w:tabs>
        <w:overflowPunct w:val="0"/>
        <w:autoSpaceDE w:val="0"/>
        <w:autoSpaceDN w:val="0"/>
        <w:adjustRightInd w:val="0"/>
        <w:spacing w:after="0" w:line="0" w:lineRule="atLeast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5C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7E45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Создать комиссию по противодействию коррупции в МКУК «КДЦ «Каскад» </w:t>
      </w:r>
      <w:proofErr w:type="spellStart"/>
      <w:r w:rsidRPr="007E45C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Речушинского</w:t>
      </w:r>
      <w:proofErr w:type="spellEnd"/>
      <w:r w:rsidRPr="007E4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СП» </w:t>
      </w:r>
    </w:p>
    <w:p w:rsidR="00640A04" w:rsidRPr="007E45CA" w:rsidRDefault="00640A04" w:rsidP="00640A04">
      <w:pPr>
        <w:tabs>
          <w:tab w:val="left" w:pos="851"/>
          <w:tab w:val="left" w:pos="1701"/>
        </w:tabs>
        <w:overflowPunct w:val="0"/>
        <w:autoSpaceDE w:val="0"/>
        <w:autoSpaceDN w:val="0"/>
        <w:adjustRightInd w:val="0"/>
        <w:spacing w:after="0" w:line="0" w:lineRule="atLeast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5CA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7E45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Утвердить состав комиссии. (Приложение №1).</w:t>
      </w:r>
    </w:p>
    <w:p w:rsidR="00640A04" w:rsidRPr="007E45CA" w:rsidRDefault="00640A04" w:rsidP="00640A04">
      <w:pPr>
        <w:tabs>
          <w:tab w:val="left" w:pos="851"/>
          <w:tab w:val="left" w:pos="1701"/>
        </w:tabs>
        <w:overflowPunct w:val="0"/>
        <w:autoSpaceDE w:val="0"/>
        <w:autoSpaceDN w:val="0"/>
        <w:adjustRightInd w:val="0"/>
        <w:spacing w:after="0" w:line="0" w:lineRule="atLeast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5CA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7E45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Утвердить Положение о комиссии (Приложение №2).</w:t>
      </w:r>
    </w:p>
    <w:p w:rsidR="00640A04" w:rsidRPr="007E45CA" w:rsidRDefault="00640A04" w:rsidP="00640A04">
      <w:pPr>
        <w:tabs>
          <w:tab w:val="left" w:pos="851"/>
          <w:tab w:val="left" w:pos="1701"/>
        </w:tabs>
        <w:spacing w:after="0" w:line="0" w:lineRule="atLeast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5CA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7E45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Утвердить План мероприятий по противодействию коррупции в МКУК «КДЦ «Каскад» </w:t>
      </w:r>
      <w:proofErr w:type="spellStart"/>
      <w:r w:rsidRPr="007E45C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Речушинского</w:t>
      </w:r>
      <w:proofErr w:type="spellEnd"/>
      <w:r w:rsidRPr="007E4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СП»(Приложение №3).</w:t>
      </w:r>
    </w:p>
    <w:p w:rsidR="00640A04" w:rsidRPr="007E45CA" w:rsidRDefault="00640A04" w:rsidP="00640A04">
      <w:pPr>
        <w:tabs>
          <w:tab w:val="left" w:pos="851"/>
          <w:tab w:val="left" w:pos="1701"/>
        </w:tabs>
        <w:overflowPunct w:val="0"/>
        <w:autoSpaceDE w:val="0"/>
        <w:autoSpaceDN w:val="0"/>
        <w:adjustRightInd w:val="0"/>
        <w:spacing w:after="0" w:line="0" w:lineRule="atLeast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5CA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7E45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Утвердить перечень должностей в МКУК «КДЦ «Каскад» </w:t>
      </w:r>
      <w:proofErr w:type="spellStart"/>
      <w:r w:rsidRPr="007E45C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Речушинского</w:t>
      </w:r>
      <w:proofErr w:type="spellEnd"/>
      <w:r w:rsidRPr="007E4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СП», замещение которых связано с коррупционными рисками (Приложение № 4).</w:t>
      </w:r>
    </w:p>
    <w:p w:rsidR="00640A04" w:rsidRPr="007E45CA" w:rsidRDefault="00640A04" w:rsidP="00640A04">
      <w:pPr>
        <w:tabs>
          <w:tab w:val="left" w:pos="851"/>
          <w:tab w:val="left" w:pos="1701"/>
        </w:tabs>
        <w:overflowPunct w:val="0"/>
        <w:autoSpaceDE w:val="0"/>
        <w:autoSpaceDN w:val="0"/>
        <w:adjustRightInd w:val="0"/>
        <w:spacing w:after="0" w:line="0" w:lineRule="atLeast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5CA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7E45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Определить направления деятельности в МКУК «КДЦ «Каскад» </w:t>
      </w:r>
      <w:proofErr w:type="spellStart"/>
      <w:r w:rsidRPr="007E45C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Речушинкого</w:t>
      </w:r>
      <w:proofErr w:type="spellEnd"/>
      <w:r w:rsidRPr="007E4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СП», связанные с повышенными коррупционными рисками (Приложение № 5).</w:t>
      </w:r>
    </w:p>
    <w:p w:rsidR="00640A04" w:rsidRPr="007E45CA" w:rsidRDefault="00640A04" w:rsidP="00640A04">
      <w:pPr>
        <w:tabs>
          <w:tab w:val="left" w:pos="851"/>
          <w:tab w:val="left" w:pos="1701"/>
        </w:tabs>
        <w:overflowPunct w:val="0"/>
        <w:autoSpaceDE w:val="0"/>
        <w:autoSpaceDN w:val="0"/>
        <w:adjustRightInd w:val="0"/>
        <w:spacing w:after="0" w:line="0" w:lineRule="atLeast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5CA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7E45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Утвердить Кодекс этики и служебного поведения сотрудников МКУК «КДЦ «Каскад» </w:t>
      </w:r>
      <w:proofErr w:type="spellStart"/>
      <w:r w:rsidRPr="007E45C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Речушинского</w:t>
      </w:r>
      <w:proofErr w:type="spellEnd"/>
      <w:r w:rsidRPr="007E4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СП». (Приложение № 6).</w:t>
      </w:r>
    </w:p>
    <w:p w:rsidR="00640A04" w:rsidRPr="007E45CA" w:rsidRDefault="00640A04" w:rsidP="00640A04">
      <w:pPr>
        <w:tabs>
          <w:tab w:val="left" w:pos="851"/>
          <w:tab w:val="left" w:pos="898"/>
          <w:tab w:val="left" w:pos="1701"/>
        </w:tabs>
        <w:overflowPunct w:val="0"/>
        <w:autoSpaceDE w:val="0"/>
        <w:autoSpaceDN w:val="0"/>
        <w:adjustRightInd w:val="0"/>
        <w:spacing w:after="0" w:line="0" w:lineRule="atLeast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5CA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7E45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Утвердить Положение о порядке  предотвращения и урегулирования конфликта интересов в МКУК «КДЦ «Каскад» </w:t>
      </w:r>
      <w:proofErr w:type="spellStart"/>
      <w:r w:rsidRPr="007E45C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Речушинского</w:t>
      </w:r>
      <w:proofErr w:type="spellEnd"/>
      <w:r w:rsidRPr="007E4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СП». (Приложение №7).</w:t>
      </w:r>
    </w:p>
    <w:p w:rsidR="00640A04" w:rsidRPr="007E45CA" w:rsidRDefault="00640A04" w:rsidP="00640A04">
      <w:pPr>
        <w:tabs>
          <w:tab w:val="left" w:pos="851"/>
          <w:tab w:val="left" w:pos="1701"/>
        </w:tabs>
        <w:overflowPunct w:val="0"/>
        <w:autoSpaceDE w:val="0"/>
        <w:autoSpaceDN w:val="0"/>
        <w:adjustRightInd w:val="0"/>
        <w:spacing w:after="0" w:line="0" w:lineRule="atLeast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Pr="007E45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Утвердить Форму уведомления работодателя о возникшем конфликте интересов (Приложение № 8) и Журнал регистрации уведомления о возникшем конфликте интересов или возможном его возникновении. (Приложения №9).</w:t>
      </w:r>
    </w:p>
    <w:p w:rsidR="00640A04" w:rsidRPr="007E45CA" w:rsidRDefault="00640A04" w:rsidP="00640A04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0" w:lineRule="atLeast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r w:rsidRPr="007E45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Назначить заведующего библиотеки Тимофееву Елену Алексеевну ответственной за профилактику коррупционных правонарушений в МКУК «КДЦ «Каскад» </w:t>
      </w:r>
      <w:proofErr w:type="spellStart"/>
      <w:r w:rsidRPr="007E45C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Речушинского</w:t>
      </w:r>
      <w:proofErr w:type="spellEnd"/>
      <w:r w:rsidRPr="007E4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СП», за прием, регистрацию и ведение журнала регистрации уведомлений о наличии факта конфликта интересов в МКУК «КДЦ «Каскад» </w:t>
      </w:r>
      <w:proofErr w:type="spellStart"/>
      <w:r w:rsidRPr="007E45C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Речушинского</w:t>
      </w:r>
      <w:proofErr w:type="spellEnd"/>
      <w:r w:rsidRPr="007E4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СП».  </w:t>
      </w:r>
    </w:p>
    <w:p w:rsidR="00640A04" w:rsidRPr="007E45CA" w:rsidRDefault="00640A04" w:rsidP="00640A04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0" w:lineRule="atLeast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r w:rsidRPr="007E45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Ответственность за координацию работы по реализации антикоррупционной политики в МКУК  «КДЦ «Каскад» </w:t>
      </w:r>
      <w:proofErr w:type="spellStart"/>
      <w:r w:rsidRPr="007E45C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Речушинского</w:t>
      </w:r>
      <w:proofErr w:type="spellEnd"/>
      <w:r w:rsidRPr="007E4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СП» возлагаю на себя. </w:t>
      </w:r>
    </w:p>
    <w:p w:rsidR="00640A04" w:rsidRPr="007E45CA" w:rsidRDefault="00640A04" w:rsidP="00640A04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0" w:lineRule="atLeast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r w:rsidRPr="007E45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Довести настоящий приказ до сотрудников МКУК «КДЦ «Каскад» </w:t>
      </w:r>
      <w:proofErr w:type="spellStart"/>
      <w:r w:rsidRPr="007E45C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Речушинского</w:t>
      </w:r>
      <w:proofErr w:type="spellEnd"/>
      <w:r w:rsidRPr="007E4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СП» под роспись.</w:t>
      </w:r>
    </w:p>
    <w:p w:rsidR="00640A04" w:rsidRPr="007E45CA" w:rsidRDefault="00640A04" w:rsidP="00640A04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0" w:lineRule="atLeast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5CA">
        <w:rPr>
          <w:rFonts w:ascii="Times New Roman" w:eastAsia="Times New Roman" w:hAnsi="Times New Roman" w:cs="Times New Roman"/>
          <w:sz w:val="24"/>
          <w:szCs w:val="24"/>
          <w:lang w:eastAsia="ru-RU"/>
        </w:rPr>
        <w:t>14.</w:t>
      </w:r>
      <w:r w:rsidRPr="007E45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 приеме на работу сотрудников проводить ознакомление с данным приказом и пакетом нормативных документов по антикоррупционной политике в МКУК «КДЦ «Каскад»  под роспись, предупредить их об ответственности за его невыполнение.</w:t>
      </w:r>
    </w:p>
    <w:p w:rsidR="00640A04" w:rsidRDefault="00640A04" w:rsidP="00640A04">
      <w:pPr>
        <w:tabs>
          <w:tab w:val="left" w:pos="851"/>
          <w:tab w:val="left" w:pos="889"/>
          <w:tab w:val="left" w:pos="1701"/>
        </w:tabs>
        <w:overflowPunct w:val="0"/>
        <w:autoSpaceDE w:val="0"/>
        <w:autoSpaceDN w:val="0"/>
        <w:adjustRightInd w:val="0"/>
        <w:spacing w:after="0" w:line="0" w:lineRule="atLeast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5CA">
        <w:rPr>
          <w:rFonts w:ascii="Times New Roman" w:eastAsia="Times New Roman" w:hAnsi="Times New Roman" w:cs="Times New Roman"/>
          <w:sz w:val="24"/>
          <w:szCs w:val="24"/>
          <w:lang w:eastAsia="ru-RU"/>
        </w:rPr>
        <w:t>15.Контроль   над исполнением  настоящего приказа оставляю за собой.</w:t>
      </w:r>
    </w:p>
    <w:p w:rsidR="00640A04" w:rsidRPr="007E45CA" w:rsidRDefault="00640A04" w:rsidP="00640A04">
      <w:pPr>
        <w:tabs>
          <w:tab w:val="left" w:pos="851"/>
          <w:tab w:val="left" w:pos="889"/>
          <w:tab w:val="left" w:pos="1701"/>
        </w:tabs>
        <w:overflowPunct w:val="0"/>
        <w:autoSpaceDE w:val="0"/>
        <w:autoSpaceDN w:val="0"/>
        <w:adjustRightInd w:val="0"/>
        <w:spacing w:after="0" w:line="0" w:lineRule="atLeast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A04" w:rsidRPr="007E45CA" w:rsidRDefault="00640A04" w:rsidP="00640A04">
      <w:pPr>
        <w:overflowPunct w:val="0"/>
        <w:autoSpaceDE w:val="0"/>
        <w:autoSpaceDN w:val="0"/>
        <w:adjustRightInd w:val="0"/>
        <w:spacing w:after="0" w:line="0" w:lineRule="atLeast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A04" w:rsidRPr="007E45CA" w:rsidRDefault="00640A04" w:rsidP="00640A04">
      <w:pPr>
        <w:overflowPunct w:val="0"/>
        <w:autoSpaceDE w:val="0"/>
        <w:autoSpaceDN w:val="0"/>
        <w:adjustRightInd w:val="0"/>
        <w:spacing w:after="0" w:line="0" w:lineRule="atLeast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МКУК  «КДЦ «Каскад» </w:t>
      </w:r>
    </w:p>
    <w:p w:rsidR="00640A04" w:rsidRPr="007E45CA" w:rsidRDefault="00640A04" w:rsidP="00640A04">
      <w:pPr>
        <w:overflowPunct w:val="0"/>
        <w:autoSpaceDE w:val="0"/>
        <w:autoSpaceDN w:val="0"/>
        <w:adjustRightInd w:val="0"/>
        <w:spacing w:after="0" w:line="0" w:lineRule="atLeast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E45C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Речушинского</w:t>
      </w:r>
      <w:proofErr w:type="spellEnd"/>
      <w:r w:rsidRPr="007E4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</w:t>
      </w:r>
      <w:r w:rsidRPr="007E45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E45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Л.Ф. Бурагина</w:t>
      </w:r>
    </w:p>
    <w:p w:rsidR="00640A04" w:rsidRDefault="00640A04" w:rsidP="00640A04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0" w:lineRule="atLeast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</w:p>
    <w:p w:rsidR="00640A04" w:rsidRPr="007E45CA" w:rsidRDefault="00640A04" w:rsidP="00640A04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0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A04" w:rsidRPr="007E45CA" w:rsidRDefault="00640A04" w:rsidP="00640A04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0" w:lineRule="atLeast"/>
        <w:ind w:firstLine="567"/>
        <w:jc w:val="right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 №1</w:t>
      </w:r>
    </w:p>
    <w:p w:rsidR="00640A04" w:rsidRPr="007E45CA" w:rsidRDefault="00640A04" w:rsidP="00640A04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0" w:lineRule="atLeast"/>
        <w:ind w:firstLine="567"/>
        <w:jc w:val="right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E4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приказу </w:t>
      </w:r>
      <w:r w:rsidRPr="007E45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№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41 </w:t>
      </w:r>
      <w:r w:rsidRPr="007E45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от «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28 »  декабря  </w:t>
      </w:r>
      <w:r w:rsidRPr="007E45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2020г. </w:t>
      </w:r>
    </w:p>
    <w:p w:rsidR="00640A04" w:rsidRPr="007E45CA" w:rsidRDefault="00640A04" w:rsidP="00640A04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0" w:lineRule="atLeast"/>
        <w:ind w:firstLine="567"/>
        <w:jc w:val="right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40A04" w:rsidRPr="007E45CA" w:rsidRDefault="00640A04" w:rsidP="00640A04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0" w:lineRule="atLeast"/>
        <w:ind w:firstLine="567"/>
        <w:jc w:val="right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</w:p>
    <w:p w:rsidR="00640A04" w:rsidRPr="007E45CA" w:rsidRDefault="00640A04" w:rsidP="00640A04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0" w:lineRule="atLeast"/>
        <w:ind w:firstLine="567"/>
        <w:jc w:val="right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</w:t>
      </w:r>
    </w:p>
    <w:p w:rsidR="00640A04" w:rsidRPr="007E45CA" w:rsidRDefault="00640A04" w:rsidP="00640A04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0" w:lineRule="atLeast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A04" w:rsidRPr="007E45CA" w:rsidRDefault="00640A04" w:rsidP="00640A04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0" w:lineRule="atLeast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0A04" w:rsidRPr="007E45CA" w:rsidRDefault="00640A04" w:rsidP="00640A04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0" w:lineRule="atLeast"/>
        <w:ind w:firstLine="567"/>
        <w:jc w:val="center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5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комиссию по противодействию коррупции в Муниципальном казённ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ом учреждении культура «Культурно-досуговый центр «Каскад»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Речушинского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поселения»</w:t>
      </w:r>
      <w:r w:rsidRPr="007E45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640A04" w:rsidRPr="007E45CA" w:rsidRDefault="00640A04" w:rsidP="00640A04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0" w:lineRule="atLeast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A04" w:rsidRPr="007E45CA" w:rsidRDefault="00640A04" w:rsidP="00640A04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0" w:lineRule="atLeast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5C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7E45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Бурагина Любовь Федоровна  (директор) - председатель комиссии.</w:t>
      </w:r>
    </w:p>
    <w:p w:rsidR="00640A04" w:rsidRPr="007E45CA" w:rsidRDefault="00640A04" w:rsidP="00640A04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0" w:lineRule="atLeast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0A04" w:rsidRPr="007E45CA" w:rsidRDefault="00640A04" w:rsidP="00640A04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0" w:lineRule="atLeast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45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Члены комиссии:</w:t>
      </w:r>
    </w:p>
    <w:p w:rsidR="00640A04" w:rsidRPr="007E45CA" w:rsidRDefault="00640A04" w:rsidP="00640A04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0" w:lineRule="atLeast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5CA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7E45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Тимофеева Елена Алексеевна (заведующий библиотеки) - секретарь комиссии. </w:t>
      </w:r>
    </w:p>
    <w:p w:rsidR="00640A04" w:rsidRPr="007E45CA" w:rsidRDefault="00640A04" w:rsidP="00640A04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0" w:lineRule="atLeast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5CA">
        <w:rPr>
          <w:rFonts w:ascii="Times New Roman" w:eastAsia="Times New Roman" w:hAnsi="Times New Roman" w:cs="Times New Roman"/>
          <w:sz w:val="24"/>
          <w:szCs w:val="24"/>
          <w:lang w:eastAsia="ru-RU"/>
        </w:rPr>
        <w:t>3.    Мирзоева Татьяна Сергеевна (руководитель вокального коллектива)</w:t>
      </w:r>
    </w:p>
    <w:p w:rsidR="00640A04" w:rsidRPr="007E45CA" w:rsidRDefault="00640A04" w:rsidP="00640A04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0" w:lineRule="atLeast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A04" w:rsidRPr="007E45CA" w:rsidRDefault="00640A04" w:rsidP="00640A04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0" w:lineRule="atLeast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A04" w:rsidRPr="007E45CA" w:rsidRDefault="00640A04" w:rsidP="00640A04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0" w:lineRule="atLeast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A04" w:rsidRPr="007E45CA" w:rsidRDefault="00640A04" w:rsidP="00640A04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0" w:lineRule="atLeast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A04" w:rsidRPr="007E45CA" w:rsidRDefault="00640A04" w:rsidP="00640A04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0" w:lineRule="atLeast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A04" w:rsidRPr="007E45CA" w:rsidRDefault="00640A04" w:rsidP="00640A04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0" w:lineRule="atLeast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A04" w:rsidRPr="007E45CA" w:rsidRDefault="00640A04" w:rsidP="00640A04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0" w:lineRule="atLeast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A04" w:rsidRPr="007E45CA" w:rsidRDefault="00640A04" w:rsidP="00640A04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0" w:lineRule="atLeast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A04" w:rsidRPr="007E45CA" w:rsidRDefault="00640A04" w:rsidP="00640A04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0" w:lineRule="atLeast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A04" w:rsidRPr="007E45CA" w:rsidRDefault="00640A04" w:rsidP="00640A04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0" w:lineRule="atLeast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A04" w:rsidRPr="007E45CA" w:rsidRDefault="00640A04" w:rsidP="00640A04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0" w:lineRule="atLeast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A04" w:rsidRPr="007E45CA" w:rsidRDefault="00640A04" w:rsidP="00640A04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0" w:lineRule="atLeast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A04" w:rsidRPr="007E45CA" w:rsidRDefault="00640A04" w:rsidP="00640A04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0" w:lineRule="atLeast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A04" w:rsidRPr="007E45CA" w:rsidRDefault="00640A04" w:rsidP="00640A04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0" w:lineRule="atLeast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A04" w:rsidRPr="007E45CA" w:rsidRDefault="00640A04" w:rsidP="00640A04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0" w:lineRule="atLeast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A04" w:rsidRPr="007E45CA" w:rsidRDefault="00640A04" w:rsidP="00640A04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0" w:lineRule="atLeast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A04" w:rsidRPr="007E45CA" w:rsidRDefault="00640A04" w:rsidP="00640A04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0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A04" w:rsidRPr="007E45CA" w:rsidRDefault="00640A04" w:rsidP="00640A04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0" w:lineRule="atLeast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</w:p>
    <w:p w:rsidR="00640A04" w:rsidRDefault="00640A04" w:rsidP="00640A04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0" w:lineRule="atLeast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A04" w:rsidRDefault="00640A04" w:rsidP="00640A04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0" w:lineRule="atLeast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A04" w:rsidRDefault="00640A04" w:rsidP="00640A04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0" w:lineRule="atLeast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A04" w:rsidRDefault="00640A04" w:rsidP="00640A04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0" w:lineRule="atLeast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A04" w:rsidRDefault="00640A04" w:rsidP="00640A04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0" w:lineRule="atLeast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A04" w:rsidRDefault="00640A04" w:rsidP="00640A04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0" w:lineRule="atLeast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A04" w:rsidRDefault="00640A04" w:rsidP="00640A04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0" w:lineRule="atLeast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A04" w:rsidRDefault="00640A04" w:rsidP="00640A04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0" w:lineRule="atLeast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A04" w:rsidRDefault="00640A04" w:rsidP="00640A04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0" w:lineRule="atLeast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A04" w:rsidRDefault="00640A04" w:rsidP="00640A04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0" w:lineRule="atLeast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A04" w:rsidRDefault="00640A04" w:rsidP="00640A04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0" w:lineRule="atLeast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A04" w:rsidRDefault="00640A04" w:rsidP="00640A04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0" w:lineRule="atLeast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A04" w:rsidRDefault="00640A04" w:rsidP="00640A04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0" w:lineRule="atLeast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A04" w:rsidRDefault="00640A04" w:rsidP="00640A04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0" w:lineRule="atLeast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A04" w:rsidRDefault="00640A04" w:rsidP="00640A04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0" w:lineRule="atLeast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A04" w:rsidRDefault="00640A04" w:rsidP="00640A04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0" w:lineRule="atLeast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A04" w:rsidRDefault="00640A04" w:rsidP="00640A04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0" w:lineRule="atLeast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A04" w:rsidRDefault="00640A04" w:rsidP="00640A04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0" w:lineRule="atLeast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A04" w:rsidRPr="007E45CA" w:rsidRDefault="00640A04" w:rsidP="00640A04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0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A04" w:rsidRDefault="00640A04" w:rsidP="00640A04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0" w:lineRule="atLeast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A04" w:rsidRPr="007E45CA" w:rsidRDefault="00640A04" w:rsidP="00640A04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0" w:lineRule="atLeast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A04" w:rsidRPr="007E45CA" w:rsidRDefault="00640A04" w:rsidP="00640A04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0" w:lineRule="atLeast"/>
        <w:jc w:val="right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5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№2</w:t>
      </w:r>
    </w:p>
    <w:p w:rsidR="00640A04" w:rsidRPr="007E45CA" w:rsidRDefault="00640A04" w:rsidP="00640A04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0" w:lineRule="atLeast"/>
        <w:ind w:firstLine="567"/>
        <w:jc w:val="right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E4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приказу </w:t>
      </w:r>
      <w:r w:rsidRPr="007E45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41</w:t>
      </w:r>
      <w:r w:rsidRPr="007E45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от «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28</w:t>
      </w:r>
      <w:r w:rsidRPr="007E45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 декабря 2</w:t>
      </w:r>
      <w:r w:rsidRPr="007E45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020г. </w:t>
      </w:r>
    </w:p>
    <w:p w:rsidR="00640A04" w:rsidRPr="007E45CA" w:rsidRDefault="00640A04" w:rsidP="00640A04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0" w:lineRule="atLeast"/>
        <w:ind w:firstLine="567"/>
        <w:jc w:val="right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40A04" w:rsidRPr="007E45CA" w:rsidRDefault="00640A04" w:rsidP="00640A04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0" w:lineRule="atLeast"/>
        <w:ind w:firstLine="567"/>
        <w:jc w:val="right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</w:p>
    <w:p w:rsidR="00640A04" w:rsidRPr="007E45CA" w:rsidRDefault="00640A04" w:rsidP="00640A04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0" w:lineRule="atLeast"/>
        <w:ind w:firstLine="567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bookmark1"/>
      <w:r w:rsidRPr="007E45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640A04" w:rsidRPr="007E45CA" w:rsidRDefault="00640A04" w:rsidP="00640A04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0" w:lineRule="atLeast"/>
        <w:ind w:firstLine="567"/>
        <w:jc w:val="center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5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комиссии по противодействию коррупции </w:t>
      </w:r>
      <w:bookmarkStart w:id="1" w:name="bookmark3"/>
      <w:bookmarkEnd w:id="0"/>
      <w:r w:rsidRPr="007E45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Муниципальном казённом учреждения культуры «культурно-досуговый центр «Каскад» </w:t>
      </w:r>
      <w:proofErr w:type="spellStart"/>
      <w:r w:rsidRPr="007E45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Речушинского</w:t>
      </w:r>
      <w:proofErr w:type="spellEnd"/>
      <w:r w:rsidRPr="007E45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поселения»</w:t>
      </w:r>
    </w:p>
    <w:p w:rsidR="00640A04" w:rsidRPr="007E45CA" w:rsidRDefault="00640A04" w:rsidP="00640A04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0" w:lineRule="atLeast"/>
        <w:ind w:firstLine="567"/>
        <w:jc w:val="center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A04" w:rsidRPr="007E45CA" w:rsidRDefault="00640A04" w:rsidP="00640A04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0" w:lineRule="atLeast"/>
        <w:ind w:firstLine="567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45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1.Общие положения</w:t>
      </w:r>
      <w:bookmarkEnd w:id="1"/>
    </w:p>
    <w:p w:rsidR="00640A04" w:rsidRPr="007E45CA" w:rsidRDefault="00640A04" w:rsidP="00640A04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0" w:lineRule="atLeast"/>
        <w:ind w:left="360"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A04" w:rsidRPr="007E45CA" w:rsidRDefault="00640A04" w:rsidP="00640A04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0" w:lineRule="atLeast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5CA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Pr="007E45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Настоящее Положение разработано в соответствии с Федеральным законом от 25.12.2008 №273-ФЗ «О противодействии коррупции», Национальной стратегии противодействия коррупции, утвержденной указом Президента Российской Федерации от 13.04.2010 № 460 и определяет порядок деятельности, задачи и компетенцию Комиссии по противодействию коррупции в МКУК «КДЦ «Каскад» </w:t>
      </w:r>
      <w:proofErr w:type="spellStart"/>
      <w:r w:rsidRPr="007E45C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Речушинского</w:t>
      </w:r>
      <w:proofErr w:type="spellEnd"/>
      <w:r w:rsidRPr="007E4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СП»  (далее — Комиссия).</w:t>
      </w:r>
    </w:p>
    <w:p w:rsidR="00640A04" w:rsidRPr="007E45CA" w:rsidRDefault="00640A04" w:rsidP="00640A04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0" w:lineRule="atLeast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5CA">
        <w:rPr>
          <w:rFonts w:ascii="Times New Roman" w:eastAsia="Times New Roman" w:hAnsi="Times New Roman" w:cs="Times New Roman"/>
          <w:sz w:val="24"/>
          <w:szCs w:val="24"/>
          <w:lang w:eastAsia="ru-RU"/>
        </w:rPr>
        <w:t>1.2.Комиссия в своей деятельности руководствуется Конституцией Российской Федерации, действующим федеральным и областным законодательством в сфере противодействия коррупции, нормативными актами Министерства культуры и архивов Иркутской области, а также настоящим Положением.</w:t>
      </w:r>
    </w:p>
    <w:p w:rsidR="00640A04" w:rsidRPr="007E45CA" w:rsidRDefault="00640A04" w:rsidP="00640A04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0" w:lineRule="atLeast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5CA">
        <w:rPr>
          <w:rFonts w:ascii="Times New Roman" w:eastAsia="Times New Roman" w:hAnsi="Times New Roman" w:cs="Times New Roman"/>
          <w:sz w:val="24"/>
          <w:szCs w:val="24"/>
          <w:lang w:eastAsia="ru-RU"/>
        </w:rPr>
        <w:t>1.3.Комиссия является совещательным органом, который систематически осуществляет комплекс мероприятий по:</w:t>
      </w:r>
    </w:p>
    <w:p w:rsidR="00640A04" w:rsidRPr="007E45CA" w:rsidRDefault="00640A04" w:rsidP="00640A04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0" w:lineRule="atLeast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5CA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E45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выявлению и устранению причин и условий, порождающих коррупцию;</w:t>
      </w:r>
    </w:p>
    <w:p w:rsidR="00640A04" w:rsidRPr="007E45CA" w:rsidRDefault="00640A04" w:rsidP="00640A04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0" w:lineRule="atLeast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5CA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E45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выработке оптимальных механизмов защиты от проникновения коррупции в учреждении, снижению в ней коррупционных рисков;</w:t>
      </w:r>
    </w:p>
    <w:p w:rsidR="00640A04" w:rsidRPr="007E45CA" w:rsidRDefault="00640A04" w:rsidP="00640A04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0" w:lineRule="atLeast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5CA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E45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созданию единой </w:t>
      </w:r>
      <w:proofErr w:type="spellStart"/>
      <w:r w:rsidRPr="007E45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общеучрежденческой</w:t>
      </w:r>
      <w:proofErr w:type="spellEnd"/>
      <w:r w:rsidRPr="007E4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мониторинга и информирования сотрудников по проблемам коррупции;</w:t>
      </w:r>
    </w:p>
    <w:p w:rsidR="00640A04" w:rsidRPr="007E45CA" w:rsidRDefault="00640A04" w:rsidP="00640A04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0" w:lineRule="atLeast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5CA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E45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антикоррупционной пропаганде и воспитанию;</w:t>
      </w:r>
    </w:p>
    <w:p w:rsidR="00640A04" w:rsidRPr="007E45CA" w:rsidRDefault="00640A04" w:rsidP="00640A04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0" w:lineRule="atLeast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5CA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E45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привлечению общественности и СМИ к сотрудничеству по вопросам противодействия коррупции в целях выработки у сотрудников и обучающихся навыков антикоррупционного поведения в сферах с повышенным риском коррупции, а также формирования нетерпимого отношения к коррупции.</w:t>
      </w:r>
    </w:p>
    <w:p w:rsidR="00640A04" w:rsidRPr="007E45CA" w:rsidRDefault="00640A04" w:rsidP="00640A04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0" w:lineRule="atLeast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5CA">
        <w:rPr>
          <w:rFonts w:ascii="Times New Roman" w:eastAsia="Times New Roman" w:hAnsi="Times New Roman" w:cs="Times New Roman"/>
          <w:sz w:val="24"/>
          <w:szCs w:val="24"/>
          <w:lang w:eastAsia="ru-RU"/>
        </w:rPr>
        <w:t>1.4.</w:t>
      </w:r>
      <w:r w:rsidRPr="007E45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Для целей настоящего Положения применяются следующие понятия и определения:</w:t>
      </w:r>
    </w:p>
    <w:p w:rsidR="00640A04" w:rsidRPr="007E45CA" w:rsidRDefault="00640A04" w:rsidP="00640A04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0" w:lineRule="atLeast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5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Коррупция </w:t>
      </w:r>
      <w:r w:rsidRPr="007E45C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 коррупцией понимается противоправная деятельность, заключающаяся в использовании лицом предоставленных должностных или служебных полномочий с целью незаконного достижения личных и (или) имущественных интересов.</w:t>
      </w:r>
    </w:p>
    <w:p w:rsidR="00640A04" w:rsidRPr="007E45CA" w:rsidRDefault="00640A04" w:rsidP="00640A04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0" w:lineRule="atLeast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5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Противодействие коррупции</w:t>
      </w:r>
      <w:r w:rsidRPr="007E4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скоординированная деятельность федеральных органов государственной власти, органов государственной власти субъектов РФ, органов местного самоуправления муниципальных образований, институтов гражданского общества, организаций и физических лиц по предупреждению коррупции, уголовному преследованию лиц, совершивших коррупционные преступления, минимизации и (или) ликвидации их последствий.</w:t>
      </w:r>
    </w:p>
    <w:p w:rsidR="00640A04" w:rsidRPr="007E45CA" w:rsidRDefault="00640A04" w:rsidP="00640A04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0" w:lineRule="atLeast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5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Коррупционное правонарушение</w:t>
      </w:r>
      <w:r w:rsidRPr="007E4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как отдельное проявление коррупции, влекущее за собой дисциплинарную, административную, уголовную или иную ответственность.</w:t>
      </w:r>
    </w:p>
    <w:p w:rsidR="00640A04" w:rsidRPr="007E45CA" w:rsidRDefault="00640A04" w:rsidP="00640A04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0" w:lineRule="atLeast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5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Субъекты антикоррупционной политики</w:t>
      </w:r>
      <w:r w:rsidRPr="007E4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органы государственной власти и местного самоуправления, учреждения, организации и лица, уполномоченные на формирование и реализацию мер антикоррупционной политики, граждане.</w:t>
      </w:r>
    </w:p>
    <w:p w:rsidR="00640A04" w:rsidRPr="007E45CA" w:rsidRDefault="00640A04" w:rsidP="00640A04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0" w:lineRule="atLeast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5CA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учреждении субъектами антикоррупционной политики являются:</w:t>
      </w:r>
    </w:p>
    <w:p w:rsidR="00640A04" w:rsidRPr="007E45CA" w:rsidRDefault="00640A04" w:rsidP="00640A04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0" w:lineRule="atLeast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5CA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E45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специалисты учреждения;</w:t>
      </w:r>
    </w:p>
    <w:p w:rsidR="00640A04" w:rsidRPr="007E45CA" w:rsidRDefault="00640A04" w:rsidP="00640A04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0" w:lineRule="atLeast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5CA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E45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вспомогательный и обслуживающий персонал;</w:t>
      </w:r>
    </w:p>
    <w:p w:rsidR="00640A04" w:rsidRPr="007E45CA" w:rsidRDefault="00640A04" w:rsidP="00640A04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0" w:lineRule="atLeast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5CA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E45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участники коллективов и их родители (законные представители);</w:t>
      </w:r>
    </w:p>
    <w:p w:rsidR="00640A04" w:rsidRPr="007E45CA" w:rsidRDefault="00640A04" w:rsidP="00640A04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0" w:lineRule="atLeast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5CA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E45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физические и юридические лица, заинтересованные в качественном оказании  услуг участникам коллективов.</w:t>
      </w:r>
    </w:p>
    <w:p w:rsidR="00640A04" w:rsidRPr="007E45CA" w:rsidRDefault="00640A04" w:rsidP="00640A04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0" w:lineRule="atLeast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5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Субъекты коррупционных правонарушений</w:t>
      </w:r>
      <w:r w:rsidRPr="007E4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физические лица, использующие свой статус вопреки законным интересам общества и государства для незаконного получения выгод, а также лица, незаконно предоставляющие такие выгоды.</w:t>
      </w:r>
    </w:p>
    <w:p w:rsidR="00640A04" w:rsidRPr="007E45CA" w:rsidRDefault="00640A04" w:rsidP="00640A04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0" w:lineRule="atLeast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5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Предупреждение коррупции</w:t>
      </w:r>
      <w:r w:rsidRPr="007E4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деятельность субъектов антикор</w:t>
      </w:r>
      <w:r w:rsidRPr="007E45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рупционной политики, направленная на изучение, выявление, ограничение либо устранение явлений условий, порождающих коррупционные правонарушения, или способствующих их распространению.</w:t>
      </w:r>
    </w:p>
    <w:p w:rsidR="00640A04" w:rsidRPr="007E45CA" w:rsidRDefault="00640A04" w:rsidP="00640A04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0" w:lineRule="atLeast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bookmark4"/>
    </w:p>
    <w:p w:rsidR="00640A04" w:rsidRPr="007E45CA" w:rsidRDefault="00640A04" w:rsidP="00640A04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0" w:lineRule="atLeast"/>
        <w:ind w:firstLine="567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45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2.Задачи Комиссии</w:t>
      </w:r>
      <w:bookmarkEnd w:id="2"/>
      <w:r w:rsidRPr="007E45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640A04" w:rsidRPr="007E45CA" w:rsidRDefault="00640A04" w:rsidP="00640A04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0" w:lineRule="atLeast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A04" w:rsidRPr="007E45CA" w:rsidRDefault="00640A04" w:rsidP="00640A04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0" w:lineRule="atLeast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5CA">
        <w:rPr>
          <w:rFonts w:ascii="Times New Roman" w:eastAsia="Times New Roman" w:hAnsi="Times New Roman" w:cs="Times New Roman"/>
          <w:sz w:val="24"/>
          <w:szCs w:val="24"/>
          <w:lang w:eastAsia="ru-RU"/>
        </w:rPr>
        <w:t>2.1.Комиссия для решения стоящих перед ней задач:</w:t>
      </w:r>
    </w:p>
    <w:p w:rsidR="00640A04" w:rsidRPr="007E45CA" w:rsidRDefault="00640A04" w:rsidP="00640A04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0" w:lineRule="atLeast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5CA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-координирует деятельность учреждения по устранению причин коррупции и условий им способствующих, выявлению и пресечению фактов коррупции и её проявлений;</w:t>
      </w:r>
    </w:p>
    <w:p w:rsidR="00640A04" w:rsidRPr="007E45CA" w:rsidRDefault="00640A04" w:rsidP="00640A04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0" w:lineRule="atLeast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5CA">
        <w:rPr>
          <w:rFonts w:ascii="Times New Roman" w:eastAsia="Times New Roman" w:hAnsi="Times New Roman" w:cs="Times New Roman"/>
          <w:sz w:val="24"/>
          <w:szCs w:val="24"/>
          <w:lang w:eastAsia="ru-RU"/>
        </w:rPr>
        <w:t>-вносит предложения, направленные на реализацию мероприятий по устранению причин и условий, способствующих коррупции в учреждении;</w:t>
      </w:r>
    </w:p>
    <w:p w:rsidR="00640A04" w:rsidRPr="007E45CA" w:rsidRDefault="00640A04" w:rsidP="00640A04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0" w:lineRule="atLeast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5CA">
        <w:rPr>
          <w:rFonts w:ascii="Times New Roman" w:eastAsia="Times New Roman" w:hAnsi="Times New Roman" w:cs="Times New Roman"/>
          <w:sz w:val="24"/>
          <w:szCs w:val="24"/>
          <w:lang w:eastAsia="ru-RU"/>
        </w:rPr>
        <w:t>-вырабатывает рекомендации для практического использования по предотвращению и профилактике коррупционных правонарушений в деятельности учреждения;</w:t>
      </w:r>
    </w:p>
    <w:p w:rsidR="00640A04" w:rsidRPr="007E45CA" w:rsidRDefault="00640A04" w:rsidP="00640A04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0" w:lineRule="atLeast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5CA">
        <w:rPr>
          <w:rFonts w:ascii="Times New Roman" w:eastAsia="Times New Roman" w:hAnsi="Times New Roman" w:cs="Times New Roman"/>
          <w:sz w:val="24"/>
          <w:szCs w:val="24"/>
          <w:lang w:eastAsia="ru-RU"/>
        </w:rPr>
        <w:t>-взаимодействует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</w:p>
    <w:p w:rsidR="00640A04" w:rsidRPr="007E45CA" w:rsidRDefault="00640A04" w:rsidP="00640A04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0" w:lineRule="atLeast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bookmark5"/>
    </w:p>
    <w:p w:rsidR="00640A04" w:rsidRPr="007E45CA" w:rsidRDefault="00640A04" w:rsidP="00640A04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0" w:lineRule="atLeast"/>
        <w:ind w:left="720" w:firstLine="567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45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3.Порядок формирования и деятельность Комиссии</w:t>
      </w:r>
      <w:bookmarkEnd w:id="3"/>
    </w:p>
    <w:p w:rsidR="00640A04" w:rsidRPr="007E45CA" w:rsidRDefault="00640A04" w:rsidP="00640A04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0" w:lineRule="atLeast"/>
        <w:ind w:left="720"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A04" w:rsidRPr="007E45CA" w:rsidRDefault="00640A04" w:rsidP="00640A04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0" w:lineRule="atLeast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5CA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Pr="007E45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Состав Комиссии и Положение о комиссии утверждается приказом директора.</w:t>
      </w:r>
    </w:p>
    <w:p w:rsidR="00640A04" w:rsidRPr="007E45CA" w:rsidRDefault="00640A04" w:rsidP="00640A04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0" w:lineRule="atLeast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5C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формируется в составе председателя комиссии, секретаря  и членов комиссии.</w:t>
      </w:r>
    </w:p>
    <w:p w:rsidR="00640A04" w:rsidRPr="007E45CA" w:rsidRDefault="00640A04" w:rsidP="00640A04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0" w:lineRule="atLeast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5CA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Pr="007E45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Председатель комиссии может принять решение о включении в состав Комиссии должностных лиц органа местного самоуправления, осуществляющего функции и полномочия учредителя, ответственных за работу по профилактике коррупционных и иных правонарушений. Данные лица включаются в состав Комиссии в установленном порядке по согласованию с органом местного самоуправления, осуществляющим функции и полномочия учредителя, на основании запроса директора.</w:t>
      </w:r>
    </w:p>
    <w:p w:rsidR="00640A04" w:rsidRPr="007E45CA" w:rsidRDefault="00640A04" w:rsidP="00640A04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0" w:lineRule="atLeast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5CA">
        <w:rPr>
          <w:rFonts w:ascii="Times New Roman" w:eastAsia="Times New Roman" w:hAnsi="Times New Roman" w:cs="Times New Roman"/>
          <w:sz w:val="24"/>
          <w:szCs w:val="24"/>
          <w:lang w:eastAsia="ru-RU"/>
        </w:rPr>
        <w:t>3.3.Комиссия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640A04" w:rsidRPr="007E45CA" w:rsidRDefault="00640A04" w:rsidP="00640A04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0" w:lineRule="atLeast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5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возможном возникновении конфликта интересов у членов Комиссии в связи с рассмотрением вопросов, включенных в повестку дня заседания, они обязаны до начала заседания заявить об этом.</w:t>
      </w:r>
    </w:p>
    <w:p w:rsidR="00640A04" w:rsidRPr="007E45CA" w:rsidRDefault="00640A04" w:rsidP="00640A04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0" w:lineRule="atLeast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5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Присутствие на заседаниях Комиссии ее членов обязательно. В случае отсутствия возможности членов Комиссии присутствовать на заседании, они вправе изложить свое мнение по рассматриваемым вопросам в письменном виде.</w:t>
      </w:r>
    </w:p>
    <w:p w:rsidR="00640A04" w:rsidRPr="007E45CA" w:rsidRDefault="00640A04" w:rsidP="00640A04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0" w:lineRule="atLeast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5CA">
        <w:rPr>
          <w:rFonts w:ascii="Times New Roman" w:eastAsia="Times New Roman" w:hAnsi="Times New Roman" w:cs="Times New Roman"/>
          <w:sz w:val="24"/>
          <w:szCs w:val="24"/>
          <w:lang w:eastAsia="ru-RU"/>
        </w:rPr>
        <w:t>3.4.3аседание Комиссии правомочно, если на нем присутствует не менее 2/3 общего числа его членов. В случае несогласия с принятым решением, член Комиссии вправе в письменном виде изложить мотивированное мнение, которое подлежит приобщению к протоколу.</w:t>
      </w:r>
    </w:p>
    <w:p w:rsidR="00640A04" w:rsidRPr="007E45CA" w:rsidRDefault="00640A04" w:rsidP="00640A04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0" w:lineRule="atLeast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5C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Место, время проведения и повестку дня заседания определяет председатель комиссии. В отсутствие председателя комиссии его обязанности исполняет секретарь комиссии.</w:t>
      </w:r>
    </w:p>
    <w:p w:rsidR="00640A04" w:rsidRPr="007E45CA" w:rsidRDefault="00640A04" w:rsidP="00640A04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0" w:lineRule="atLeast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5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 информирует всех сотрудников о результатах реализации мер противодействия коррупции в учреждении, дает соответствующие поручения секретарю и членам Комиссии, осуществляет контроль за их выполнением.</w:t>
      </w:r>
    </w:p>
    <w:p w:rsidR="00640A04" w:rsidRPr="007E45CA" w:rsidRDefault="00640A04" w:rsidP="00640A04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0" w:lineRule="atLeast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5CA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 обладают равными правами при принятии решений.</w:t>
      </w:r>
    </w:p>
    <w:p w:rsidR="00640A04" w:rsidRPr="007E45CA" w:rsidRDefault="00640A04" w:rsidP="00640A04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0" w:lineRule="atLeast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3.5.Член Комиссии добровольно принимает на себя обязательства о неразглашении сведений, затрагивающих честь и достоинство граждан и другой конфиденциальной информации, которая рассматривается (рассматривалась) Комиссией. Информация, </w:t>
      </w:r>
      <w:r w:rsidRPr="007E45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полученная Комиссией,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640A04" w:rsidRPr="007E45CA" w:rsidRDefault="00640A04" w:rsidP="00640A04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0" w:lineRule="atLeast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5CA">
        <w:rPr>
          <w:rFonts w:ascii="Times New Roman" w:eastAsia="Times New Roman" w:hAnsi="Times New Roman" w:cs="Times New Roman"/>
          <w:sz w:val="24"/>
          <w:szCs w:val="24"/>
          <w:lang w:eastAsia="ru-RU"/>
        </w:rPr>
        <w:t>3.6.Организационно - техническое и документационное обеспечение деятельности Комиссии, а также информирование членов комиссии и других лиц, участвующих в заседании комиссии,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</w:t>
      </w:r>
    </w:p>
    <w:p w:rsidR="00640A04" w:rsidRPr="007E45CA" w:rsidRDefault="00640A04" w:rsidP="00640A04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0" w:lineRule="atLeast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bookmark6"/>
    </w:p>
    <w:p w:rsidR="00640A04" w:rsidRPr="007E45CA" w:rsidRDefault="00640A04" w:rsidP="00640A04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0" w:lineRule="atLeast"/>
        <w:ind w:firstLine="567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45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4.Полномочия Комиссии</w:t>
      </w:r>
      <w:bookmarkEnd w:id="4"/>
      <w:r w:rsidRPr="007E45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640A04" w:rsidRPr="007E45CA" w:rsidRDefault="00640A04" w:rsidP="00640A04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0" w:lineRule="atLeast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A04" w:rsidRPr="007E45CA" w:rsidRDefault="00640A04" w:rsidP="00640A04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0" w:lineRule="atLeast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5CA">
        <w:rPr>
          <w:rFonts w:ascii="Times New Roman" w:eastAsia="Times New Roman" w:hAnsi="Times New Roman" w:cs="Times New Roman"/>
          <w:sz w:val="24"/>
          <w:szCs w:val="24"/>
          <w:lang w:eastAsia="ru-RU"/>
        </w:rPr>
        <w:t>4.1.Комиссия</w:t>
      </w:r>
      <w:r w:rsidRPr="007E45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координирует деятельность учреждения по реализации мер противодействия коррупции.</w:t>
      </w:r>
    </w:p>
    <w:p w:rsidR="00640A04" w:rsidRPr="007E45CA" w:rsidRDefault="00640A04" w:rsidP="00640A04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0" w:lineRule="atLeast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5CA">
        <w:rPr>
          <w:rFonts w:ascii="Times New Roman" w:eastAsia="Times New Roman" w:hAnsi="Times New Roman" w:cs="Times New Roman"/>
          <w:sz w:val="24"/>
          <w:szCs w:val="24"/>
          <w:lang w:eastAsia="ru-RU"/>
        </w:rPr>
        <w:t>4.2.Комиссия</w:t>
      </w:r>
      <w:r w:rsidRPr="007E45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вносит предложения по совершенствованию деятельности в сфере противодействия коррупции, а также участвует в подготовке проектов локальных нормативных актов по вопросам, относящимся к ее компетенции.</w:t>
      </w:r>
    </w:p>
    <w:p w:rsidR="00640A04" w:rsidRPr="007E45CA" w:rsidRDefault="00640A04" w:rsidP="00640A04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0" w:lineRule="atLeast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5CA">
        <w:rPr>
          <w:rFonts w:ascii="Times New Roman" w:eastAsia="Times New Roman" w:hAnsi="Times New Roman" w:cs="Times New Roman"/>
          <w:sz w:val="24"/>
          <w:szCs w:val="24"/>
          <w:lang w:eastAsia="ru-RU"/>
        </w:rPr>
        <w:t>4.3.Участвует в разработке форм и методов осуществления антикор</w:t>
      </w:r>
      <w:r w:rsidRPr="007E45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рупционной деятельности и контролирует их реализацию.</w:t>
      </w:r>
    </w:p>
    <w:p w:rsidR="00640A04" w:rsidRPr="007E45CA" w:rsidRDefault="00640A04" w:rsidP="00640A04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0" w:lineRule="atLeast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5CA">
        <w:rPr>
          <w:rFonts w:ascii="Times New Roman" w:eastAsia="Times New Roman" w:hAnsi="Times New Roman" w:cs="Times New Roman"/>
          <w:sz w:val="24"/>
          <w:szCs w:val="24"/>
          <w:lang w:eastAsia="ru-RU"/>
        </w:rPr>
        <w:t>4.4.Рассматривает предложения о совершенствовании методической и организационной работы по противодействию коррупции в учреждении.</w:t>
      </w:r>
    </w:p>
    <w:p w:rsidR="00640A04" w:rsidRPr="007E45CA" w:rsidRDefault="00640A04" w:rsidP="00640A04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0" w:lineRule="atLeast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5CA">
        <w:rPr>
          <w:rFonts w:ascii="Times New Roman" w:eastAsia="Times New Roman" w:hAnsi="Times New Roman" w:cs="Times New Roman"/>
          <w:sz w:val="24"/>
          <w:szCs w:val="24"/>
          <w:lang w:eastAsia="ru-RU"/>
        </w:rPr>
        <w:t>4.5.Содействует внесению дополнений в локальные нормативные акты с учетом изменений действующего законодательства.</w:t>
      </w:r>
    </w:p>
    <w:p w:rsidR="00640A04" w:rsidRPr="007E45CA" w:rsidRDefault="00640A04" w:rsidP="00640A04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0" w:lineRule="atLeast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5CA">
        <w:rPr>
          <w:rFonts w:ascii="Times New Roman" w:eastAsia="Times New Roman" w:hAnsi="Times New Roman" w:cs="Times New Roman"/>
          <w:sz w:val="24"/>
          <w:szCs w:val="24"/>
          <w:lang w:eastAsia="ru-RU"/>
        </w:rPr>
        <w:t>4.6.В</w:t>
      </w:r>
      <w:r w:rsidRPr="007E45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зависимости от рассматриваемых вопросов, к участию в заседаниях Комиссии могут привлекаться иные лица, по согласованию с председателем Комиссии.</w:t>
      </w:r>
    </w:p>
    <w:p w:rsidR="00640A04" w:rsidRPr="007E45CA" w:rsidRDefault="00640A04" w:rsidP="00640A04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0" w:lineRule="atLeast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5CA">
        <w:rPr>
          <w:rFonts w:ascii="Times New Roman" w:eastAsia="Times New Roman" w:hAnsi="Times New Roman" w:cs="Times New Roman"/>
          <w:sz w:val="24"/>
          <w:szCs w:val="24"/>
          <w:lang w:eastAsia="ru-RU"/>
        </w:rPr>
        <w:t>4.7.Решения</w:t>
      </w:r>
      <w:r w:rsidRPr="007E45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Комиссии принимаются на заседании открытым голосованием простым большинством голосов присутствующих членов Комиссии и носят рекомендательный характер, оформляется протоколом, который подписывает председатель Комиссии и секретарь, а при необходимости, реализуются путем принятия соответствующих приказов и распоряжений директора, если иное не предусмотрено действующим законодательством.</w:t>
      </w:r>
    </w:p>
    <w:p w:rsidR="00640A04" w:rsidRPr="007E45CA" w:rsidRDefault="00640A04" w:rsidP="00640A04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0" w:lineRule="atLeast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5CA">
        <w:rPr>
          <w:rFonts w:ascii="Times New Roman" w:eastAsia="Times New Roman" w:hAnsi="Times New Roman" w:cs="Times New Roman"/>
          <w:sz w:val="24"/>
          <w:szCs w:val="24"/>
          <w:lang w:eastAsia="ru-RU"/>
        </w:rPr>
        <w:t>4.8.Копия протокола по решению Комиссии может быть направлена в орган местного самоуправления, осуществляющего функции и полномочия учредителя, а также иным заинтересованным лицам.</w:t>
      </w:r>
    </w:p>
    <w:p w:rsidR="00640A04" w:rsidRPr="007E45CA" w:rsidRDefault="00640A04" w:rsidP="00640A04">
      <w:pPr>
        <w:spacing w:before="100" w:beforeAutospacing="1" w:after="100" w:afterAutospacing="1" w:line="0" w:lineRule="atLeast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45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Внесение изменений</w:t>
      </w:r>
    </w:p>
    <w:p w:rsidR="00640A04" w:rsidRPr="007E45CA" w:rsidRDefault="00640A04" w:rsidP="00640A04">
      <w:pPr>
        <w:spacing w:after="0" w:line="0" w:lineRule="atLeast"/>
        <w:ind w:firstLine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5.1. Внесение изменений и дополнений в настоящее Положение осуществляется путем          подготовки проекта Положения в новой редакции заместителем председателя Комиссии.</w:t>
      </w:r>
    </w:p>
    <w:p w:rsidR="00640A04" w:rsidRPr="007E45CA" w:rsidRDefault="00640A04" w:rsidP="00640A04">
      <w:pPr>
        <w:spacing w:after="0" w:line="0" w:lineRule="atLeast"/>
        <w:ind w:firstLine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6. Порядок создания, ликвидации, реорганизации и переименования</w:t>
      </w:r>
    </w:p>
    <w:p w:rsidR="00640A04" w:rsidRPr="007E45CA" w:rsidRDefault="00640A04" w:rsidP="00640A04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0" w:lineRule="atLeast"/>
        <w:ind w:firstLine="284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6.1. Комиссия создается, ликвидируется, реорганизуется и переименовывается приказом  </w:t>
      </w:r>
    </w:p>
    <w:p w:rsidR="00640A04" w:rsidRPr="007E45CA" w:rsidRDefault="00640A04" w:rsidP="00640A04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0" w:lineRule="atLeast"/>
        <w:ind w:firstLine="284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E45CA">
        <w:rPr>
          <w:rFonts w:ascii="Times New Roman" w:eastAsia="Times New Roman" w:hAnsi="Times New Roman" w:cs="Times New Roman"/>
          <w:sz w:val="24"/>
          <w:szCs w:val="24"/>
          <w:lang w:eastAsia="ru-RU"/>
        </w:rPr>
        <w:t>ди</w:t>
      </w:r>
      <w:proofErr w:type="spellEnd"/>
      <w:r w:rsidRPr="007E45CA">
        <w:rPr>
          <w:rFonts w:ascii="Times New Roman" w:eastAsia="Times New Roman" w:hAnsi="Times New Roman" w:cs="Times New Roman"/>
          <w:sz w:val="24"/>
          <w:szCs w:val="24"/>
          <w:lang w:eastAsia="ru-RU"/>
        </w:rPr>
        <w:t>​ректора.</w:t>
      </w:r>
    </w:p>
    <w:p w:rsidR="00640A04" w:rsidRPr="007E45CA" w:rsidRDefault="00640A04" w:rsidP="00640A04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0" w:lineRule="atLeast"/>
        <w:ind w:firstLine="284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A04" w:rsidRPr="007E45CA" w:rsidRDefault="00640A04" w:rsidP="00640A04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0" w:lineRule="atLeast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A04" w:rsidRPr="007E45CA" w:rsidRDefault="00640A04" w:rsidP="00640A04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0" w:lineRule="atLeast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A04" w:rsidRPr="007E45CA" w:rsidRDefault="00640A04" w:rsidP="00640A04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0" w:lineRule="atLeast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A04" w:rsidRPr="007E45CA" w:rsidRDefault="00640A04" w:rsidP="00640A04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0" w:lineRule="atLeast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A04" w:rsidRPr="007E45CA" w:rsidRDefault="00640A04" w:rsidP="00640A04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0" w:lineRule="atLeast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A04" w:rsidRPr="007E45CA" w:rsidRDefault="00640A04" w:rsidP="00640A04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0" w:lineRule="atLeast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A04" w:rsidRDefault="00640A04" w:rsidP="00640A04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0" w:lineRule="atLeast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A04" w:rsidRDefault="00640A04" w:rsidP="00640A04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0" w:lineRule="atLeast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A04" w:rsidRPr="007E45CA" w:rsidRDefault="00640A04" w:rsidP="00640A04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0" w:lineRule="atLeast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A04" w:rsidRDefault="00640A04" w:rsidP="00640A04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0" w:lineRule="atLeast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A04" w:rsidRDefault="00640A04" w:rsidP="00640A04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0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A04" w:rsidRPr="007E45CA" w:rsidRDefault="00640A04" w:rsidP="00640A04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0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A04" w:rsidRPr="007E45CA" w:rsidRDefault="00640A04" w:rsidP="00640A04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0" w:lineRule="atLeast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A04" w:rsidRPr="007E45CA" w:rsidRDefault="00640A04" w:rsidP="00640A04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0" w:lineRule="atLeast"/>
        <w:jc w:val="right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5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45C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640A04" w:rsidRPr="007E45CA" w:rsidRDefault="00640A04" w:rsidP="00640A04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0" w:lineRule="atLeast"/>
        <w:ind w:firstLine="567"/>
        <w:jc w:val="right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E4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приказу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№   41 </w:t>
      </w:r>
      <w:r w:rsidRPr="007E45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от «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28 </w:t>
      </w:r>
      <w:r w:rsidRPr="007E45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декабря  </w:t>
      </w:r>
      <w:r w:rsidRPr="007E45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2020г. </w:t>
      </w:r>
    </w:p>
    <w:p w:rsidR="00640A04" w:rsidRPr="007E45CA" w:rsidRDefault="00640A04" w:rsidP="00640A04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0" w:lineRule="atLeast"/>
        <w:ind w:firstLine="567"/>
        <w:jc w:val="right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40A04" w:rsidRPr="007E45CA" w:rsidRDefault="00640A04" w:rsidP="00640A04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0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A04" w:rsidRPr="007E45CA" w:rsidRDefault="00640A04" w:rsidP="00640A04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0" w:lineRule="atLeast"/>
        <w:ind w:firstLine="567"/>
        <w:jc w:val="center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5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</w:t>
      </w:r>
    </w:p>
    <w:p w:rsidR="00640A04" w:rsidRPr="007E45CA" w:rsidRDefault="00640A04" w:rsidP="00640A04">
      <w:pPr>
        <w:spacing w:after="0" w:line="0" w:lineRule="atLeast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45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мероприятий по противодействию коррупции в </w:t>
      </w:r>
      <w:r w:rsidRPr="007E45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Муниципальном казённом учреждении культуры «Культурно-досуговый центр «Каскад» </w:t>
      </w:r>
      <w:proofErr w:type="spellStart"/>
      <w:r w:rsidRPr="007E45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Речушинского</w:t>
      </w:r>
      <w:proofErr w:type="spellEnd"/>
      <w:r w:rsidRPr="007E45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поселения»</w:t>
      </w:r>
    </w:p>
    <w:p w:rsidR="00640A04" w:rsidRPr="007E45CA" w:rsidRDefault="00640A04" w:rsidP="00640A04">
      <w:pPr>
        <w:spacing w:after="0" w:line="0" w:lineRule="atLeast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25" w:type="dxa"/>
        <w:jc w:val="center"/>
        <w:tblInd w:w="5093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83"/>
        <w:gridCol w:w="5349"/>
        <w:gridCol w:w="2272"/>
        <w:gridCol w:w="1621"/>
      </w:tblGrid>
      <w:tr w:rsidR="00640A04" w:rsidRPr="007E45CA" w:rsidTr="00F204DB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0A04" w:rsidRPr="007E45CA" w:rsidRDefault="00640A04" w:rsidP="00F204DB">
            <w:pPr>
              <w:overflowPunct w:val="0"/>
              <w:autoSpaceDE w:val="0"/>
              <w:autoSpaceDN w:val="0"/>
              <w:adjustRightInd w:val="0"/>
              <w:spacing w:after="0" w:line="0" w:lineRule="atLeast"/>
              <w:ind w:firstLine="38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640A04" w:rsidRPr="007E45CA" w:rsidRDefault="00640A04" w:rsidP="00F204DB">
            <w:pPr>
              <w:spacing w:after="0" w:line="0" w:lineRule="atLeast"/>
              <w:ind w:firstLine="38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0A04" w:rsidRPr="007E45CA" w:rsidRDefault="00640A04" w:rsidP="00F204DB">
            <w:pPr>
              <w:overflowPunct w:val="0"/>
              <w:autoSpaceDE w:val="0"/>
              <w:autoSpaceDN w:val="0"/>
              <w:adjustRightInd w:val="0"/>
              <w:spacing w:after="0" w:line="0" w:lineRule="atLeast"/>
              <w:ind w:firstLine="567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2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0A04" w:rsidRPr="007E45CA" w:rsidRDefault="00640A04" w:rsidP="00F204DB">
            <w:pPr>
              <w:overflowPunct w:val="0"/>
              <w:autoSpaceDE w:val="0"/>
              <w:autoSpaceDN w:val="0"/>
              <w:adjustRightInd w:val="0"/>
              <w:spacing w:after="0" w:line="0" w:lineRule="atLeast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16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0A04" w:rsidRPr="007E45CA" w:rsidRDefault="00640A04" w:rsidP="00F204DB">
            <w:pPr>
              <w:overflowPunct w:val="0"/>
              <w:autoSpaceDE w:val="0"/>
              <w:autoSpaceDN w:val="0"/>
              <w:adjustRightInd w:val="0"/>
              <w:spacing w:after="0" w:line="0" w:lineRule="atLeast"/>
              <w:ind w:firstLine="567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    выполнения</w:t>
            </w:r>
          </w:p>
        </w:tc>
      </w:tr>
      <w:tr w:rsidR="00640A04" w:rsidRPr="007E45CA" w:rsidTr="00F204DB">
        <w:trPr>
          <w:trHeight w:val="298"/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0A04" w:rsidRPr="007E45CA" w:rsidRDefault="00640A04" w:rsidP="00F204DB">
            <w:pPr>
              <w:overflowPunct w:val="0"/>
              <w:autoSpaceDE w:val="0"/>
              <w:autoSpaceDN w:val="0"/>
              <w:adjustRightInd w:val="0"/>
              <w:spacing w:after="0" w:line="0" w:lineRule="atLeast"/>
              <w:ind w:firstLine="38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4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24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0A04" w:rsidRPr="007E45CA" w:rsidRDefault="00640A04" w:rsidP="00F204DB">
            <w:pPr>
              <w:overflowPunct w:val="0"/>
              <w:autoSpaceDE w:val="0"/>
              <w:autoSpaceDN w:val="0"/>
              <w:adjustRightInd w:val="0"/>
              <w:spacing w:after="0" w:line="0" w:lineRule="atLeast"/>
              <w:ind w:firstLine="567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4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Организационные меры по обеспечению реализации антикоррупционной политики</w:t>
            </w:r>
          </w:p>
        </w:tc>
      </w:tr>
      <w:tr w:rsidR="00640A04" w:rsidRPr="007E45CA" w:rsidTr="00F204DB">
        <w:trPr>
          <w:trHeight w:val="496"/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0A04" w:rsidRPr="007E45CA" w:rsidRDefault="00640A04" w:rsidP="00F204DB">
            <w:pPr>
              <w:overflowPunct w:val="0"/>
              <w:autoSpaceDE w:val="0"/>
              <w:autoSpaceDN w:val="0"/>
              <w:adjustRightInd w:val="0"/>
              <w:spacing w:after="0" w:line="0" w:lineRule="atLeast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0A04" w:rsidRPr="007E45CA" w:rsidRDefault="00640A04" w:rsidP="00F204DB">
            <w:pPr>
              <w:overflowPunct w:val="0"/>
              <w:autoSpaceDE w:val="0"/>
              <w:autoSpaceDN w:val="0"/>
              <w:adjustRightInd w:val="0"/>
              <w:spacing w:after="0" w:line="0" w:lineRule="atLeast"/>
              <w:ind w:left="59" w:right="184" w:firstLine="192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Разработка, утверждение проектов локальных нормативных актов учреждения, направленных на реализацию мер по предупреждению коррупции (антикоррупционной политики, кодекса этики и служебного поведения работников и т.д.).</w:t>
            </w:r>
          </w:p>
        </w:tc>
        <w:tc>
          <w:tcPr>
            <w:tcW w:w="22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0A04" w:rsidRPr="007E45CA" w:rsidRDefault="00640A04" w:rsidP="00F204DB">
            <w:pPr>
              <w:overflowPunct w:val="0"/>
              <w:autoSpaceDE w:val="0"/>
              <w:autoSpaceDN w:val="0"/>
              <w:adjustRightInd w:val="0"/>
              <w:spacing w:after="0" w:line="0" w:lineRule="atLeast"/>
              <w:ind w:firstLine="2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противодействию коррупции</w:t>
            </w:r>
          </w:p>
        </w:tc>
        <w:tc>
          <w:tcPr>
            <w:tcW w:w="16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0A04" w:rsidRPr="007E45CA" w:rsidRDefault="00640A04" w:rsidP="00F204DB">
            <w:pPr>
              <w:overflowPunct w:val="0"/>
              <w:autoSpaceDE w:val="0"/>
              <w:autoSpaceDN w:val="0"/>
              <w:adjustRightInd w:val="0"/>
              <w:spacing w:after="0" w:line="0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В течение года</w:t>
            </w:r>
          </w:p>
        </w:tc>
      </w:tr>
      <w:tr w:rsidR="00640A04" w:rsidRPr="007E45CA" w:rsidTr="00F204DB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0A04" w:rsidRPr="007E45CA" w:rsidRDefault="00640A04" w:rsidP="00F204DB">
            <w:pPr>
              <w:overflowPunct w:val="0"/>
              <w:autoSpaceDE w:val="0"/>
              <w:autoSpaceDN w:val="0"/>
              <w:adjustRightInd w:val="0"/>
              <w:spacing w:after="0" w:line="0" w:lineRule="atLeast"/>
              <w:ind w:right="114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E4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0A04" w:rsidRPr="007E45CA" w:rsidRDefault="00640A04" w:rsidP="00F204DB">
            <w:pPr>
              <w:overflowPunct w:val="0"/>
              <w:autoSpaceDE w:val="0"/>
              <w:autoSpaceDN w:val="0"/>
              <w:adjustRightInd w:val="0"/>
              <w:spacing w:after="0" w:line="0" w:lineRule="atLeast"/>
              <w:ind w:left="59" w:right="184" w:firstLine="192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заседаний комиссии по противодействию коррупции.</w:t>
            </w:r>
          </w:p>
        </w:tc>
        <w:tc>
          <w:tcPr>
            <w:tcW w:w="22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0A04" w:rsidRPr="007E45CA" w:rsidRDefault="00640A04" w:rsidP="00F204DB">
            <w:pPr>
              <w:overflowPunct w:val="0"/>
              <w:autoSpaceDE w:val="0"/>
              <w:autoSpaceDN w:val="0"/>
              <w:adjustRightInd w:val="0"/>
              <w:spacing w:after="0" w:line="0" w:lineRule="atLeast"/>
              <w:ind w:left="59" w:right="184" w:hanging="57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640A04" w:rsidRPr="007E45CA" w:rsidRDefault="00640A04" w:rsidP="00F204DB">
            <w:pPr>
              <w:overflowPunct w:val="0"/>
              <w:autoSpaceDE w:val="0"/>
              <w:autoSpaceDN w:val="0"/>
              <w:adjustRightInd w:val="0"/>
              <w:spacing w:after="0" w:line="0" w:lineRule="atLeast"/>
              <w:ind w:left="59" w:right="184" w:hanging="57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6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0A04" w:rsidRPr="007E45CA" w:rsidRDefault="00640A04" w:rsidP="00F204DB">
            <w:pPr>
              <w:overflowPunct w:val="0"/>
              <w:autoSpaceDE w:val="0"/>
              <w:autoSpaceDN w:val="0"/>
              <w:adjustRightInd w:val="0"/>
              <w:spacing w:after="0" w:line="0" w:lineRule="atLeast"/>
              <w:ind w:left="59" w:right="184" w:hanging="57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 течение года</w:t>
            </w:r>
          </w:p>
        </w:tc>
      </w:tr>
      <w:tr w:rsidR="00640A04" w:rsidRPr="007E45CA" w:rsidTr="00F204DB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0A04" w:rsidRPr="007E45CA" w:rsidRDefault="00640A04" w:rsidP="00F204DB">
            <w:pPr>
              <w:overflowPunct w:val="0"/>
              <w:autoSpaceDE w:val="0"/>
              <w:autoSpaceDN w:val="0"/>
              <w:adjustRightInd w:val="0"/>
              <w:spacing w:after="0" w:line="0" w:lineRule="atLeast"/>
              <w:ind w:firstLine="38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4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24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0A04" w:rsidRPr="007E45CA" w:rsidRDefault="00640A04" w:rsidP="00F204DB">
            <w:pPr>
              <w:overflowPunct w:val="0"/>
              <w:autoSpaceDE w:val="0"/>
              <w:autoSpaceDN w:val="0"/>
              <w:adjustRightInd w:val="0"/>
              <w:spacing w:after="0" w:line="0" w:lineRule="atLeast"/>
              <w:ind w:firstLine="567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4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взаимодействия с общественностью</w:t>
            </w:r>
          </w:p>
        </w:tc>
      </w:tr>
      <w:tr w:rsidR="00640A04" w:rsidRPr="007E45CA" w:rsidTr="00F204DB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0A04" w:rsidRPr="007E45CA" w:rsidRDefault="00640A04" w:rsidP="00F204DB">
            <w:pPr>
              <w:overflowPunct w:val="0"/>
              <w:autoSpaceDE w:val="0"/>
              <w:autoSpaceDN w:val="0"/>
              <w:adjustRightInd w:val="0"/>
              <w:spacing w:after="0" w:line="0" w:lineRule="atLeast"/>
              <w:ind w:left="-168" w:firstLine="18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0A04" w:rsidRPr="007E45CA" w:rsidRDefault="00640A04" w:rsidP="00F204DB">
            <w:pPr>
              <w:overflowPunct w:val="0"/>
              <w:autoSpaceDE w:val="0"/>
              <w:autoSpaceDN w:val="0"/>
              <w:adjustRightInd w:val="0"/>
              <w:spacing w:after="0" w:line="0" w:lineRule="atLeast"/>
              <w:ind w:left="59" w:right="184" w:firstLine="192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в соответствии с действующим законодательством обращений граждан, содержащих сведения о коррупции по вопросам, находящимся в компетенции администрации учреждения.</w:t>
            </w:r>
          </w:p>
        </w:tc>
        <w:tc>
          <w:tcPr>
            <w:tcW w:w="22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0A04" w:rsidRPr="007E45CA" w:rsidRDefault="00640A04" w:rsidP="00F204DB">
            <w:pPr>
              <w:overflowPunct w:val="0"/>
              <w:autoSpaceDE w:val="0"/>
              <w:autoSpaceDN w:val="0"/>
              <w:adjustRightInd w:val="0"/>
              <w:spacing w:after="0" w:line="0" w:lineRule="atLeast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640A04" w:rsidRPr="007E45CA" w:rsidRDefault="00640A04" w:rsidP="00F204DB">
            <w:pPr>
              <w:overflowPunct w:val="0"/>
              <w:autoSpaceDE w:val="0"/>
              <w:autoSpaceDN w:val="0"/>
              <w:adjustRightInd w:val="0"/>
              <w:spacing w:after="0" w:line="0" w:lineRule="atLeast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0A04" w:rsidRPr="007E45CA" w:rsidRDefault="00640A04" w:rsidP="00F204DB">
            <w:pPr>
              <w:overflowPunct w:val="0"/>
              <w:autoSpaceDE w:val="0"/>
              <w:autoSpaceDN w:val="0"/>
              <w:adjustRightInd w:val="0"/>
              <w:spacing w:after="0" w:line="0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Постоянно, по мере поступления обращений</w:t>
            </w:r>
          </w:p>
        </w:tc>
      </w:tr>
      <w:tr w:rsidR="00640A04" w:rsidRPr="007E45CA" w:rsidTr="00F204DB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0A04" w:rsidRPr="007E45CA" w:rsidRDefault="00640A04" w:rsidP="00F204DB">
            <w:pPr>
              <w:overflowPunct w:val="0"/>
              <w:autoSpaceDE w:val="0"/>
              <w:autoSpaceDN w:val="0"/>
              <w:adjustRightInd w:val="0"/>
              <w:spacing w:after="0" w:line="0" w:lineRule="atLeast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0A04" w:rsidRPr="007E45CA" w:rsidRDefault="00640A04" w:rsidP="00F204DB">
            <w:pPr>
              <w:overflowPunct w:val="0"/>
              <w:autoSpaceDE w:val="0"/>
              <w:autoSpaceDN w:val="0"/>
              <w:adjustRightInd w:val="0"/>
              <w:spacing w:after="0" w:line="0" w:lineRule="atLeast"/>
              <w:ind w:left="59" w:right="184" w:firstLine="192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личного приёма граждан администрацией учреждения.</w:t>
            </w:r>
          </w:p>
        </w:tc>
        <w:tc>
          <w:tcPr>
            <w:tcW w:w="22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0A04" w:rsidRPr="007E45CA" w:rsidRDefault="00640A04" w:rsidP="00F204DB">
            <w:pPr>
              <w:overflowPunct w:val="0"/>
              <w:autoSpaceDE w:val="0"/>
              <w:autoSpaceDN w:val="0"/>
              <w:adjustRightInd w:val="0"/>
              <w:spacing w:after="0" w:line="0" w:lineRule="atLeast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6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0A04" w:rsidRPr="007E45CA" w:rsidRDefault="00640A04" w:rsidP="00F204DB">
            <w:pPr>
              <w:overflowPunct w:val="0"/>
              <w:autoSpaceDE w:val="0"/>
              <w:autoSpaceDN w:val="0"/>
              <w:adjustRightInd w:val="0"/>
              <w:spacing w:after="0" w:line="0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факту обращения</w:t>
            </w:r>
          </w:p>
        </w:tc>
      </w:tr>
      <w:tr w:rsidR="00640A04" w:rsidRPr="007E45CA" w:rsidTr="00F204DB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0A04" w:rsidRPr="007E45CA" w:rsidRDefault="00640A04" w:rsidP="00F204DB">
            <w:pPr>
              <w:overflowPunct w:val="0"/>
              <w:autoSpaceDE w:val="0"/>
              <w:autoSpaceDN w:val="0"/>
              <w:adjustRightInd w:val="0"/>
              <w:spacing w:after="0" w:line="0" w:lineRule="atLeast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0A04" w:rsidRPr="007E45CA" w:rsidRDefault="00640A04" w:rsidP="00F204DB">
            <w:pPr>
              <w:overflowPunct w:val="0"/>
              <w:autoSpaceDE w:val="0"/>
              <w:autoSpaceDN w:val="0"/>
              <w:adjustRightInd w:val="0"/>
              <w:spacing w:after="0" w:line="0" w:lineRule="atLeast"/>
              <w:ind w:left="59" w:right="184" w:firstLine="192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анализа обращений граждан и организаций в целях выявления информации о коррупционных проявлениях.</w:t>
            </w:r>
          </w:p>
        </w:tc>
        <w:tc>
          <w:tcPr>
            <w:tcW w:w="22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0A04" w:rsidRPr="007E45CA" w:rsidRDefault="00640A04" w:rsidP="00F204DB">
            <w:pPr>
              <w:overflowPunct w:val="0"/>
              <w:autoSpaceDE w:val="0"/>
              <w:autoSpaceDN w:val="0"/>
              <w:adjustRightInd w:val="0"/>
              <w:spacing w:after="0" w:line="0" w:lineRule="atLeast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противодействию коррупции</w:t>
            </w:r>
          </w:p>
        </w:tc>
        <w:tc>
          <w:tcPr>
            <w:tcW w:w="16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0A04" w:rsidRPr="007E45CA" w:rsidRDefault="00640A04" w:rsidP="00F204DB">
            <w:pPr>
              <w:overflowPunct w:val="0"/>
              <w:autoSpaceDE w:val="0"/>
              <w:autoSpaceDN w:val="0"/>
              <w:adjustRightInd w:val="0"/>
              <w:spacing w:after="0" w:line="0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Постоянно, по мере </w:t>
            </w:r>
            <w:r w:rsidRPr="007E4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 обращений</w:t>
            </w:r>
          </w:p>
        </w:tc>
      </w:tr>
      <w:tr w:rsidR="00640A04" w:rsidRPr="007E45CA" w:rsidTr="00F204DB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0A04" w:rsidRPr="007E45CA" w:rsidRDefault="00640A04" w:rsidP="00F204DB">
            <w:pPr>
              <w:overflowPunct w:val="0"/>
              <w:autoSpaceDE w:val="0"/>
              <w:autoSpaceDN w:val="0"/>
              <w:adjustRightInd w:val="0"/>
              <w:spacing w:after="0" w:line="0" w:lineRule="atLeast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4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24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0A04" w:rsidRPr="007E45CA" w:rsidRDefault="00640A04" w:rsidP="00F204DB">
            <w:pPr>
              <w:overflowPunct w:val="0"/>
              <w:autoSpaceDE w:val="0"/>
              <w:autoSpaceDN w:val="0"/>
              <w:adjustRightInd w:val="0"/>
              <w:spacing w:after="0" w:line="0" w:lineRule="atLeast"/>
              <w:ind w:firstLine="567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4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Правовое просвещение и повышение антикоррупционной компетентности работников</w:t>
            </w:r>
          </w:p>
        </w:tc>
      </w:tr>
      <w:tr w:rsidR="00640A04" w:rsidRPr="007E45CA" w:rsidTr="00F204DB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0A04" w:rsidRPr="007E45CA" w:rsidRDefault="00640A04" w:rsidP="00F204DB">
            <w:pPr>
              <w:overflowPunct w:val="0"/>
              <w:autoSpaceDE w:val="0"/>
              <w:autoSpaceDN w:val="0"/>
              <w:adjustRightInd w:val="0"/>
              <w:spacing w:after="0" w:line="0" w:lineRule="atLeast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0A04" w:rsidRPr="007E45CA" w:rsidRDefault="00640A04" w:rsidP="00F204DB">
            <w:pPr>
              <w:overflowPunct w:val="0"/>
              <w:autoSpaceDE w:val="0"/>
              <w:autoSpaceDN w:val="0"/>
              <w:adjustRightInd w:val="0"/>
              <w:spacing w:after="0" w:line="0" w:lineRule="atLeast"/>
              <w:ind w:left="59" w:right="184" w:firstLine="192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изменений действующего законодательства в области противодействия коррупции.</w:t>
            </w:r>
          </w:p>
        </w:tc>
        <w:tc>
          <w:tcPr>
            <w:tcW w:w="22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0A04" w:rsidRPr="007E45CA" w:rsidRDefault="00640A04" w:rsidP="00F204DB">
            <w:pPr>
              <w:overflowPunct w:val="0"/>
              <w:autoSpaceDE w:val="0"/>
              <w:autoSpaceDN w:val="0"/>
              <w:adjustRightInd w:val="0"/>
              <w:spacing w:after="0" w:line="0" w:lineRule="atLeast"/>
              <w:ind w:firstLine="2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Комиссия по противодействию коррупции </w:t>
            </w:r>
          </w:p>
        </w:tc>
        <w:tc>
          <w:tcPr>
            <w:tcW w:w="16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0A04" w:rsidRPr="007E45CA" w:rsidRDefault="00640A04" w:rsidP="00F204DB">
            <w:pPr>
              <w:overflowPunct w:val="0"/>
              <w:autoSpaceDE w:val="0"/>
              <w:autoSpaceDN w:val="0"/>
              <w:adjustRightInd w:val="0"/>
              <w:spacing w:after="0" w:line="0" w:lineRule="atLeast"/>
              <w:ind w:firstLine="2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40A04" w:rsidRPr="007E45CA" w:rsidTr="00F204DB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0A04" w:rsidRPr="007E45CA" w:rsidRDefault="00640A04" w:rsidP="00F204DB">
            <w:pPr>
              <w:overflowPunct w:val="0"/>
              <w:autoSpaceDE w:val="0"/>
              <w:autoSpaceDN w:val="0"/>
              <w:adjustRightInd w:val="0"/>
              <w:spacing w:after="0" w:line="0" w:lineRule="atLeast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0A04" w:rsidRPr="007E45CA" w:rsidRDefault="00640A04" w:rsidP="00F204DB">
            <w:pPr>
              <w:overflowPunct w:val="0"/>
              <w:autoSpaceDE w:val="0"/>
              <w:autoSpaceDN w:val="0"/>
              <w:adjustRightInd w:val="0"/>
              <w:spacing w:after="0" w:line="0" w:lineRule="atLeast"/>
              <w:ind w:left="59" w:right="184" w:firstLine="192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вопросов исполнения законодательства о борьбе с коррупцией на административных совещаниях, тренерском совете.</w:t>
            </w:r>
          </w:p>
        </w:tc>
        <w:tc>
          <w:tcPr>
            <w:tcW w:w="22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0A04" w:rsidRPr="007E45CA" w:rsidRDefault="00640A04" w:rsidP="00F204DB">
            <w:pPr>
              <w:overflowPunct w:val="0"/>
              <w:autoSpaceDE w:val="0"/>
              <w:autoSpaceDN w:val="0"/>
              <w:adjustRightInd w:val="0"/>
              <w:spacing w:after="0" w:line="0" w:lineRule="atLeast"/>
              <w:ind w:firstLine="2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противодействию коррупции</w:t>
            </w:r>
          </w:p>
        </w:tc>
        <w:tc>
          <w:tcPr>
            <w:tcW w:w="16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0A04" w:rsidRPr="007E45CA" w:rsidRDefault="00640A04" w:rsidP="00F204DB">
            <w:pPr>
              <w:overflowPunct w:val="0"/>
              <w:autoSpaceDE w:val="0"/>
              <w:autoSpaceDN w:val="0"/>
              <w:adjustRightInd w:val="0"/>
              <w:spacing w:after="0" w:line="0" w:lineRule="atLeast"/>
              <w:ind w:firstLine="2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40A04" w:rsidRPr="007E45CA" w:rsidTr="00F204DB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0A04" w:rsidRPr="007E45CA" w:rsidRDefault="00640A04" w:rsidP="00F204DB">
            <w:pPr>
              <w:overflowPunct w:val="0"/>
              <w:autoSpaceDE w:val="0"/>
              <w:autoSpaceDN w:val="0"/>
              <w:adjustRightInd w:val="0"/>
              <w:spacing w:after="0" w:line="0" w:lineRule="atLeast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4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24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0A04" w:rsidRPr="007E45CA" w:rsidRDefault="00640A04" w:rsidP="00F204DB">
            <w:pPr>
              <w:overflowPunct w:val="0"/>
              <w:autoSpaceDE w:val="0"/>
              <w:autoSpaceDN w:val="0"/>
              <w:adjustRightInd w:val="0"/>
              <w:spacing w:after="0" w:line="0" w:lineRule="atLeast"/>
              <w:ind w:firstLine="567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4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Осуществление контроля финансово-хозяйственной деятельности учреждения в целях предупреждения коррупции</w:t>
            </w:r>
          </w:p>
        </w:tc>
      </w:tr>
      <w:tr w:rsidR="00640A04" w:rsidRPr="007E45CA" w:rsidTr="00F204DB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0A04" w:rsidRPr="007E45CA" w:rsidRDefault="00640A04" w:rsidP="00F204DB">
            <w:pPr>
              <w:overflowPunct w:val="0"/>
              <w:autoSpaceDE w:val="0"/>
              <w:autoSpaceDN w:val="0"/>
              <w:adjustRightInd w:val="0"/>
              <w:spacing w:after="0" w:line="0" w:lineRule="atLeast"/>
              <w:ind w:firstLine="567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0A04" w:rsidRPr="007E45CA" w:rsidRDefault="00640A04" w:rsidP="00F204DB">
            <w:pPr>
              <w:overflowPunct w:val="0"/>
              <w:autoSpaceDE w:val="0"/>
              <w:autoSpaceDN w:val="0"/>
              <w:adjustRightInd w:val="0"/>
              <w:spacing w:after="0" w:line="0" w:lineRule="atLeast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0A04" w:rsidRPr="007E45CA" w:rsidRDefault="00640A04" w:rsidP="00F204DB">
            <w:pPr>
              <w:overflowPunct w:val="0"/>
              <w:autoSpaceDE w:val="0"/>
              <w:autoSpaceDN w:val="0"/>
              <w:adjustRightInd w:val="0"/>
              <w:spacing w:after="0" w:line="0" w:lineRule="atLeast"/>
              <w:ind w:left="59" w:right="184" w:firstLine="192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контроля за соблюдением требований, установленных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22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0A04" w:rsidRPr="007E45CA" w:rsidRDefault="00640A04" w:rsidP="00F204DB">
            <w:pPr>
              <w:overflowPunct w:val="0"/>
              <w:autoSpaceDE w:val="0"/>
              <w:autoSpaceDN w:val="0"/>
              <w:adjustRightInd w:val="0"/>
              <w:spacing w:after="0" w:line="0" w:lineRule="atLeast"/>
              <w:ind w:left="59" w:right="184" w:hanging="57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</w:p>
          <w:p w:rsidR="00640A04" w:rsidRPr="007E45CA" w:rsidRDefault="00640A04" w:rsidP="00F204DB">
            <w:pPr>
              <w:overflowPunct w:val="0"/>
              <w:autoSpaceDE w:val="0"/>
              <w:autoSpaceDN w:val="0"/>
              <w:adjustRightInd w:val="0"/>
              <w:spacing w:after="0" w:line="0" w:lineRule="atLeast"/>
              <w:ind w:left="59" w:right="184" w:hanging="57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0A04" w:rsidRPr="007E45CA" w:rsidRDefault="00640A04" w:rsidP="00F204DB">
            <w:pPr>
              <w:overflowPunct w:val="0"/>
              <w:autoSpaceDE w:val="0"/>
              <w:autoSpaceDN w:val="0"/>
              <w:adjustRightInd w:val="0"/>
              <w:spacing w:after="0" w:line="0" w:lineRule="atLeast"/>
              <w:ind w:hanging="57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40A04" w:rsidRPr="007E45CA" w:rsidTr="00F204DB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0A04" w:rsidRPr="007E45CA" w:rsidRDefault="00640A04" w:rsidP="00F204DB">
            <w:pPr>
              <w:overflowPunct w:val="0"/>
              <w:autoSpaceDE w:val="0"/>
              <w:autoSpaceDN w:val="0"/>
              <w:adjustRightInd w:val="0"/>
              <w:spacing w:after="0" w:line="0" w:lineRule="atLeast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0A04" w:rsidRPr="007E45CA" w:rsidRDefault="00640A04" w:rsidP="00F204DB">
            <w:pPr>
              <w:overflowPunct w:val="0"/>
              <w:autoSpaceDE w:val="0"/>
              <w:autoSpaceDN w:val="0"/>
              <w:adjustRightInd w:val="0"/>
              <w:spacing w:after="0" w:line="0" w:lineRule="atLeast"/>
              <w:ind w:left="59" w:right="184" w:firstLine="192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контроля за целевым использованием бюджетных средств.</w:t>
            </w:r>
          </w:p>
        </w:tc>
        <w:tc>
          <w:tcPr>
            <w:tcW w:w="22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0A04" w:rsidRPr="007E45CA" w:rsidRDefault="00640A04" w:rsidP="00F204DB">
            <w:pPr>
              <w:overflowPunct w:val="0"/>
              <w:autoSpaceDE w:val="0"/>
              <w:autoSpaceDN w:val="0"/>
              <w:adjustRightInd w:val="0"/>
              <w:spacing w:after="0" w:line="0" w:lineRule="atLeast"/>
              <w:ind w:right="184" w:firstLine="2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бухгалтер</w:t>
            </w:r>
          </w:p>
          <w:p w:rsidR="00640A04" w:rsidRDefault="00640A04" w:rsidP="00F204DB">
            <w:pPr>
              <w:overflowPunct w:val="0"/>
              <w:autoSpaceDE w:val="0"/>
              <w:autoSpaceDN w:val="0"/>
              <w:adjustRightInd w:val="0"/>
              <w:spacing w:after="0" w:line="0" w:lineRule="atLeast"/>
              <w:ind w:right="184" w:firstLine="2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 w:rsidR="00640A04" w:rsidRPr="007E45CA" w:rsidRDefault="00640A04" w:rsidP="00F204DB">
            <w:pPr>
              <w:overflowPunct w:val="0"/>
              <w:autoSpaceDE w:val="0"/>
              <w:autoSpaceDN w:val="0"/>
              <w:adjustRightInd w:val="0"/>
              <w:spacing w:after="0" w:line="0" w:lineRule="atLeast"/>
              <w:ind w:right="184" w:firstLine="2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0A04" w:rsidRPr="007E45CA" w:rsidRDefault="00640A04" w:rsidP="00F204DB">
            <w:pPr>
              <w:overflowPunct w:val="0"/>
              <w:autoSpaceDE w:val="0"/>
              <w:autoSpaceDN w:val="0"/>
              <w:adjustRightInd w:val="0"/>
              <w:spacing w:after="0" w:line="0" w:lineRule="atLeast"/>
              <w:ind w:right="184" w:firstLine="2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Постоянно</w:t>
            </w:r>
          </w:p>
        </w:tc>
      </w:tr>
      <w:tr w:rsidR="00640A04" w:rsidRPr="007E45CA" w:rsidTr="00F204DB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0A04" w:rsidRPr="007E45CA" w:rsidRDefault="00640A04" w:rsidP="00F204DB">
            <w:pPr>
              <w:overflowPunct w:val="0"/>
              <w:autoSpaceDE w:val="0"/>
              <w:autoSpaceDN w:val="0"/>
              <w:adjustRightInd w:val="0"/>
              <w:spacing w:after="0" w:line="0" w:lineRule="atLeast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4.3.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0A04" w:rsidRPr="007E45CA" w:rsidRDefault="00640A04" w:rsidP="00F204DB">
            <w:pPr>
              <w:overflowPunct w:val="0"/>
              <w:autoSpaceDE w:val="0"/>
              <w:autoSpaceDN w:val="0"/>
              <w:adjustRightInd w:val="0"/>
              <w:spacing w:after="0" w:line="0" w:lineRule="atLeast"/>
              <w:ind w:left="59" w:right="184" w:firstLine="192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Усиление контроля за ведением документов строгой отчетности.</w:t>
            </w:r>
          </w:p>
        </w:tc>
        <w:tc>
          <w:tcPr>
            <w:tcW w:w="22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0A04" w:rsidRPr="007E45CA" w:rsidRDefault="00640A04" w:rsidP="00F204DB">
            <w:pPr>
              <w:overflowPunct w:val="0"/>
              <w:autoSpaceDE w:val="0"/>
              <w:autoSpaceDN w:val="0"/>
              <w:adjustRightInd w:val="0"/>
              <w:spacing w:after="0" w:line="0" w:lineRule="atLeast"/>
              <w:ind w:right="184" w:firstLine="2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Бухгалтер</w:t>
            </w:r>
          </w:p>
        </w:tc>
        <w:tc>
          <w:tcPr>
            <w:tcW w:w="16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0A04" w:rsidRPr="007E45CA" w:rsidRDefault="00640A04" w:rsidP="00F204DB">
            <w:pPr>
              <w:overflowPunct w:val="0"/>
              <w:autoSpaceDE w:val="0"/>
              <w:autoSpaceDN w:val="0"/>
              <w:adjustRightInd w:val="0"/>
              <w:spacing w:after="0" w:line="0" w:lineRule="atLeast"/>
              <w:ind w:right="184" w:firstLine="24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Постоянно</w:t>
            </w:r>
          </w:p>
        </w:tc>
      </w:tr>
      <w:tr w:rsidR="00640A04" w:rsidRPr="007E45CA" w:rsidTr="00F204DB">
        <w:trPr>
          <w:trHeight w:val="1096"/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0A04" w:rsidRPr="007E45CA" w:rsidRDefault="00640A04" w:rsidP="00F204DB">
            <w:pPr>
              <w:overflowPunct w:val="0"/>
              <w:autoSpaceDE w:val="0"/>
              <w:autoSpaceDN w:val="0"/>
              <w:adjustRightInd w:val="0"/>
              <w:spacing w:after="0" w:line="0" w:lineRule="atLeast"/>
              <w:ind w:firstLine="567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0A04" w:rsidRPr="007E45CA" w:rsidRDefault="00640A04" w:rsidP="00F204DB">
            <w:pPr>
              <w:overflowPunct w:val="0"/>
              <w:autoSpaceDE w:val="0"/>
              <w:autoSpaceDN w:val="0"/>
              <w:adjustRightInd w:val="0"/>
              <w:spacing w:after="0" w:line="0" w:lineRule="atLeast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  <w:p w:rsidR="00640A04" w:rsidRPr="007E45CA" w:rsidRDefault="00640A04" w:rsidP="00F204DB">
            <w:pPr>
              <w:overflowPunct w:val="0"/>
              <w:autoSpaceDE w:val="0"/>
              <w:autoSpaceDN w:val="0"/>
              <w:adjustRightInd w:val="0"/>
              <w:spacing w:after="0" w:line="0" w:lineRule="atLeast"/>
              <w:ind w:firstLine="567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0A04" w:rsidRPr="007E45CA" w:rsidRDefault="00640A04" w:rsidP="00F204DB">
            <w:pPr>
              <w:overflowPunct w:val="0"/>
              <w:autoSpaceDE w:val="0"/>
              <w:autoSpaceDN w:val="0"/>
              <w:adjustRightInd w:val="0"/>
              <w:spacing w:after="0" w:line="0" w:lineRule="atLeast"/>
              <w:ind w:left="59" w:right="184" w:firstLine="192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контроля исполнения должностных обязанностей сотрудниками работающих на должностях, замещение которых связано с коррупционным риском.</w:t>
            </w:r>
          </w:p>
        </w:tc>
        <w:tc>
          <w:tcPr>
            <w:tcW w:w="22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0A04" w:rsidRPr="007E45CA" w:rsidRDefault="00640A04" w:rsidP="00F204DB">
            <w:pPr>
              <w:overflowPunct w:val="0"/>
              <w:autoSpaceDE w:val="0"/>
              <w:autoSpaceDN w:val="0"/>
              <w:adjustRightInd w:val="0"/>
              <w:spacing w:after="0" w:line="0" w:lineRule="atLeast"/>
              <w:ind w:left="59" w:right="184" w:firstLine="2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640A04" w:rsidRPr="007E45CA" w:rsidRDefault="00640A04" w:rsidP="00F204DB">
            <w:pPr>
              <w:overflowPunct w:val="0"/>
              <w:autoSpaceDE w:val="0"/>
              <w:autoSpaceDN w:val="0"/>
              <w:adjustRightInd w:val="0"/>
              <w:spacing w:after="0" w:line="0" w:lineRule="atLeast"/>
              <w:ind w:firstLine="2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0A04" w:rsidRPr="007E45CA" w:rsidRDefault="00640A04" w:rsidP="00F204DB">
            <w:pPr>
              <w:overflowPunct w:val="0"/>
              <w:autoSpaceDE w:val="0"/>
              <w:autoSpaceDN w:val="0"/>
              <w:adjustRightInd w:val="0"/>
              <w:spacing w:after="0" w:line="0" w:lineRule="atLeast"/>
              <w:ind w:firstLine="2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0A04" w:rsidRPr="007E45CA" w:rsidRDefault="00640A04" w:rsidP="00F204DB">
            <w:pPr>
              <w:overflowPunct w:val="0"/>
              <w:autoSpaceDE w:val="0"/>
              <w:autoSpaceDN w:val="0"/>
              <w:adjustRightInd w:val="0"/>
              <w:spacing w:after="0" w:line="0" w:lineRule="atLeast"/>
              <w:ind w:firstLine="2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0A04" w:rsidRPr="007E45CA" w:rsidRDefault="00640A04" w:rsidP="00F204DB">
            <w:pPr>
              <w:overflowPunct w:val="0"/>
              <w:autoSpaceDE w:val="0"/>
              <w:autoSpaceDN w:val="0"/>
              <w:adjustRightInd w:val="0"/>
              <w:spacing w:after="0" w:line="0" w:lineRule="atLeast"/>
              <w:ind w:left="59" w:right="184" w:firstLine="24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640A04" w:rsidRPr="007E45CA" w:rsidRDefault="00640A04" w:rsidP="00F204DB">
            <w:pPr>
              <w:overflowPunct w:val="0"/>
              <w:autoSpaceDE w:val="0"/>
              <w:autoSpaceDN w:val="0"/>
              <w:adjustRightInd w:val="0"/>
              <w:spacing w:after="0" w:line="0" w:lineRule="atLeast"/>
              <w:ind w:firstLine="24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0A04" w:rsidRPr="007E45CA" w:rsidRDefault="00640A04" w:rsidP="00F204DB">
            <w:pPr>
              <w:overflowPunct w:val="0"/>
              <w:autoSpaceDE w:val="0"/>
              <w:autoSpaceDN w:val="0"/>
              <w:adjustRightInd w:val="0"/>
              <w:spacing w:after="0" w:line="0" w:lineRule="atLeast"/>
              <w:ind w:firstLine="24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A04" w:rsidRPr="007E45CA" w:rsidTr="00F204DB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0A04" w:rsidRPr="007E45CA" w:rsidRDefault="00640A04" w:rsidP="00F204DB">
            <w:pPr>
              <w:overflowPunct w:val="0"/>
              <w:autoSpaceDE w:val="0"/>
              <w:autoSpaceDN w:val="0"/>
              <w:adjustRightInd w:val="0"/>
              <w:spacing w:after="0" w:line="0" w:lineRule="atLeast"/>
              <w:ind w:firstLine="567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4.5.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0A04" w:rsidRPr="007E45CA" w:rsidRDefault="00640A04" w:rsidP="00F204DB">
            <w:pPr>
              <w:overflowPunct w:val="0"/>
              <w:autoSpaceDE w:val="0"/>
              <w:autoSpaceDN w:val="0"/>
              <w:adjustRightInd w:val="0"/>
              <w:spacing w:after="0" w:line="0" w:lineRule="atLeast"/>
              <w:ind w:left="59" w:right="184" w:firstLine="192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контроля за использованием средств при распределении стимулирующей части фонда оплаты труда.</w:t>
            </w:r>
          </w:p>
        </w:tc>
        <w:tc>
          <w:tcPr>
            <w:tcW w:w="22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0A04" w:rsidRPr="007E45CA" w:rsidRDefault="00640A04" w:rsidP="00F204DB">
            <w:pPr>
              <w:overflowPunct w:val="0"/>
              <w:autoSpaceDE w:val="0"/>
              <w:autoSpaceDN w:val="0"/>
              <w:adjustRightInd w:val="0"/>
              <w:spacing w:after="0" w:line="0" w:lineRule="atLeast"/>
              <w:ind w:left="59" w:right="184" w:firstLine="2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640A04" w:rsidRPr="007E45CA" w:rsidRDefault="00640A04" w:rsidP="00F204DB">
            <w:pPr>
              <w:overflowPunct w:val="0"/>
              <w:autoSpaceDE w:val="0"/>
              <w:autoSpaceDN w:val="0"/>
              <w:adjustRightInd w:val="0"/>
              <w:spacing w:after="0" w:line="0" w:lineRule="atLeast"/>
              <w:ind w:right="184" w:firstLine="2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0A04" w:rsidRPr="007E45CA" w:rsidRDefault="00640A04" w:rsidP="00F204DB">
            <w:pPr>
              <w:overflowPunct w:val="0"/>
              <w:autoSpaceDE w:val="0"/>
              <w:autoSpaceDN w:val="0"/>
              <w:adjustRightInd w:val="0"/>
              <w:spacing w:after="0" w:line="0" w:lineRule="atLeast"/>
              <w:ind w:left="59" w:right="184" w:firstLine="24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640A04" w:rsidRPr="007E45CA" w:rsidRDefault="00640A04" w:rsidP="00F204DB">
            <w:pPr>
              <w:overflowPunct w:val="0"/>
              <w:autoSpaceDE w:val="0"/>
              <w:autoSpaceDN w:val="0"/>
              <w:adjustRightInd w:val="0"/>
              <w:spacing w:after="0" w:line="0" w:lineRule="atLeast"/>
              <w:ind w:right="184" w:firstLine="24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A04" w:rsidRPr="007E45CA" w:rsidTr="00F204DB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0A04" w:rsidRPr="007E45CA" w:rsidRDefault="00640A04" w:rsidP="00F204DB">
            <w:pPr>
              <w:overflowPunct w:val="0"/>
              <w:autoSpaceDE w:val="0"/>
              <w:autoSpaceDN w:val="0"/>
              <w:adjustRightInd w:val="0"/>
              <w:spacing w:after="0" w:line="0" w:lineRule="atLeast"/>
              <w:ind w:firstLine="567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4.6.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0A04" w:rsidRPr="007E45CA" w:rsidRDefault="00640A04" w:rsidP="00F204DB">
            <w:pPr>
              <w:overflowPunct w:val="0"/>
              <w:autoSpaceDE w:val="0"/>
              <w:autoSpaceDN w:val="0"/>
              <w:adjustRightInd w:val="0"/>
              <w:spacing w:after="0" w:line="0" w:lineRule="atLeast"/>
              <w:ind w:left="59" w:right="184" w:firstLine="192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использованием оборудования учреждения.</w:t>
            </w:r>
          </w:p>
        </w:tc>
        <w:tc>
          <w:tcPr>
            <w:tcW w:w="22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0A04" w:rsidRPr="007E45CA" w:rsidRDefault="00640A04" w:rsidP="00F204DB">
            <w:pPr>
              <w:overflowPunct w:val="0"/>
              <w:autoSpaceDE w:val="0"/>
              <w:autoSpaceDN w:val="0"/>
              <w:adjustRightInd w:val="0"/>
              <w:spacing w:after="0" w:line="0" w:lineRule="atLeast"/>
              <w:ind w:left="59" w:right="184" w:firstLine="2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640A04" w:rsidRPr="007E45CA" w:rsidRDefault="00640A04" w:rsidP="00F204DB">
            <w:pPr>
              <w:overflowPunct w:val="0"/>
              <w:autoSpaceDE w:val="0"/>
              <w:autoSpaceDN w:val="0"/>
              <w:adjustRightInd w:val="0"/>
              <w:spacing w:after="0" w:line="0" w:lineRule="atLeast"/>
              <w:ind w:right="184" w:firstLine="2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0A04" w:rsidRPr="007E45CA" w:rsidRDefault="00640A04" w:rsidP="00F204DB">
            <w:pPr>
              <w:overflowPunct w:val="0"/>
              <w:autoSpaceDE w:val="0"/>
              <w:autoSpaceDN w:val="0"/>
              <w:adjustRightInd w:val="0"/>
              <w:spacing w:after="0" w:line="0" w:lineRule="atLeast"/>
              <w:ind w:left="59" w:right="184" w:firstLine="24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640A04" w:rsidRPr="007E45CA" w:rsidRDefault="00640A04" w:rsidP="00F204DB">
            <w:pPr>
              <w:overflowPunct w:val="0"/>
              <w:autoSpaceDE w:val="0"/>
              <w:autoSpaceDN w:val="0"/>
              <w:adjustRightInd w:val="0"/>
              <w:spacing w:after="0" w:line="0" w:lineRule="atLeast"/>
              <w:ind w:right="184" w:firstLine="24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A04" w:rsidRPr="007E45CA" w:rsidTr="00F204DB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0A04" w:rsidRPr="007E45CA" w:rsidRDefault="00640A04" w:rsidP="00F204DB">
            <w:pPr>
              <w:overflowPunct w:val="0"/>
              <w:autoSpaceDE w:val="0"/>
              <w:autoSpaceDN w:val="0"/>
              <w:adjustRightInd w:val="0"/>
              <w:spacing w:after="0" w:line="0" w:lineRule="atLeast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4.7.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0A04" w:rsidRPr="007E45CA" w:rsidRDefault="00640A04" w:rsidP="00F204DB">
            <w:pPr>
              <w:overflowPunct w:val="0"/>
              <w:autoSpaceDE w:val="0"/>
              <w:autoSpaceDN w:val="0"/>
              <w:adjustRightInd w:val="0"/>
              <w:spacing w:after="0" w:line="0" w:lineRule="atLeast"/>
              <w:ind w:left="59" w:right="184" w:firstLine="192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Подведение итогов работы по исполнению комплексного плана мероприятий по противодействию коррупции в учреждении. </w:t>
            </w:r>
          </w:p>
        </w:tc>
        <w:tc>
          <w:tcPr>
            <w:tcW w:w="22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0A04" w:rsidRPr="007E45CA" w:rsidRDefault="00640A04" w:rsidP="00F204DB">
            <w:pPr>
              <w:overflowPunct w:val="0"/>
              <w:autoSpaceDE w:val="0"/>
              <w:autoSpaceDN w:val="0"/>
              <w:adjustRightInd w:val="0"/>
              <w:spacing w:after="0" w:line="0" w:lineRule="atLeast"/>
              <w:ind w:right="184" w:firstLine="2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противодействию коррупции</w:t>
            </w:r>
          </w:p>
        </w:tc>
        <w:tc>
          <w:tcPr>
            <w:tcW w:w="16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0A04" w:rsidRPr="007E45CA" w:rsidRDefault="00640A04" w:rsidP="00F204DB">
            <w:pPr>
              <w:overflowPunct w:val="0"/>
              <w:autoSpaceDE w:val="0"/>
              <w:autoSpaceDN w:val="0"/>
              <w:adjustRightInd w:val="0"/>
              <w:spacing w:after="0" w:line="0" w:lineRule="atLeast"/>
              <w:ind w:right="184" w:firstLine="24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Pr="007E4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декабре текущего года</w:t>
            </w:r>
          </w:p>
        </w:tc>
      </w:tr>
      <w:tr w:rsidR="00640A04" w:rsidRPr="007E45CA" w:rsidTr="00F204DB">
        <w:trPr>
          <w:trHeight w:val="35"/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0A04" w:rsidRPr="007E45CA" w:rsidRDefault="00640A04" w:rsidP="00F204DB">
            <w:pPr>
              <w:overflowPunct w:val="0"/>
              <w:autoSpaceDE w:val="0"/>
              <w:autoSpaceDN w:val="0"/>
              <w:adjustRightInd w:val="0"/>
              <w:spacing w:after="0" w:line="0" w:lineRule="atLeast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4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24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0A04" w:rsidRPr="007E45CA" w:rsidRDefault="00640A04" w:rsidP="00F204DB">
            <w:pPr>
              <w:overflowPunct w:val="0"/>
              <w:autoSpaceDE w:val="0"/>
              <w:autoSpaceDN w:val="0"/>
              <w:adjustRightInd w:val="0"/>
              <w:spacing w:after="0" w:line="0" w:lineRule="atLeast"/>
              <w:ind w:firstLine="567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5. </w:t>
            </w:r>
            <w:r w:rsidRPr="007E4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Меры по кадровому  обеспечению</w:t>
            </w:r>
          </w:p>
        </w:tc>
      </w:tr>
      <w:tr w:rsidR="00640A04" w:rsidRPr="007E45CA" w:rsidTr="00F204DB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0A04" w:rsidRPr="007E45CA" w:rsidRDefault="00640A04" w:rsidP="00F204DB">
            <w:pPr>
              <w:overflowPunct w:val="0"/>
              <w:autoSpaceDE w:val="0"/>
              <w:autoSpaceDN w:val="0"/>
              <w:adjustRightInd w:val="0"/>
              <w:spacing w:after="0" w:line="0" w:lineRule="atLeast"/>
              <w:ind w:left="59" w:right="184" w:firstLine="567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5.1.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0A04" w:rsidRPr="007E45CA" w:rsidRDefault="00640A04" w:rsidP="00F204DB">
            <w:pPr>
              <w:overflowPunct w:val="0"/>
              <w:autoSpaceDE w:val="0"/>
              <w:autoSpaceDN w:val="0"/>
              <w:adjustRightInd w:val="0"/>
              <w:spacing w:after="0" w:line="0" w:lineRule="atLeast"/>
              <w:ind w:left="59" w:right="184" w:firstLine="192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Доведение до сведения сотрудников положений служебного поведения, указанных в должностных обязанностях и в правилах внутреннего трудового распорядка.</w:t>
            </w:r>
          </w:p>
        </w:tc>
        <w:tc>
          <w:tcPr>
            <w:tcW w:w="22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0A04" w:rsidRPr="007E45CA" w:rsidRDefault="00640A04" w:rsidP="00F204DB">
            <w:pPr>
              <w:overflowPunct w:val="0"/>
              <w:autoSpaceDE w:val="0"/>
              <w:autoSpaceDN w:val="0"/>
              <w:adjustRightInd w:val="0"/>
              <w:spacing w:after="0" w:line="0" w:lineRule="atLeast"/>
              <w:ind w:firstLine="2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640A04" w:rsidRPr="007E45CA" w:rsidRDefault="00640A04" w:rsidP="00F204DB">
            <w:pPr>
              <w:overflowPunct w:val="0"/>
              <w:autoSpaceDE w:val="0"/>
              <w:autoSpaceDN w:val="0"/>
              <w:adjustRightInd w:val="0"/>
              <w:spacing w:after="0" w:line="0" w:lineRule="atLeast"/>
              <w:ind w:firstLine="2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0A04" w:rsidRPr="007E45CA" w:rsidRDefault="00640A04" w:rsidP="00F204DB">
            <w:pPr>
              <w:overflowPunct w:val="0"/>
              <w:autoSpaceDE w:val="0"/>
              <w:autoSpaceDN w:val="0"/>
              <w:adjustRightInd w:val="0"/>
              <w:spacing w:after="0" w:line="0" w:lineRule="atLeast"/>
              <w:ind w:firstLine="165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Постоянно, при приеме на работу</w:t>
            </w:r>
          </w:p>
        </w:tc>
      </w:tr>
      <w:tr w:rsidR="00640A04" w:rsidRPr="007E45CA" w:rsidTr="00F204DB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0A04" w:rsidRPr="007E45CA" w:rsidRDefault="00640A04" w:rsidP="00F204DB">
            <w:pPr>
              <w:overflowPunct w:val="0"/>
              <w:autoSpaceDE w:val="0"/>
              <w:autoSpaceDN w:val="0"/>
              <w:adjustRightInd w:val="0"/>
              <w:spacing w:after="0" w:line="0" w:lineRule="atLeast"/>
              <w:ind w:left="59" w:right="184" w:firstLine="567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5.2.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0A04" w:rsidRPr="007E45CA" w:rsidRDefault="00640A04" w:rsidP="00F204DB">
            <w:pPr>
              <w:overflowPunct w:val="0"/>
              <w:autoSpaceDE w:val="0"/>
              <w:autoSpaceDN w:val="0"/>
              <w:adjustRightInd w:val="0"/>
              <w:spacing w:after="0" w:line="0" w:lineRule="atLeast"/>
              <w:ind w:left="59" w:right="184" w:firstLine="192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работников под роспись с нормативными документами, регламентирующими вопросы предупреждения и противодействия коррупции в учреждении.</w:t>
            </w:r>
          </w:p>
        </w:tc>
        <w:tc>
          <w:tcPr>
            <w:tcW w:w="22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0A04" w:rsidRPr="007E45CA" w:rsidRDefault="00640A04" w:rsidP="00F204DB">
            <w:pPr>
              <w:overflowPunct w:val="0"/>
              <w:autoSpaceDE w:val="0"/>
              <w:autoSpaceDN w:val="0"/>
              <w:adjustRightInd w:val="0"/>
              <w:spacing w:after="0" w:line="0" w:lineRule="atLeast"/>
              <w:ind w:firstLine="2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</w:p>
          <w:p w:rsidR="00640A04" w:rsidRPr="007E45CA" w:rsidRDefault="00640A04" w:rsidP="00F204DB">
            <w:pPr>
              <w:overflowPunct w:val="0"/>
              <w:autoSpaceDE w:val="0"/>
              <w:autoSpaceDN w:val="0"/>
              <w:adjustRightInd w:val="0"/>
              <w:spacing w:after="0" w:line="0" w:lineRule="atLeast"/>
              <w:ind w:firstLine="2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</w:p>
          <w:p w:rsidR="00640A04" w:rsidRPr="007E45CA" w:rsidRDefault="00640A04" w:rsidP="00F204DB">
            <w:pPr>
              <w:overflowPunct w:val="0"/>
              <w:autoSpaceDE w:val="0"/>
              <w:autoSpaceDN w:val="0"/>
              <w:adjustRightInd w:val="0"/>
              <w:spacing w:after="0" w:line="0" w:lineRule="atLeast"/>
              <w:ind w:firstLine="2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0A04" w:rsidRPr="007E45CA" w:rsidRDefault="00640A04" w:rsidP="00F204DB">
            <w:pPr>
              <w:overflowPunct w:val="0"/>
              <w:autoSpaceDE w:val="0"/>
              <w:autoSpaceDN w:val="0"/>
              <w:adjustRightInd w:val="0"/>
              <w:spacing w:after="0" w:line="0" w:lineRule="atLeast"/>
              <w:ind w:firstLine="24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640A04" w:rsidRPr="007E45CA" w:rsidTr="00F204DB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0A04" w:rsidRPr="007E45CA" w:rsidRDefault="00640A04" w:rsidP="00F204DB">
            <w:pPr>
              <w:overflowPunct w:val="0"/>
              <w:autoSpaceDE w:val="0"/>
              <w:autoSpaceDN w:val="0"/>
              <w:adjustRightInd w:val="0"/>
              <w:spacing w:after="0" w:line="0" w:lineRule="atLeast"/>
              <w:ind w:left="59" w:right="184" w:firstLine="567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5.3.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0A04" w:rsidRPr="007E45CA" w:rsidRDefault="00640A04" w:rsidP="00F204DB">
            <w:pPr>
              <w:overflowPunct w:val="0"/>
              <w:autoSpaceDE w:val="0"/>
              <w:autoSpaceDN w:val="0"/>
              <w:adjustRightInd w:val="0"/>
              <w:spacing w:after="0" w:line="0" w:lineRule="atLeast"/>
              <w:ind w:left="59" w:right="184" w:firstLine="192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обучающих мероприятий по вопросам профилактики и противодействия коррупции.</w:t>
            </w:r>
          </w:p>
        </w:tc>
        <w:tc>
          <w:tcPr>
            <w:tcW w:w="22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0A04" w:rsidRPr="007E45CA" w:rsidRDefault="00640A04" w:rsidP="00F204DB">
            <w:pPr>
              <w:overflowPunct w:val="0"/>
              <w:autoSpaceDE w:val="0"/>
              <w:autoSpaceDN w:val="0"/>
              <w:adjustRightInd w:val="0"/>
              <w:spacing w:after="0" w:line="0" w:lineRule="atLeast"/>
              <w:ind w:firstLine="2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ответственный за профилактику коррупционных правонарушений</w:t>
            </w:r>
          </w:p>
        </w:tc>
        <w:tc>
          <w:tcPr>
            <w:tcW w:w="16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0A04" w:rsidRPr="007E45CA" w:rsidRDefault="00640A04" w:rsidP="00F204DB">
            <w:pPr>
              <w:overflowPunct w:val="0"/>
              <w:autoSpaceDE w:val="0"/>
              <w:autoSpaceDN w:val="0"/>
              <w:adjustRightInd w:val="0"/>
              <w:spacing w:after="0" w:line="0" w:lineRule="atLeast"/>
              <w:ind w:firstLine="24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Постоянно,</w:t>
            </w:r>
            <w:r w:rsidRPr="007E4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r w:rsidRPr="007E4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соответствии с планом</w:t>
            </w:r>
          </w:p>
        </w:tc>
      </w:tr>
      <w:tr w:rsidR="00640A04" w:rsidRPr="007E45CA" w:rsidTr="00F204DB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0A04" w:rsidRPr="007E45CA" w:rsidRDefault="00640A04" w:rsidP="00F204DB">
            <w:pPr>
              <w:overflowPunct w:val="0"/>
              <w:autoSpaceDE w:val="0"/>
              <w:autoSpaceDN w:val="0"/>
              <w:adjustRightInd w:val="0"/>
              <w:spacing w:after="0" w:line="0" w:lineRule="atLeast"/>
              <w:ind w:left="59" w:right="184" w:firstLine="567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5.4.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0A04" w:rsidRPr="007E45CA" w:rsidRDefault="00640A04" w:rsidP="00F204DB">
            <w:pPr>
              <w:overflowPunct w:val="0"/>
              <w:autoSpaceDE w:val="0"/>
              <w:autoSpaceDN w:val="0"/>
              <w:adjustRightInd w:val="0"/>
              <w:spacing w:after="0" w:line="0" w:lineRule="atLeast"/>
              <w:ind w:left="59" w:right="184" w:firstLine="192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к дисциплинарной ответственности работников учреждения, не принимающих должных мер по обеспечению исполнения антикоррупционного законодательства.</w:t>
            </w:r>
          </w:p>
        </w:tc>
        <w:tc>
          <w:tcPr>
            <w:tcW w:w="22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0A04" w:rsidRPr="007E45CA" w:rsidRDefault="00640A04" w:rsidP="00F204DB">
            <w:pPr>
              <w:overflowPunct w:val="0"/>
              <w:autoSpaceDE w:val="0"/>
              <w:autoSpaceDN w:val="0"/>
              <w:adjustRightInd w:val="0"/>
              <w:spacing w:after="0" w:line="0" w:lineRule="atLeast"/>
              <w:ind w:firstLine="2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640A04" w:rsidRPr="007E45CA" w:rsidRDefault="00640A04" w:rsidP="00F204DB">
            <w:pPr>
              <w:overflowPunct w:val="0"/>
              <w:autoSpaceDE w:val="0"/>
              <w:autoSpaceDN w:val="0"/>
              <w:adjustRightInd w:val="0"/>
              <w:spacing w:after="0" w:line="0" w:lineRule="atLeast"/>
              <w:ind w:firstLine="2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0A04" w:rsidRPr="007E45CA" w:rsidRDefault="00640A04" w:rsidP="00F204DB">
            <w:pPr>
              <w:overflowPunct w:val="0"/>
              <w:autoSpaceDE w:val="0"/>
              <w:autoSpaceDN w:val="0"/>
              <w:adjustRightInd w:val="0"/>
              <w:spacing w:after="0" w:line="0" w:lineRule="atLeast"/>
              <w:ind w:left="59" w:right="184" w:firstLine="24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40A04" w:rsidRPr="007E45CA" w:rsidTr="00F204DB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0A04" w:rsidRPr="007E45CA" w:rsidRDefault="00640A04" w:rsidP="00F204DB">
            <w:pPr>
              <w:overflowPunct w:val="0"/>
              <w:autoSpaceDE w:val="0"/>
              <w:autoSpaceDN w:val="0"/>
              <w:adjustRightInd w:val="0"/>
              <w:spacing w:after="0" w:line="0" w:lineRule="atLeast"/>
              <w:ind w:firstLine="567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4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6.</w:t>
            </w:r>
          </w:p>
        </w:tc>
        <w:tc>
          <w:tcPr>
            <w:tcW w:w="924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0A04" w:rsidRPr="007E45CA" w:rsidRDefault="00640A04" w:rsidP="00F204DB">
            <w:pPr>
              <w:overflowPunct w:val="0"/>
              <w:autoSpaceDE w:val="0"/>
              <w:autoSpaceDN w:val="0"/>
              <w:adjustRightInd w:val="0"/>
              <w:spacing w:after="0" w:line="0" w:lineRule="atLeast"/>
              <w:ind w:firstLine="567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6. </w:t>
            </w:r>
            <w:r w:rsidRPr="007E4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Сотрудничество с правоохранительными органами в сфере противодействия коррупции</w:t>
            </w:r>
          </w:p>
        </w:tc>
      </w:tr>
      <w:tr w:rsidR="00640A04" w:rsidRPr="007E45CA" w:rsidTr="00F204DB">
        <w:trPr>
          <w:trHeight w:val="21"/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0A04" w:rsidRPr="007E45CA" w:rsidRDefault="00640A04" w:rsidP="00F204DB">
            <w:pPr>
              <w:overflowPunct w:val="0"/>
              <w:autoSpaceDE w:val="0"/>
              <w:autoSpaceDN w:val="0"/>
              <w:adjustRightInd w:val="0"/>
              <w:spacing w:after="0" w:line="0" w:lineRule="atLeast"/>
              <w:ind w:left="59" w:right="184" w:firstLine="567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6.1.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0A04" w:rsidRPr="007E45CA" w:rsidRDefault="00640A04" w:rsidP="00F204DB">
            <w:pPr>
              <w:overflowPunct w:val="0"/>
              <w:autoSpaceDE w:val="0"/>
              <w:autoSpaceDN w:val="0"/>
              <w:adjustRightInd w:val="0"/>
              <w:spacing w:after="0" w:line="0" w:lineRule="atLeast"/>
              <w:ind w:left="59" w:right="184" w:firstLine="192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4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содействия уполномоченным представителям контрольно- надзорных и правоохранительных органов при проведении ими проверок деятельности учреждений по противодействию коррупции.</w:t>
            </w:r>
          </w:p>
        </w:tc>
        <w:tc>
          <w:tcPr>
            <w:tcW w:w="22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0A04" w:rsidRPr="007E45CA" w:rsidRDefault="00640A04" w:rsidP="00F204DB">
            <w:pPr>
              <w:overflowPunct w:val="0"/>
              <w:autoSpaceDE w:val="0"/>
              <w:autoSpaceDN w:val="0"/>
              <w:adjustRightInd w:val="0"/>
              <w:spacing w:after="0" w:line="0" w:lineRule="atLeast"/>
              <w:ind w:firstLine="2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640A04" w:rsidRPr="007E45CA" w:rsidRDefault="00640A04" w:rsidP="00F204DB">
            <w:pPr>
              <w:overflowPunct w:val="0"/>
              <w:autoSpaceDE w:val="0"/>
              <w:autoSpaceDN w:val="0"/>
              <w:adjustRightInd w:val="0"/>
              <w:spacing w:after="0" w:line="0" w:lineRule="atLeast"/>
              <w:ind w:firstLine="567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0A04" w:rsidRPr="007E45CA" w:rsidRDefault="00640A04" w:rsidP="00F204DB">
            <w:pPr>
              <w:overflowPunct w:val="0"/>
              <w:autoSpaceDE w:val="0"/>
              <w:autoSpaceDN w:val="0"/>
              <w:adjustRightInd w:val="0"/>
              <w:spacing w:after="0" w:line="0" w:lineRule="atLeast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4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</w:tbl>
    <w:p w:rsidR="00640A04" w:rsidRDefault="00640A04" w:rsidP="00640A04">
      <w:pPr>
        <w:overflowPunct w:val="0"/>
        <w:autoSpaceDE w:val="0"/>
        <w:autoSpaceDN w:val="0"/>
        <w:adjustRightInd w:val="0"/>
        <w:spacing w:after="0" w:line="0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A04" w:rsidRDefault="00640A04" w:rsidP="00640A04">
      <w:pPr>
        <w:overflowPunct w:val="0"/>
        <w:autoSpaceDE w:val="0"/>
        <w:autoSpaceDN w:val="0"/>
        <w:adjustRightInd w:val="0"/>
        <w:spacing w:after="0" w:line="0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A04" w:rsidRDefault="00640A04" w:rsidP="00640A04">
      <w:pPr>
        <w:overflowPunct w:val="0"/>
        <w:autoSpaceDE w:val="0"/>
        <w:autoSpaceDN w:val="0"/>
        <w:adjustRightInd w:val="0"/>
        <w:spacing w:after="0" w:line="0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A04" w:rsidRDefault="00640A04" w:rsidP="00640A04">
      <w:pPr>
        <w:overflowPunct w:val="0"/>
        <w:autoSpaceDE w:val="0"/>
        <w:autoSpaceDN w:val="0"/>
        <w:adjustRightInd w:val="0"/>
        <w:spacing w:after="0" w:line="0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A04" w:rsidRDefault="00640A04" w:rsidP="00640A04">
      <w:pPr>
        <w:overflowPunct w:val="0"/>
        <w:autoSpaceDE w:val="0"/>
        <w:autoSpaceDN w:val="0"/>
        <w:adjustRightInd w:val="0"/>
        <w:spacing w:after="0" w:line="0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A04" w:rsidRDefault="00640A04" w:rsidP="00640A04">
      <w:pPr>
        <w:overflowPunct w:val="0"/>
        <w:autoSpaceDE w:val="0"/>
        <w:autoSpaceDN w:val="0"/>
        <w:adjustRightInd w:val="0"/>
        <w:spacing w:after="0" w:line="0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A04" w:rsidRDefault="00640A04" w:rsidP="00640A04">
      <w:pPr>
        <w:overflowPunct w:val="0"/>
        <w:autoSpaceDE w:val="0"/>
        <w:autoSpaceDN w:val="0"/>
        <w:adjustRightInd w:val="0"/>
        <w:spacing w:after="0" w:line="0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A04" w:rsidRDefault="00640A04" w:rsidP="00640A04">
      <w:pPr>
        <w:overflowPunct w:val="0"/>
        <w:autoSpaceDE w:val="0"/>
        <w:autoSpaceDN w:val="0"/>
        <w:adjustRightInd w:val="0"/>
        <w:spacing w:after="0" w:line="0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A04" w:rsidRPr="007E45CA" w:rsidRDefault="00640A04" w:rsidP="00640A04">
      <w:pPr>
        <w:overflowPunct w:val="0"/>
        <w:autoSpaceDE w:val="0"/>
        <w:autoSpaceDN w:val="0"/>
        <w:adjustRightInd w:val="0"/>
        <w:spacing w:after="0" w:line="0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A04" w:rsidRPr="007E45CA" w:rsidRDefault="00640A04" w:rsidP="00640A04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0" w:lineRule="atLeast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A04" w:rsidRPr="007E45CA" w:rsidRDefault="00640A04" w:rsidP="00640A04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0" w:lineRule="atLeast"/>
        <w:jc w:val="right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5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№4</w:t>
      </w:r>
    </w:p>
    <w:p w:rsidR="00640A04" w:rsidRPr="007E45CA" w:rsidRDefault="00640A04" w:rsidP="00640A04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0" w:lineRule="atLeast"/>
        <w:ind w:firstLine="567"/>
        <w:jc w:val="right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E4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приказу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№   41 от «</w:t>
      </w:r>
      <w:r w:rsidRPr="007E45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28</w:t>
      </w:r>
      <w:r w:rsidRPr="007E45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»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декабря  </w:t>
      </w:r>
      <w:r w:rsidRPr="007E45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2020г. </w:t>
      </w:r>
    </w:p>
    <w:p w:rsidR="00640A04" w:rsidRPr="007E45CA" w:rsidRDefault="00640A04" w:rsidP="00640A04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0" w:lineRule="atLeast"/>
        <w:ind w:firstLine="567"/>
        <w:jc w:val="right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40A04" w:rsidRPr="007E45CA" w:rsidRDefault="00640A04" w:rsidP="00640A04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0" w:lineRule="atLeast"/>
        <w:ind w:firstLine="567"/>
        <w:jc w:val="right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</w:p>
    <w:p w:rsidR="00640A04" w:rsidRPr="008D11CF" w:rsidRDefault="00640A04" w:rsidP="00640A04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0" w:lineRule="atLeast"/>
        <w:ind w:firstLine="567"/>
        <w:jc w:val="center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0A04" w:rsidRPr="007E45CA" w:rsidRDefault="00640A04" w:rsidP="00640A04">
      <w:pPr>
        <w:spacing w:after="0" w:line="0" w:lineRule="atLeast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45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</w:p>
    <w:p w:rsidR="00640A04" w:rsidRPr="007E45CA" w:rsidRDefault="00640A04" w:rsidP="00640A04">
      <w:pPr>
        <w:spacing w:after="0" w:line="0" w:lineRule="atLeast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45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должностей учреждения, замещение которых связано</w:t>
      </w:r>
    </w:p>
    <w:p w:rsidR="00640A04" w:rsidRPr="007E45CA" w:rsidRDefault="00640A04" w:rsidP="00640A04">
      <w:pPr>
        <w:spacing w:after="0" w:line="0" w:lineRule="atLeast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45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коррупционными рисками</w:t>
      </w:r>
    </w:p>
    <w:p w:rsidR="00640A04" w:rsidRPr="007E45CA" w:rsidRDefault="00640A04" w:rsidP="00640A04">
      <w:pPr>
        <w:spacing w:after="0" w:line="0" w:lineRule="atLeast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0A04" w:rsidRPr="007E45CA" w:rsidRDefault="00640A04" w:rsidP="00640A04">
      <w:pPr>
        <w:spacing w:after="0" w:line="0" w:lineRule="atLeast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0A04" w:rsidRPr="007E45CA" w:rsidRDefault="00640A04" w:rsidP="00640A04">
      <w:pPr>
        <w:spacing w:after="0" w:line="0" w:lineRule="atLeast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0A04" w:rsidRPr="00235ECC" w:rsidRDefault="00640A04" w:rsidP="00640A04">
      <w:pPr>
        <w:spacing w:after="0" w:line="0" w:lineRule="atLeast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5CA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r w:rsidRPr="00235EC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Директор;</w:t>
      </w:r>
    </w:p>
    <w:p w:rsidR="00640A04" w:rsidRPr="00235ECC" w:rsidRDefault="00640A04" w:rsidP="00640A04">
      <w:pPr>
        <w:spacing w:after="0" w:line="0" w:lineRule="atLeast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ECC">
        <w:rPr>
          <w:rFonts w:ascii="Times New Roman" w:eastAsia="Times New Roman" w:hAnsi="Times New Roman" w:cs="Times New Roman"/>
          <w:sz w:val="28"/>
          <w:szCs w:val="28"/>
          <w:lang w:eastAsia="ru-RU"/>
        </w:rPr>
        <w:t>2. Заведующий библиотеки</w:t>
      </w:r>
    </w:p>
    <w:p w:rsidR="00640A04" w:rsidRPr="00235ECC" w:rsidRDefault="00640A04" w:rsidP="00640A04">
      <w:pPr>
        <w:spacing w:after="0" w:line="0" w:lineRule="atLeast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ECC">
        <w:rPr>
          <w:rFonts w:ascii="Times New Roman" w:eastAsia="Times New Roman" w:hAnsi="Times New Roman" w:cs="Times New Roman"/>
          <w:sz w:val="28"/>
          <w:szCs w:val="28"/>
          <w:lang w:eastAsia="ru-RU"/>
        </w:rPr>
        <w:t>3. Руководитель клубного формирования</w:t>
      </w:r>
    </w:p>
    <w:p w:rsidR="00640A04" w:rsidRPr="00235ECC" w:rsidRDefault="00640A04" w:rsidP="00640A04">
      <w:pPr>
        <w:spacing w:after="0" w:line="0" w:lineRule="atLeast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ECC">
        <w:rPr>
          <w:rFonts w:ascii="Times New Roman" w:eastAsia="Times New Roman" w:hAnsi="Times New Roman" w:cs="Times New Roman"/>
          <w:sz w:val="28"/>
          <w:szCs w:val="28"/>
          <w:lang w:eastAsia="ru-RU"/>
        </w:rPr>
        <w:t>4. Руководитель вокального коллектива</w:t>
      </w:r>
    </w:p>
    <w:p w:rsidR="00640A04" w:rsidRPr="007E45CA" w:rsidRDefault="00640A04" w:rsidP="00640A04">
      <w:pPr>
        <w:spacing w:before="100" w:beforeAutospacing="1" w:after="100" w:afterAutospacing="1" w:line="0" w:lineRule="atLeast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A04" w:rsidRDefault="00640A04" w:rsidP="00640A04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0" w:lineRule="atLeast"/>
        <w:ind w:firstLine="567"/>
        <w:jc w:val="right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A04" w:rsidRDefault="00640A04" w:rsidP="00640A04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0" w:lineRule="atLeast"/>
        <w:ind w:firstLine="567"/>
        <w:jc w:val="right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A04" w:rsidRDefault="00640A04" w:rsidP="00640A04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0" w:lineRule="atLeast"/>
        <w:ind w:firstLine="567"/>
        <w:jc w:val="right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A04" w:rsidRDefault="00640A04" w:rsidP="00640A04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0" w:lineRule="atLeast"/>
        <w:ind w:firstLine="567"/>
        <w:jc w:val="right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A04" w:rsidRDefault="00640A04" w:rsidP="00640A04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0" w:lineRule="atLeast"/>
        <w:ind w:firstLine="567"/>
        <w:jc w:val="right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A04" w:rsidRDefault="00640A04" w:rsidP="00640A04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0" w:lineRule="atLeast"/>
        <w:ind w:firstLine="567"/>
        <w:jc w:val="right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A04" w:rsidRDefault="00640A04" w:rsidP="00640A04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0" w:lineRule="atLeast"/>
        <w:ind w:firstLine="567"/>
        <w:jc w:val="right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A04" w:rsidRDefault="00640A04" w:rsidP="00640A04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0" w:lineRule="atLeast"/>
        <w:ind w:firstLine="567"/>
        <w:jc w:val="right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A04" w:rsidRDefault="00640A04" w:rsidP="00640A04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0" w:lineRule="atLeast"/>
        <w:ind w:firstLine="567"/>
        <w:jc w:val="right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A04" w:rsidRDefault="00640A04" w:rsidP="00640A04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0" w:lineRule="atLeast"/>
        <w:ind w:firstLine="567"/>
        <w:jc w:val="right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A04" w:rsidRDefault="00640A04" w:rsidP="00640A04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0" w:lineRule="atLeast"/>
        <w:ind w:firstLine="567"/>
        <w:jc w:val="right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A04" w:rsidRDefault="00640A04" w:rsidP="00640A04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0" w:lineRule="atLeast"/>
        <w:ind w:firstLine="567"/>
        <w:jc w:val="right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A04" w:rsidRDefault="00640A04" w:rsidP="00640A04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0" w:lineRule="atLeast"/>
        <w:ind w:firstLine="567"/>
        <w:jc w:val="right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A04" w:rsidRDefault="00640A04" w:rsidP="00640A04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0" w:lineRule="atLeast"/>
        <w:ind w:firstLine="567"/>
        <w:jc w:val="right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A04" w:rsidRDefault="00640A04" w:rsidP="00640A04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0" w:lineRule="atLeast"/>
        <w:ind w:firstLine="567"/>
        <w:jc w:val="right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A04" w:rsidRDefault="00640A04" w:rsidP="00640A04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0" w:lineRule="atLeast"/>
        <w:ind w:firstLine="567"/>
        <w:jc w:val="right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A04" w:rsidRDefault="00640A04" w:rsidP="00640A04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0" w:lineRule="atLeast"/>
        <w:ind w:firstLine="567"/>
        <w:jc w:val="right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A04" w:rsidRDefault="00640A04" w:rsidP="00640A04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0" w:lineRule="atLeast"/>
        <w:ind w:firstLine="567"/>
        <w:jc w:val="right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A04" w:rsidRDefault="00640A04" w:rsidP="00640A04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0" w:lineRule="atLeast"/>
        <w:ind w:firstLine="567"/>
        <w:jc w:val="right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A04" w:rsidRDefault="00640A04" w:rsidP="00640A04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0" w:lineRule="atLeast"/>
        <w:ind w:firstLine="567"/>
        <w:jc w:val="right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A04" w:rsidRDefault="00640A04" w:rsidP="00640A04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0" w:lineRule="atLeast"/>
        <w:ind w:firstLine="567"/>
        <w:jc w:val="right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A04" w:rsidRDefault="00640A04" w:rsidP="00640A04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0" w:lineRule="atLeast"/>
        <w:ind w:firstLine="567"/>
        <w:jc w:val="right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A04" w:rsidRDefault="00640A04" w:rsidP="00640A04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0" w:lineRule="atLeast"/>
        <w:ind w:firstLine="567"/>
        <w:jc w:val="right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A04" w:rsidRDefault="00640A04" w:rsidP="00640A04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0" w:lineRule="atLeast"/>
        <w:ind w:firstLine="567"/>
        <w:jc w:val="right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A04" w:rsidRDefault="00640A04" w:rsidP="00640A04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0" w:lineRule="atLeast"/>
        <w:ind w:firstLine="567"/>
        <w:jc w:val="right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A04" w:rsidRDefault="00640A04" w:rsidP="00640A04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0" w:lineRule="atLeast"/>
        <w:ind w:firstLine="567"/>
        <w:jc w:val="right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A04" w:rsidRDefault="00640A04" w:rsidP="00640A04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0" w:lineRule="atLeast"/>
        <w:ind w:firstLine="567"/>
        <w:jc w:val="right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A04" w:rsidRDefault="00640A04" w:rsidP="00640A04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0" w:lineRule="atLeast"/>
        <w:ind w:firstLine="567"/>
        <w:jc w:val="right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A04" w:rsidRDefault="00640A04" w:rsidP="00640A04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0" w:lineRule="atLeast"/>
        <w:ind w:firstLine="567"/>
        <w:jc w:val="right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A04" w:rsidRDefault="00640A04" w:rsidP="00640A04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0" w:lineRule="atLeast"/>
        <w:ind w:firstLine="567"/>
        <w:jc w:val="right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A04" w:rsidRDefault="00640A04" w:rsidP="00640A04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0" w:lineRule="atLeast"/>
        <w:ind w:firstLine="567"/>
        <w:jc w:val="right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A04" w:rsidRDefault="00640A04" w:rsidP="00640A04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0" w:lineRule="atLeast"/>
        <w:ind w:firstLine="567"/>
        <w:jc w:val="right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A04" w:rsidRDefault="00640A04" w:rsidP="00640A04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0" w:lineRule="atLeast"/>
        <w:ind w:firstLine="567"/>
        <w:jc w:val="right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A04" w:rsidRDefault="00640A04" w:rsidP="00640A04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0" w:lineRule="atLeast"/>
        <w:ind w:firstLine="567"/>
        <w:jc w:val="right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A04" w:rsidRDefault="00640A04" w:rsidP="00640A04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0" w:lineRule="atLeast"/>
        <w:ind w:firstLine="567"/>
        <w:jc w:val="right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A04" w:rsidRPr="007E45CA" w:rsidRDefault="00640A04" w:rsidP="00640A04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0" w:lineRule="atLeast"/>
        <w:ind w:firstLine="567"/>
        <w:jc w:val="right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</w:p>
    <w:p w:rsidR="00640A04" w:rsidRPr="007E45CA" w:rsidRDefault="00640A04" w:rsidP="00640A04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0" w:lineRule="atLeast"/>
        <w:ind w:firstLine="567"/>
        <w:jc w:val="right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A04" w:rsidRPr="007E45CA" w:rsidRDefault="00640A04" w:rsidP="00640A04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0" w:lineRule="atLeast"/>
        <w:jc w:val="right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5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№5</w:t>
      </w:r>
    </w:p>
    <w:p w:rsidR="00640A04" w:rsidRPr="007E45CA" w:rsidRDefault="00640A04" w:rsidP="00640A04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0" w:lineRule="atLeast"/>
        <w:ind w:firstLine="567"/>
        <w:jc w:val="right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E4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приказу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№  41 </w:t>
      </w:r>
      <w:r w:rsidRPr="007E45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от «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28 </w:t>
      </w:r>
      <w:r w:rsidRPr="007E45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»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декабря  </w:t>
      </w:r>
      <w:r w:rsidRPr="007E45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2020г. </w:t>
      </w:r>
    </w:p>
    <w:p w:rsidR="00640A04" w:rsidRPr="007E45CA" w:rsidRDefault="00640A04" w:rsidP="00640A04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0" w:lineRule="atLeast"/>
        <w:ind w:firstLine="567"/>
        <w:jc w:val="right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40A04" w:rsidRPr="007E45CA" w:rsidRDefault="00640A04" w:rsidP="00640A04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0" w:lineRule="atLeast"/>
        <w:ind w:firstLine="567"/>
        <w:jc w:val="right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</w:p>
    <w:p w:rsidR="00640A04" w:rsidRPr="007E45CA" w:rsidRDefault="00640A04" w:rsidP="00640A04">
      <w:pPr>
        <w:spacing w:after="0" w:line="0" w:lineRule="atLeast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45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Направления деятельности учреждения, связанные</w:t>
      </w:r>
    </w:p>
    <w:p w:rsidR="00640A04" w:rsidRPr="007E45CA" w:rsidRDefault="00640A04" w:rsidP="00640A04">
      <w:pPr>
        <w:spacing w:after="0" w:line="0" w:lineRule="atLeast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45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повышенными коррупционными рисками:</w:t>
      </w:r>
    </w:p>
    <w:p w:rsidR="00640A04" w:rsidRPr="007E45CA" w:rsidRDefault="00640A04" w:rsidP="00640A04">
      <w:pPr>
        <w:spacing w:after="0" w:line="0" w:lineRule="atLeast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A04" w:rsidRPr="007E45CA" w:rsidRDefault="00640A04" w:rsidP="00640A04">
      <w:pPr>
        <w:spacing w:after="0" w:line="0" w:lineRule="atLeast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A04" w:rsidRPr="007E45CA" w:rsidRDefault="00640A04" w:rsidP="00640A04">
      <w:pPr>
        <w:spacing w:after="0" w:line="0" w:lineRule="atLeast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5CA">
        <w:rPr>
          <w:rFonts w:ascii="Times New Roman" w:eastAsia="Times New Roman" w:hAnsi="Times New Roman" w:cs="Times New Roman"/>
          <w:sz w:val="24"/>
          <w:szCs w:val="24"/>
          <w:lang w:eastAsia="ru-RU"/>
        </w:rPr>
        <w:t>1. ​ Проведение электронных аукционов, конкурсов, запросов котировок, запросов предложений на товары, работы, услуги;</w:t>
      </w:r>
    </w:p>
    <w:p w:rsidR="00640A04" w:rsidRPr="007E45CA" w:rsidRDefault="00640A04" w:rsidP="00640A04">
      <w:pPr>
        <w:spacing w:after="0" w:line="0" w:lineRule="atLeast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  Учет, хранение, списание товарно-материальных ценностей.       </w:t>
      </w:r>
    </w:p>
    <w:p w:rsidR="00640A04" w:rsidRPr="007E45CA" w:rsidRDefault="00640A04" w:rsidP="00640A04">
      <w:pPr>
        <w:spacing w:after="0" w:line="0" w:lineRule="atLeast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  Составление, заполнение документов, справок, отчетности.  </w:t>
      </w:r>
    </w:p>
    <w:p w:rsidR="00640A04" w:rsidRPr="007E45CA" w:rsidRDefault="00640A04" w:rsidP="00640A04">
      <w:pPr>
        <w:spacing w:after="0" w:line="0" w:lineRule="atLeast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  Оплата труда.                                                                                                    </w:t>
      </w:r>
    </w:p>
    <w:p w:rsidR="00640A04" w:rsidRPr="007E45CA" w:rsidRDefault="00640A04" w:rsidP="00640A04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0" w:lineRule="atLeast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A04" w:rsidRPr="007E45CA" w:rsidRDefault="00640A04" w:rsidP="00640A04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0" w:lineRule="atLeast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A04" w:rsidRPr="007E45CA" w:rsidRDefault="00640A04" w:rsidP="00640A04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0" w:lineRule="atLeast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A04" w:rsidRPr="007E45CA" w:rsidRDefault="00640A04" w:rsidP="00640A04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0" w:lineRule="atLeast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A04" w:rsidRPr="007E45CA" w:rsidRDefault="00640A04" w:rsidP="00640A04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0" w:lineRule="atLeast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A04" w:rsidRPr="007E45CA" w:rsidRDefault="00640A04" w:rsidP="00640A04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0" w:lineRule="atLeast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A04" w:rsidRPr="007E45CA" w:rsidRDefault="00640A04" w:rsidP="00640A04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0" w:lineRule="atLeast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A04" w:rsidRPr="007E45CA" w:rsidRDefault="00640A04" w:rsidP="00640A04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0" w:lineRule="atLeast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A04" w:rsidRPr="007E45CA" w:rsidRDefault="00640A04" w:rsidP="00640A04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0" w:lineRule="atLeast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A04" w:rsidRPr="007E45CA" w:rsidRDefault="00640A04" w:rsidP="00640A04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0" w:lineRule="atLeast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A04" w:rsidRPr="007E45CA" w:rsidRDefault="00640A04" w:rsidP="00640A04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0" w:lineRule="atLeast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A04" w:rsidRPr="007E45CA" w:rsidRDefault="00640A04" w:rsidP="00640A04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0" w:lineRule="atLeast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A04" w:rsidRPr="007E45CA" w:rsidRDefault="00640A04" w:rsidP="00640A04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0" w:lineRule="atLeast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A04" w:rsidRPr="007E45CA" w:rsidRDefault="00640A04" w:rsidP="00640A04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0" w:lineRule="atLeast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A04" w:rsidRPr="007E45CA" w:rsidRDefault="00640A04" w:rsidP="00640A04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0" w:lineRule="atLeast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A04" w:rsidRPr="007E45CA" w:rsidRDefault="00640A04" w:rsidP="00640A04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0" w:lineRule="atLeast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A04" w:rsidRPr="007E45CA" w:rsidRDefault="00640A04" w:rsidP="00640A04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0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A04" w:rsidRPr="007E45CA" w:rsidRDefault="00640A04" w:rsidP="00640A04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0" w:lineRule="atLeast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A04" w:rsidRDefault="00640A04" w:rsidP="00640A04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0" w:lineRule="atLeast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640A04" w:rsidRDefault="00640A04" w:rsidP="00640A04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0" w:lineRule="atLeast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A04" w:rsidRDefault="00640A04" w:rsidP="00640A04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0" w:lineRule="atLeast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A04" w:rsidRDefault="00640A04" w:rsidP="00640A04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0" w:lineRule="atLeast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A04" w:rsidRDefault="00640A04" w:rsidP="00640A04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0" w:lineRule="atLeast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A04" w:rsidRDefault="00640A04" w:rsidP="00640A04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0" w:lineRule="atLeast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A04" w:rsidRDefault="00640A04" w:rsidP="00640A04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0" w:lineRule="atLeast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A04" w:rsidRDefault="00640A04" w:rsidP="00640A04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0" w:lineRule="atLeast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A04" w:rsidRDefault="00640A04" w:rsidP="00640A04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0" w:lineRule="atLeast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A04" w:rsidRDefault="00640A04" w:rsidP="00640A04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0" w:lineRule="atLeast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A04" w:rsidRDefault="00640A04" w:rsidP="00640A04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0" w:lineRule="atLeast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A04" w:rsidRDefault="00640A04" w:rsidP="00640A04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0" w:lineRule="atLeast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A04" w:rsidRDefault="00640A04" w:rsidP="00640A04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0" w:lineRule="atLeast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A04" w:rsidRDefault="00640A04" w:rsidP="00640A04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0" w:lineRule="atLeast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A04" w:rsidRDefault="00640A04" w:rsidP="00640A04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0" w:lineRule="atLeast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A04" w:rsidRDefault="00640A04" w:rsidP="00640A04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0" w:lineRule="atLeast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A04" w:rsidRDefault="00640A04" w:rsidP="00640A04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0" w:lineRule="atLeast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A04" w:rsidRDefault="00640A04" w:rsidP="00640A04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0" w:lineRule="atLeast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A04" w:rsidRDefault="00640A04" w:rsidP="00640A04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0" w:lineRule="atLeast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A04" w:rsidRDefault="00640A04" w:rsidP="00640A04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0" w:lineRule="atLeast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A04" w:rsidRDefault="00640A04" w:rsidP="00640A04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0" w:lineRule="atLeast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A04" w:rsidRDefault="00640A04" w:rsidP="00640A04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0" w:lineRule="atLeast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A04" w:rsidRDefault="00640A04" w:rsidP="00640A04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0" w:lineRule="atLeast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A04" w:rsidRPr="007E45CA" w:rsidRDefault="00640A04" w:rsidP="00640A04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0" w:lineRule="atLeast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A04" w:rsidRPr="007E45CA" w:rsidRDefault="00640A04" w:rsidP="00640A04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0" w:lineRule="atLeast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A04" w:rsidRPr="007E45CA" w:rsidRDefault="00640A04" w:rsidP="00640A04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0" w:lineRule="atLeast"/>
        <w:jc w:val="right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5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Приложение №6</w:t>
      </w:r>
    </w:p>
    <w:p w:rsidR="00640A04" w:rsidRPr="007E45CA" w:rsidRDefault="00640A04" w:rsidP="00640A04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0" w:lineRule="atLeast"/>
        <w:ind w:firstLine="567"/>
        <w:jc w:val="right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E4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приказу </w:t>
      </w:r>
      <w:r w:rsidRPr="007E45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41  </w:t>
      </w:r>
      <w:r w:rsidRPr="007E45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от «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28  </w:t>
      </w:r>
      <w:r w:rsidRPr="007E45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»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декабря </w:t>
      </w:r>
      <w:r w:rsidRPr="007E45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2020г. </w:t>
      </w:r>
    </w:p>
    <w:p w:rsidR="00640A04" w:rsidRPr="007E45CA" w:rsidRDefault="00640A04" w:rsidP="00640A04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0" w:lineRule="atLeast"/>
        <w:ind w:firstLine="567"/>
        <w:jc w:val="right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40A04" w:rsidRPr="00070F43" w:rsidRDefault="00640A04" w:rsidP="00640A04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0" w:lineRule="atLeast"/>
        <w:ind w:firstLine="567"/>
        <w:jc w:val="right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</w:p>
    <w:p w:rsidR="00640A04" w:rsidRPr="007E45CA" w:rsidRDefault="00640A04" w:rsidP="00640A04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0" w:lineRule="atLeast"/>
        <w:ind w:firstLine="567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45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КОДЕКС</w:t>
      </w:r>
    </w:p>
    <w:p w:rsidR="00640A04" w:rsidRPr="007E45CA" w:rsidRDefault="00640A04" w:rsidP="00640A04">
      <w:pPr>
        <w:spacing w:after="0" w:line="0" w:lineRule="atLeast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45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ЭТИКИ И СЛУЖЕБНОГО ПОВЕДЕНИЯ РАБОТНИКОВ</w:t>
      </w:r>
    </w:p>
    <w:p w:rsidR="00640A04" w:rsidRPr="00070F43" w:rsidRDefault="00640A04" w:rsidP="00640A04">
      <w:pPr>
        <w:spacing w:after="0" w:line="0" w:lineRule="atLeast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45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МКУК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«КДЦ «Каскад»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Речушинского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СП»</w:t>
      </w:r>
    </w:p>
    <w:p w:rsidR="00640A04" w:rsidRPr="007E45CA" w:rsidRDefault="00640A04" w:rsidP="00640A04">
      <w:pPr>
        <w:spacing w:before="100" w:beforeAutospacing="1" w:after="100" w:afterAutospacing="1" w:line="0" w:lineRule="atLeast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45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1. Общие положения.</w:t>
      </w:r>
    </w:p>
    <w:p w:rsidR="00640A04" w:rsidRPr="00070F43" w:rsidRDefault="00640A04" w:rsidP="00640A04">
      <w:pPr>
        <w:spacing w:after="0" w:line="0" w:lineRule="atLeast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Кодекс этики и служебного поведения работников МКУК «КДЦ «Каскад» </w:t>
      </w:r>
      <w:proofErr w:type="spellStart"/>
      <w:r w:rsidRPr="007E45C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Речушинского</w:t>
      </w:r>
      <w:proofErr w:type="spellEnd"/>
      <w:r w:rsidRPr="007E4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СП»» (далее - Кодекс) разработан в соответствии с положениями </w:t>
      </w:r>
      <w:hyperlink r:id="rId5" w:tgtFrame="_blank" w:history="1">
        <w:r w:rsidRPr="007E45C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Конституции</w:t>
        </w:r>
      </w:hyperlink>
      <w:r w:rsidRPr="007E4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Трудового </w:t>
      </w:r>
      <w:hyperlink r:id="rId6" w:tgtFrame="_blank" w:history="1">
        <w:r w:rsidRPr="007E45C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кодекса</w:t>
        </w:r>
      </w:hyperlink>
      <w:r w:rsidRPr="007E4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Федерального </w:t>
      </w:r>
      <w:hyperlink r:id="rId7" w:tgtFrame="_blank" w:history="1">
        <w:r w:rsidRPr="007E45C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</w:t>
        </w:r>
      </w:hyperlink>
      <w:r w:rsidRPr="007E4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25 декабря 2008 года № 273-ФЗ "О противодействии коррупции", иных нормативных правовых актов Российской Федерации, а также основан на общепризнанных нравственных принципах и нормах росс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ийского общества и государства.</w:t>
      </w:r>
    </w:p>
    <w:p w:rsidR="00640A04" w:rsidRPr="007E45CA" w:rsidRDefault="00640A04" w:rsidP="00640A04">
      <w:pPr>
        <w:spacing w:before="100" w:beforeAutospacing="1" w:after="100" w:afterAutospacing="1" w:line="0" w:lineRule="atLeast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45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2. Сфера действия Кодекса.</w:t>
      </w:r>
    </w:p>
    <w:p w:rsidR="00640A04" w:rsidRPr="007E45CA" w:rsidRDefault="00640A04" w:rsidP="00640A04">
      <w:pPr>
        <w:spacing w:after="0" w:line="0" w:lineRule="atLeast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Кодекс представляет собой свод общих принципов профессиональной этики и основных правил служебного поведения, которыми должны руководствоваться работники МКУК «КДЦ «Каскад» </w:t>
      </w:r>
      <w:proofErr w:type="spellStart"/>
      <w:r w:rsidRPr="007E45C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Речушинского</w:t>
      </w:r>
      <w:proofErr w:type="spellEnd"/>
      <w:r w:rsidRPr="007E4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СП» независимо от замещаемой ими должности.</w:t>
      </w:r>
    </w:p>
    <w:p w:rsidR="00640A04" w:rsidRPr="007E45CA" w:rsidRDefault="00640A04" w:rsidP="00640A04">
      <w:pPr>
        <w:spacing w:after="0" w:line="0" w:lineRule="atLeast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МКУК «КДЦ «Каскад» </w:t>
      </w:r>
      <w:proofErr w:type="spellStart"/>
      <w:r w:rsidRPr="007E45C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Речушинского</w:t>
      </w:r>
      <w:proofErr w:type="spellEnd"/>
      <w:r w:rsidRPr="007E4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СП»  поведения в соответствии с положениями Кодекса.</w:t>
      </w:r>
    </w:p>
    <w:p w:rsidR="00640A04" w:rsidRPr="007E45CA" w:rsidRDefault="00640A04" w:rsidP="00640A04">
      <w:pPr>
        <w:spacing w:after="0" w:line="0" w:lineRule="atLeast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5CA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640A04" w:rsidRDefault="00640A04" w:rsidP="00640A04">
      <w:pPr>
        <w:spacing w:after="0" w:line="0" w:lineRule="atLeast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Гражданин, принимаемый на работу в МКУК «КДЦ «Каскад» </w:t>
      </w:r>
      <w:proofErr w:type="spellStart"/>
      <w:r w:rsidRPr="007E45C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Речушинскоо</w:t>
      </w:r>
      <w:proofErr w:type="spellEnd"/>
      <w:r w:rsidRPr="007E4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СП» должен быть ознакомлен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Кодексом под роспись.</w:t>
      </w:r>
    </w:p>
    <w:p w:rsidR="00640A04" w:rsidRPr="00070F43" w:rsidRDefault="00640A04" w:rsidP="00640A04">
      <w:pPr>
        <w:spacing w:after="0" w:line="0" w:lineRule="atLeast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A04" w:rsidRPr="007E45CA" w:rsidRDefault="00640A04" w:rsidP="00640A04">
      <w:pPr>
        <w:spacing w:after="0" w:line="0" w:lineRule="atLeast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45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3. Основные обязанности, принципы и правила служебного</w:t>
      </w:r>
    </w:p>
    <w:p w:rsidR="00640A04" w:rsidRPr="007E45CA" w:rsidRDefault="00640A04" w:rsidP="00640A04">
      <w:pPr>
        <w:spacing w:after="0" w:line="0" w:lineRule="atLeast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45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поведения работников.</w:t>
      </w:r>
    </w:p>
    <w:p w:rsidR="00640A04" w:rsidRPr="007E45CA" w:rsidRDefault="00640A04" w:rsidP="00640A04">
      <w:pPr>
        <w:spacing w:after="0" w:line="0" w:lineRule="atLeast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0A04" w:rsidRPr="007E45CA" w:rsidRDefault="00640A04" w:rsidP="00640A04">
      <w:pPr>
        <w:spacing w:after="0" w:line="0" w:lineRule="atLeast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​ В соответствии со </w:t>
      </w:r>
      <w:hyperlink r:id="rId8" w:tgtFrame="_blank" w:history="1">
        <w:r w:rsidRPr="007E45C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21</w:t>
        </w:r>
      </w:hyperlink>
      <w:r w:rsidRPr="007E4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Трудового кодекса Российской Федерации работник обязан:</w:t>
      </w:r>
    </w:p>
    <w:p w:rsidR="00640A04" w:rsidRPr="007E45CA" w:rsidRDefault="00640A04" w:rsidP="00640A04">
      <w:pPr>
        <w:spacing w:after="0" w:line="0" w:lineRule="atLeast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5C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добросовестно исполнять свои трудовые обязанности, возложенные на него трудовым договором;</w:t>
      </w:r>
    </w:p>
    <w:p w:rsidR="00640A04" w:rsidRPr="007E45CA" w:rsidRDefault="00640A04" w:rsidP="00640A04">
      <w:pPr>
        <w:spacing w:after="0" w:line="0" w:lineRule="atLeast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5C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правила внутреннего трудового распорядка;</w:t>
      </w:r>
    </w:p>
    <w:p w:rsidR="00640A04" w:rsidRPr="007E45CA" w:rsidRDefault="00640A04" w:rsidP="00640A04">
      <w:pPr>
        <w:spacing w:after="0" w:line="0" w:lineRule="atLeast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5C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трудовую дисциплину;</w:t>
      </w:r>
    </w:p>
    <w:p w:rsidR="00640A04" w:rsidRPr="007E45CA" w:rsidRDefault="00640A04" w:rsidP="00640A04">
      <w:pPr>
        <w:spacing w:after="0" w:line="0" w:lineRule="atLeast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5CA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установленные нормы труда;</w:t>
      </w:r>
    </w:p>
    <w:p w:rsidR="00640A04" w:rsidRPr="007E45CA" w:rsidRDefault="00640A04" w:rsidP="00640A04">
      <w:pPr>
        <w:spacing w:after="0" w:line="0" w:lineRule="atLeast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5C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требования по охране труда и обеспечению безопасности труда;</w:t>
      </w:r>
    </w:p>
    <w:p w:rsidR="00640A04" w:rsidRPr="007E45CA" w:rsidRDefault="00640A04" w:rsidP="00640A04">
      <w:pPr>
        <w:spacing w:after="0" w:line="0" w:lineRule="atLeast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5CA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640A04" w:rsidRPr="007E45CA" w:rsidRDefault="00640A04" w:rsidP="00640A04">
      <w:pPr>
        <w:spacing w:after="0" w:line="0" w:lineRule="atLeast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5C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640A04" w:rsidRPr="007E45CA" w:rsidRDefault="00640A04" w:rsidP="00640A04">
      <w:pPr>
        <w:spacing w:after="0" w:line="0" w:lineRule="atLeast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Основные принципы служебного поведения работников являются основой поведения граждан в связи с нахождением их в трудовых отношениях с МКУК «КДЦ «Каскад» </w:t>
      </w:r>
      <w:proofErr w:type="spellStart"/>
      <w:r w:rsidRPr="007E45C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Речушинского</w:t>
      </w:r>
      <w:proofErr w:type="spellEnd"/>
      <w:r w:rsidRPr="007E4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СП».</w:t>
      </w:r>
    </w:p>
    <w:p w:rsidR="00640A04" w:rsidRPr="007E45CA" w:rsidRDefault="00640A04" w:rsidP="00640A04">
      <w:pPr>
        <w:spacing w:after="0" w:line="0" w:lineRule="atLeast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5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Работники, сознавая ответственность перед гражданами, обществом и государством, призваны:</w:t>
      </w:r>
    </w:p>
    <w:p w:rsidR="00640A04" w:rsidRPr="007E45CA" w:rsidRDefault="00640A04" w:rsidP="00640A04">
      <w:pPr>
        <w:spacing w:after="0" w:line="0" w:lineRule="atLeast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5CA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исходить из того, что признание, соблюдение и защита прав и свобод человека и гражданина определяют основной смысл и содержание деятельности МКУК «</w:t>
      </w:r>
      <w:proofErr w:type="spellStart"/>
      <w:r w:rsidRPr="007E45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Премера</w:t>
      </w:r>
      <w:proofErr w:type="spellEnd"/>
      <w:r w:rsidRPr="007E4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»; </w:t>
      </w:r>
    </w:p>
    <w:p w:rsidR="00640A04" w:rsidRPr="007E45CA" w:rsidRDefault="00640A04" w:rsidP="00640A04">
      <w:pPr>
        <w:tabs>
          <w:tab w:val="left" w:pos="851"/>
        </w:tabs>
        <w:spacing w:after="0" w:line="0" w:lineRule="atLeast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5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Pr="007E45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соблюдать </w:t>
      </w:r>
      <w:hyperlink r:id="rId9" w:tgtFrame="_blank" w:history="1">
        <w:r w:rsidRPr="007E45C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Конституцию</w:t>
        </w:r>
      </w:hyperlink>
      <w:r w:rsidRPr="007E4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законодательство Российской Федерации и Иркутской области, не допускать нарушения законов и иных нормативных правовых актов;</w:t>
      </w:r>
    </w:p>
    <w:p w:rsidR="00640A04" w:rsidRPr="007E45CA" w:rsidRDefault="00640A04" w:rsidP="00640A04">
      <w:pPr>
        <w:spacing w:after="0" w:line="0" w:lineRule="atLeast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обеспечивать эффективную работу МКУК «КДЦ «Каскад» </w:t>
      </w:r>
      <w:proofErr w:type="spellStart"/>
      <w:r w:rsidRPr="007E45C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Речяушинского</w:t>
      </w:r>
      <w:proofErr w:type="spellEnd"/>
      <w:r w:rsidRPr="007E4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СП»;</w:t>
      </w:r>
    </w:p>
    <w:p w:rsidR="00640A04" w:rsidRPr="007E45CA" w:rsidRDefault="00640A04" w:rsidP="00640A04">
      <w:pPr>
        <w:spacing w:after="0" w:line="0" w:lineRule="atLeast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осуществлять свою деятельность в пределах предмета и целей деятельности МКУК «КДЦ «Каскад» </w:t>
      </w:r>
      <w:proofErr w:type="spellStart"/>
      <w:r w:rsidRPr="007E45C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Речушинского</w:t>
      </w:r>
      <w:proofErr w:type="spellEnd"/>
      <w:r w:rsidRPr="007E4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СП»;</w:t>
      </w:r>
    </w:p>
    <w:p w:rsidR="00640A04" w:rsidRPr="007E45CA" w:rsidRDefault="00640A04" w:rsidP="00640A04">
      <w:pPr>
        <w:spacing w:after="0" w:line="0" w:lineRule="atLeast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5C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исполнении должностных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640A04" w:rsidRPr="007E45CA" w:rsidRDefault="00640A04" w:rsidP="00640A04">
      <w:pPr>
        <w:spacing w:after="0" w:line="0" w:lineRule="atLeast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5CA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640A04" w:rsidRPr="007E45CA" w:rsidRDefault="00640A04" w:rsidP="00640A04">
      <w:pPr>
        <w:spacing w:after="0" w:line="0" w:lineRule="atLeast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5C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640A04" w:rsidRPr="007E45CA" w:rsidRDefault="00640A04" w:rsidP="00640A04">
      <w:pPr>
        <w:spacing w:after="0" w:line="0" w:lineRule="atLeast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5C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нормы профессиональной этики и правила делового поведения;</w:t>
      </w:r>
    </w:p>
    <w:p w:rsidR="00640A04" w:rsidRPr="007E45CA" w:rsidRDefault="00640A04" w:rsidP="00640A04">
      <w:pPr>
        <w:spacing w:after="0" w:line="0" w:lineRule="atLeast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5C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проявлять корректность и внимательность в обращении с гражданами и должностными лицами;</w:t>
      </w:r>
    </w:p>
    <w:p w:rsidR="00640A04" w:rsidRPr="007E45CA" w:rsidRDefault="00640A04" w:rsidP="00640A04">
      <w:pPr>
        <w:spacing w:after="0" w:line="0" w:lineRule="atLeast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5C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640A04" w:rsidRPr="007E45CA" w:rsidRDefault="00640A04" w:rsidP="00640A04">
      <w:pPr>
        <w:spacing w:after="0" w:line="0" w:lineRule="atLeast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воздерживаться от поведения, которое могло бы вызвать сомнение в добросовестном исполнении работником должностных обязанностей, а также избегать конфликтных ситуаций, способных нанести ущерб его репутации или авторитету МКУК «КДЦ «Каскад» </w:t>
      </w:r>
      <w:proofErr w:type="spellStart"/>
      <w:r w:rsidRPr="007E45C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Речушинского</w:t>
      </w:r>
      <w:proofErr w:type="spellEnd"/>
      <w:r w:rsidRPr="007E4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СП»;</w:t>
      </w:r>
    </w:p>
    <w:p w:rsidR="00640A04" w:rsidRPr="007E45CA" w:rsidRDefault="00640A04" w:rsidP="00640A04">
      <w:pPr>
        <w:spacing w:after="0" w:line="0" w:lineRule="atLeast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5C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характера;</w:t>
      </w:r>
    </w:p>
    <w:p w:rsidR="00640A04" w:rsidRPr="007E45CA" w:rsidRDefault="00640A04" w:rsidP="00640A04">
      <w:pPr>
        <w:spacing w:after="0" w:line="0" w:lineRule="atLeast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воздерживаться от публичных высказываний, суждений и оценок в отношении деятельности МКУК «КДЦ «Каскад» </w:t>
      </w:r>
      <w:proofErr w:type="spellStart"/>
      <w:r w:rsidRPr="007E45C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Речушинского</w:t>
      </w:r>
      <w:proofErr w:type="spellEnd"/>
      <w:r w:rsidRPr="007E4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СП», его руководителя, если это не входит в должностные обязанности работника;</w:t>
      </w:r>
    </w:p>
    <w:p w:rsidR="00640A04" w:rsidRPr="007E45CA" w:rsidRDefault="00640A04" w:rsidP="00640A04">
      <w:pPr>
        <w:spacing w:after="0" w:line="0" w:lineRule="atLeast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соблюдать установленные в МКУК «КДЦ «Каскад» </w:t>
      </w:r>
      <w:proofErr w:type="spellStart"/>
      <w:r w:rsidRPr="007E45C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Речушинского</w:t>
      </w:r>
      <w:proofErr w:type="spellEnd"/>
      <w:r w:rsidRPr="007E4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СП»  правила обработки и предоставления служебной информации.</w:t>
      </w:r>
    </w:p>
    <w:p w:rsidR="00640A04" w:rsidRPr="007E45CA" w:rsidRDefault="00640A04" w:rsidP="00640A04">
      <w:pPr>
        <w:spacing w:after="0" w:line="0" w:lineRule="atLeast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5CA">
        <w:rPr>
          <w:rFonts w:ascii="Times New Roman" w:eastAsia="Times New Roman" w:hAnsi="Times New Roman" w:cs="Times New Roman"/>
          <w:sz w:val="24"/>
          <w:szCs w:val="24"/>
          <w:lang w:eastAsia="ru-RU"/>
        </w:rPr>
        <w:t>3.3. ​ В целях противодействия коррупции работнику рекомендуется:</w:t>
      </w:r>
    </w:p>
    <w:p w:rsidR="00640A04" w:rsidRPr="007E45CA" w:rsidRDefault="00640A04" w:rsidP="00640A04">
      <w:pPr>
        <w:spacing w:after="0" w:line="0" w:lineRule="atLeast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проявлять при исполнении должностных обязанностей добросовестность, объективность, честность, беспристрастность, не допускать </w:t>
      </w:r>
      <w:proofErr w:type="spellStart"/>
      <w:r w:rsidRPr="007E45C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коррупционно</w:t>
      </w:r>
      <w:proofErr w:type="spellEnd"/>
      <w:r w:rsidRPr="007E45CA">
        <w:rPr>
          <w:rFonts w:ascii="Times New Roman" w:eastAsia="Times New Roman" w:hAnsi="Times New Roman" w:cs="Times New Roman"/>
          <w:sz w:val="24"/>
          <w:szCs w:val="24"/>
          <w:lang w:eastAsia="ru-RU"/>
        </w:rPr>
        <w:t>-опасного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правонарушение);</w:t>
      </w:r>
    </w:p>
    <w:p w:rsidR="00640A04" w:rsidRPr="007E45CA" w:rsidRDefault="00640A04" w:rsidP="00640A04">
      <w:pPr>
        <w:spacing w:after="0" w:line="0" w:lineRule="atLeast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5C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противодействовать коррупционным проявлениям и предпринимать меры по профилактике коррупции в порядке, установленном действующим законодательством;</w:t>
      </w:r>
    </w:p>
    <w:p w:rsidR="00640A04" w:rsidRPr="007E45CA" w:rsidRDefault="00640A04" w:rsidP="00640A04">
      <w:pPr>
        <w:spacing w:after="0" w:line="0" w:lineRule="atLeast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5CA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</w:p>
    <w:p w:rsidR="00640A04" w:rsidRPr="007E45CA" w:rsidRDefault="00640A04" w:rsidP="00640A04">
      <w:pPr>
        <w:spacing w:after="0" w:line="0" w:lineRule="atLeast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5C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допускать получения в связи с исполнением должностных обязанностей вознаграждения (неосновательного обогащения) в денежной либо натуральной форме от физических и юридических лиц (подарки, деньги, ценности, ссуды, услуги материального характера, оплата развлечений, отдыха, транспортных расходов и т.д.) для себя и для третьих лиц;</w:t>
      </w:r>
    </w:p>
    <w:p w:rsidR="00640A04" w:rsidRPr="007E45CA" w:rsidRDefault="00640A04" w:rsidP="00640A04">
      <w:pPr>
        <w:spacing w:after="0" w:line="0" w:lineRule="atLeast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5C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принимать меры по недопущению возможности возникновения конфликта интересов и урегулированию возникших случаев конфликта интересов, не допускать при исполнении должностных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640A04" w:rsidRPr="007E45CA" w:rsidRDefault="00640A04" w:rsidP="00640A04">
      <w:pPr>
        <w:spacing w:after="0" w:line="0" w:lineRule="atLeast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5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3.4.​ 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640A04" w:rsidRPr="007E45CA" w:rsidRDefault="00640A04" w:rsidP="00640A04">
      <w:pPr>
        <w:spacing w:after="0" w:line="0" w:lineRule="atLeast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5CA">
        <w:rPr>
          <w:rFonts w:ascii="Times New Roman" w:eastAsia="Times New Roman" w:hAnsi="Times New Roman" w:cs="Times New Roman"/>
          <w:sz w:val="24"/>
          <w:szCs w:val="24"/>
          <w:lang w:eastAsia="ru-RU"/>
        </w:rPr>
        <w:t>3.5.​ 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климата. Внедрять в практику стандарты и процедуры, направленные на обеспечение добросовестной работы организации, обеспечивать недопущение составления неофициальной отчетности и использования поддельных документов.</w:t>
      </w:r>
    </w:p>
    <w:p w:rsidR="00640A04" w:rsidRPr="007E45CA" w:rsidRDefault="00640A04" w:rsidP="00640A04">
      <w:pPr>
        <w:spacing w:after="0" w:line="0" w:lineRule="atLeast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3.6.​ Работник  МКУК «КДЦ «Каскад» </w:t>
      </w:r>
      <w:proofErr w:type="spellStart"/>
      <w:r w:rsidRPr="007E45C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Речушинского</w:t>
      </w:r>
      <w:proofErr w:type="spellEnd"/>
      <w:r w:rsidRPr="007E4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СП»  не имеет права:</w:t>
      </w:r>
    </w:p>
    <w:p w:rsidR="00640A04" w:rsidRPr="007E45CA" w:rsidRDefault="00640A04" w:rsidP="00640A04">
      <w:pPr>
        <w:spacing w:after="0" w:line="0" w:lineRule="atLeast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5CA">
        <w:rPr>
          <w:rFonts w:ascii="Times New Roman" w:eastAsia="Times New Roman" w:hAnsi="Times New Roman" w:cs="Times New Roman"/>
          <w:sz w:val="24"/>
          <w:szCs w:val="24"/>
          <w:lang w:eastAsia="ru-RU"/>
        </w:rPr>
        <w:t>- злоупотреблять должностными полномочиями, склонять кого-либо к правонарушениям, имеющим коррупционную направленность;</w:t>
      </w:r>
    </w:p>
    <w:p w:rsidR="00640A04" w:rsidRPr="007E45CA" w:rsidRDefault="00640A04" w:rsidP="00640A04">
      <w:pPr>
        <w:spacing w:after="0" w:line="0" w:lineRule="atLeast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5CA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 время исполнения им должностных обязанностей вести себя вызывающе по отношению к окружающим, проявлять негативные эмоции, использовать слова и выражения, не допускаемые деловым этикетом.</w:t>
      </w:r>
    </w:p>
    <w:p w:rsidR="00640A04" w:rsidRPr="007E45CA" w:rsidRDefault="00640A04" w:rsidP="00640A04">
      <w:pPr>
        <w:spacing w:after="0" w:line="0" w:lineRule="atLeast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5CA">
        <w:rPr>
          <w:rFonts w:ascii="Times New Roman" w:eastAsia="Times New Roman" w:hAnsi="Times New Roman" w:cs="Times New Roman"/>
          <w:sz w:val="24"/>
          <w:szCs w:val="24"/>
          <w:lang w:eastAsia="ru-RU"/>
        </w:rPr>
        <w:t>3.7.​ Работник, наделенный организационно-распорядительными полномочиями по отношению к другим работникам, призван:</w:t>
      </w:r>
    </w:p>
    <w:p w:rsidR="00640A04" w:rsidRPr="007E45CA" w:rsidRDefault="00640A04" w:rsidP="00640A04">
      <w:pPr>
        <w:spacing w:after="0" w:line="0" w:lineRule="atLeast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принимать меры по предупреждению коррупции, а также меры к тому, чтобы подчиненные ему работники не допускали </w:t>
      </w:r>
      <w:proofErr w:type="spellStart"/>
      <w:r w:rsidRPr="007E45C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коррупционно</w:t>
      </w:r>
      <w:proofErr w:type="spellEnd"/>
      <w:r w:rsidRPr="007E45CA">
        <w:rPr>
          <w:rFonts w:ascii="Times New Roman" w:eastAsia="Times New Roman" w:hAnsi="Times New Roman" w:cs="Times New Roman"/>
          <w:sz w:val="24"/>
          <w:szCs w:val="24"/>
          <w:lang w:eastAsia="ru-RU"/>
        </w:rPr>
        <w:t>-опасного поведения;</w:t>
      </w:r>
    </w:p>
    <w:p w:rsidR="00640A04" w:rsidRPr="007E45CA" w:rsidRDefault="00640A04" w:rsidP="00640A04">
      <w:pPr>
        <w:tabs>
          <w:tab w:val="left" w:pos="851"/>
        </w:tabs>
        <w:spacing w:after="0" w:line="0" w:lineRule="atLeast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E45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своим личным поведением подавать пример честности, беспристрастности и справедливости;</w:t>
      </w:r>
    </w:p>
    <w:p w:rsidR="00640A04" w:rsidRPr="007E45CA" w:rsidRDefault="00640A04" w:rsidP="00640A04">
      <w:pPr>
        <w:spacing w:after="0" w:line="0" w:lineRule="atLeast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5C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640A04" w:rsidRPr="007E45CA" w:rsidRDefault="00640A04" w:rsidP="00640A04">
      <w:pPr>
        <w:spacing w:after="0" w:line="0" w:lineRule="atLeast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5C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</w:t>
      </w:r>
    </w:p>
    <w:p w:rsidR="00640A04" w:rsidRPr="007E45CA" w:rsidRDefault="00640A04" w:rsidP="00640A04">
      <w:pPr>
        <w:spacing w:before="100" w:beforeAutospacing="1" w:after="100" w:afterAutospacing="1" w:line="0" w:lineRule="atLeast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45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4. Ответственность за нарушение Кодекса.</w:t>
      </w:r>
    </w:p>
    <w:p w:rsidR="00640A04" w:rsidRPr="007E45CA" w:rsidRDefault="00640A04" w:rsidP="00640A04">
      <w:pPr>
        <w:spacing w:after="0" w:line="0" w:lineRule="atLeast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A04" w:rsidRPr="007E45CA" w:rsidRDefault="00640A04" w:rsidP="00640A04">
      <w:pPr>
        <w:spacing w:after="0" w:line="0" w:lineRule="atLeast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 Работник МКУК «КДЦ «Каскад» </w:t>
      </w:r>
      <w:proofErr w:type="spellStart"/>
      <w:r w:rsidRPr="007E45C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Речушинского</w:t>
      </w:r>
      <w:proofErr w:type="spellEnd"/>
      <w:r w:rsidRPr="007E4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СП»  обязан вести себя в соответствии с настоящим Кодексом, знакомиться с изменениями, вносимыми в него, и принимать необходимые меры для выполнения его требований.</w:t>
      </w:r>
    </w:p>
    <w:p w:rsidR="00640A04" w:rsidRPr="007E45CA" w:rsidRDefault="00640A04" w:rsidP="00640A04">
      <w:pPr>
        <w:spacing w:after="0" w:line="0" w:lineRule="atLeast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5CA">
        <w:rPr>
          <w:rFonts w:ascii="Times New Roman" w:eastAsia="Times New Roman" w:hAnsi="Times New Roman" w:cs="Times New Roman"/>
          <w:sz w:val="24"/>
          <w:szCs w:val="24"/>
          <w:lang w:eastAsia="ru-RU"/>
        </w:rPr>
        <w:t>4.2. Знание и соблюдение положений Кодекса является одним из критериев оценки качества их профессиональной деятельности и поведения во время исполнения должностных обязанностей.</w:t>
      </w:r>
    </w:p>
    <w:p w:rsidR="00640A04" w:rsidRPr="007E45CA" w:rsidRDefault="00640A04" w:rsidP="00640A04">
      <w:pPr>
        <w:spacing w:after="0" w:line="0" w:lineRule="atLeast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5CA">
        <w:rPr>
          <w:rFonts w:ascii="Times New Roman" w:eastAsia="Times New Roman" w:hAnsi="Times New Roman" w:cs="Times New Roman"/>
          <w:sz w:val="24"/>
          <w:szCs w:val="24"/>
          <w:lang w:eastAsia="ru-RU"/>
        </w:rPr>
        <w:t>4.3. Анализ и оценка соблюдения положений, предусмотренных настоящим Кодексом, являются обязательными при проведении аттестации, назначении на вышестоящую должность, рассмотрении вопросов поощрения и награждения, а также наложении дисциплинарного взыскания.</w:t>
      </w:r>
    </w:p>
    <w:p w:rsidR="00640A04" w:rsidRPr="007E45CA" w:rsidRDefault="00640A04" w:rsidP="00640A04">
      <w:pPr>
        <w:spacing w:after="0" w:line="0" w:lineRule="atLeast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A04" w:rsidRDefault="00640A04" w:rsidP="00640A04">
      <w:pPr>
        <w:spacing w:after="0" w:line="0" w:lineRule="atLeast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A04" w:rsidRDefault="00640A04" w:rsidP="00640A04">
      <w:pPr>
        <w:spacing w:after="0" w:line="0" w:lineRule="atLeast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A04" w:rsidRDefault="00640A04" w:rsidP="00640A04">
      <w:pPr>
        <w:spacing w:after="0" w:line="0" w:lineRule="atLeast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A04" w:rsidRDefault="00640A04" w:rsidP="00640A04">
      <w:pPr>
        <w:spacing w:after="0" w:line="0" w:lineRule="atLeast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A04" w:rsidRDefault="00640A04" w:rsidP="00640A04">
      <w:pPr>
        <w:spacing w:after="0" w:line="0" w:lineRule="atLeast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A04" w:rsidRDefault="00640A04" w:rsidP="00640A04">
      <w:pPr>
        <w:spacing w:after="0" w:line="0" w:lineRule="atLeast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A04" w:rsidRDefault="00640A04" w:rsidP="00640A04">
      <w:pPr>
        <w:spacing w:after="0" w:line="0" w:lineRule="atLeast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A04" w:rsidRDefault="00640A04" w:rsidP="00640A04">
      <w:pPr>
        <w:spacing w:after="0" w:line="0" w:lineRule="atLeast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A04" w:rsidRDefault="00640A04" w:rsidP="00640A04">
      <w:pPr>
        <w:spacing w:after="0" w:line="0" w:lineRule="atLeast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A04" w:rsidRDefault="00640A04" w:rsidP="00640A04">
      <w:pPr>
        <w:spacing w:after="0" w:line="0" w:lineRule="atLeast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A04" w:rsidRDefault="00640A04" w:rsidP="00640A04">
      <w:pPr>
        <w:spacing w:after="0" w:line="0" w:lineRule="atLeast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_GoBack"/>
      <w:bookmarkEnd w:id="5"/>
    </w:p>
    <w:p w:rsidR="00640A04" w:rsidRPr="007E45CA" w:rsidRDefault="00640A04" w:rsidP="00640A04">
      <w:pPr>
        <w:spacing w:after="0" w:line="0" w:lineRule="atLeast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A04" w:rsidRPr="007E45CA" w:rsidRDefault="00640A04" w:rsidP="00640A04">
      <w:pPr>
        <w:spacing w:after="0" w:line="0" w:lineRule="atLeast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A04" w:rsidRPr="007E45CA" w:rsidRDefault="00640A04" w:rsidP="00640A04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0" w:lineRule="atLeast"/>
        <w:ind w:firstLine="567"/>
        <w:jc w:val="right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5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№7</w:t>
      </w:r>
    </w:p>
    <w:p w:rsidR="00640A04" w:rsidRPr="007E45CA" w:rsidRDefault="00640A04" w:rsidP="00640A04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0" w:lineRule="atLeast"/>
        <w:ind w:firstLine="567"/>
        <w:jc w:val="right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E4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приказу </w:t>
      </w:r>
      <w:r w:rsidRPr="007E45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№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41</w:t>
      </w:r>
      <w:r w:rsidRPr="007E45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от «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28</w:t>
      </w:r>
      <w:r w:rsidRPr="007E45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»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декабря </w:t>
      </w:r>
      <w:r w:rsidRPr="007E45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2020г. </w:t>
      </w:r>
    </w:p>
    <w:p w:rsidR="00640A04" w:rsidRPr="007E45CA" w:rsidRDefault="00640A04" w:rsidP="00640A04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0" w:lineRule="atLeast"/>
        <w:ind w:firstLine="567"/>
        <w:jc w:val="right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7E4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</w:p>
    <w:p w:rsidR="00640A04" w:rsidRPr="007E45CA" w:rsidRDefault="00640A04" w:rsidP="00640A04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0" w:lineRule="atLeast"/>
        <w:ind w:firstLine="567"/>
        <w:jc w:val="center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5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640A04" w:rsidRPr="007E45CA" w:rsidRDefault="00640A04" w:rsidP="00640A04">
      <w:pPr>
        <w:shd w:val="clear" w:color="auto" w:fill="FAFAFA"/>
        <w:overflowPunct w:val="0"/>
        <w:autoSpaceDE w:val="0"/>
        <w:autoSpaceDN w:val="0"/>
        <w:adjustRightInd w:val="0"/>
        <w:spacing w:after="0" w:line="0" w:lineRule="atLeast"/>
        <w:ind w:firstLine="567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45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порядке предотвращения и урегулирования конфликта интересов</w:t>
      </w:r>
    </w:p>
    <w:p w:rsidR="00640A04" w:rsidRPr="007E45CA" w:rsidRDefault="00640A04" w:rsidP="00640A04">
      <w:pPr>
        <w:spacing w:after="0" w:line="0" w:lineRule="atLeast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45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МКУК «КДЦ «Каскад» </w:t>
      </w:r>
      <w:proofErr w:type="spellStart"/>
      <w:r w:rsidRPr="007E45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Речушинского</w:t>
      </w:r>
      <w:proofErr w:type="spellEnd"/>
      <w:r w:rsidRPr="007E45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СП»»</w:t>
      </w:r>
    </w:p>
    <w:p w:rsidR="00640A04" w:rsidRPr="007E45CA" w:rsidRDefault="00640A04" w:rsidP="00640A04">
      <w:pPr>
        <w:shd w:val="clear" w:color="auto" w:fill="FFFFFF"/>
        <w:overflowPunct w:val="0"/>
        <w:autoSpaceDE w:val="0"/>
        <w:autoSpaceDN w:val="0"/>
        <w:adjustRightInd w:val="0"/>
        <w:spacing w:after="0" w:line="0" w:lineRule="atLeast"/>
        <w:ind w:firstLine="567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0A04" w:rsidRPr="007E45CA" w:rsidRDefault="00640A04" w:rsidP="00640A04">
      <w:pPr>
        <w:shd w:val="clear" w:color="auto" w:fill="FFFFFF"/>
        <w:overflowPunct w:val="0"/>
        <w:autoSpaceDE w:val="0"/>
        <w:autoSpaceDN w:val="0"/>
        <w:adjustRightInd w:val="0"/>
        <w:spacing w:after="0" w:line="0" w:lineRule="atLeast"/>
        <w:ind w:firstLine="567"/>
        <w:jc w:val="center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5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640A04" w:rsidRPr="007E45CA" w:rsidRDefault="00640A04" w:rsidP="00640A04">
      <w:pPr>
        <w:overflowPunct w:val="0"/>
        <w:autoSpaceDE w:val="0"/>
        <w:autoSpaceDN w:val="0"/>
        <w:adjustRightInd w:val="0"/>
        <w:spacing w:after="0" w:line="0" w:lineRule="atLeast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1.1.Настоящее Положение разработано в целях реализации Федерального закона от 25 декабря 2008 года № 273-ФЗ "О противодействии коррупции". </w:t>
      </w:r>
    </w:p>
    <w:p w:rsidR="00640A04" w:rsidRPr="007E45CA" w:rsidRDefault="00640A04" w:rsidP="00640A04">
      <w:pPr>
        <w:shd w:val="clear" w:color="auto" w:fill="FFFFFF"/>
        <w:overflowPunct w:val="0"/>
        <w:autoSpaceDE w:val="0"/>
        <w:autoSpaceDN w:val="0"/>
        <w:adjustRightInd w:val="0"/>
        <w:spacing w:after="0" w:line="0" w:lineRule="atLeast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5CA">
        <w:rPr>
          <w:rFonts w:ascii="Times New Roman" w:eastAsia="Times New Roman" w:hAnsi="Times New Roman" w:cs="Times New Roman"/>
          <w:sz w:val="24"/>
          <w:szCs w:val="24"/>
          <w:lang w:eastAsia="ru-RU"/>
        </w:rPr>
        <w:t>1.2.Положение о конфликте интересов – это внутренний документ Учреждения, устанавливающий порядок выявления и урегулирования конфликтов интересов, возникающих у работников в ходе выполнения ими должностных (трудовых) обязанностей.</w:t>
      </w:r>
    </w:p>
    <w:p w:rsidR="00640A04" w:rsidRPr="007E45CA" w:rsidRDefault="00640A04" w:rsidP="00640A04">
      <w:pPr>
        <w:overflowPunct w:val="0"/>
        <w:autoSpaceDE w:val="0"/>
        <w:autoSpaceDN w:val="0"/>
        <w:adjustRightInd w:val="0"/>
        <w:spacing w:after="0" w:line="0" w:lineRule="atLeast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5CA">
        <w:rPr>
          <w:rFonts w:ascii="Times New Roman" w:eastAsia="Times New Roman" w:hAnsi="Times New Roman" w:cs="Times New Roman"/>
          <w:sz w:val="24"/>
          <w:szCs w:val="24"/>
          <w:lang w:eastAsia="ru-RU"/>
        </w:rPr>
        <w:t>1.3.В настоящем Положении под конфликтом интересов понимается ситуация, при которой личная заинтересованность (прямая или косвенная) работника Учреждения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Учреждения и правами и законными интересами Учреждения, способное привести к причинению вреда правам и законным интересам, имуществу и (или) деловой репутации Учреждения.</w:t>
      </w:r>
    </w:p>
    <w:p w:rsidR="00640A04" w:rsidRPr="007E45CA" w:rsidRDefault="00640A04" w:rsidP="00640A04">
      <w:pPr>
        <w:overflowPunct w:val="0"/>
        <w:autoSpaceDE w:val="0"/>
        <w:autoSpaceDN w:val="0"/>
        <w:adjustRightInd w:val="0"/>
        <w:spacing w:after="0" w:line="0" w:lineRule="atLeast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45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0A04" w:rsidRPr="007E45CA" w:rsidRDefault="00640A04" w:rsidP="00640A04">
      <w:pPr>
        <w:overflowPunct w:val="0"/>
        <w:autoSpaceDE w:val="0"/>
        <w:autoSpaceDN w:val="0"/>
        <w:adjustRightInd w:val="0"/>
        <w:spacing w:after="0" w:line="0" w:lineRule="atLeast"/>
        <w:ind w:firstLine="567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45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КРУГ ЛИЦ, ПОПАДАЮЩИХ ПОД ВОЗДЕЙСТВИЕ</w:t>
      </w:r>
    </w:p>
    <w:p w:rsidR="00640A04" w:rsidRPr="007E45CA" w:rsidRDefault="00640A04" w:rsidP="00640A04">
      <w:pPr>
        <w:overflowPunct w:val="0"/>
        <w:autoSpaceDE w:val="0"/>
        <w:autoSpaceDN w:val="0"/>
        <w:adjustRightInd w:val="0"/>
        <w:spacing w:after="0" w:line="0" w:lineRule="atLeast"/>
        <w:ind w:firstLine="567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45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НАСТОЯЩЕГО ПОЛОЖЕНИЯ</w:t>
      </w:r>
    </w:p>
    <w:p w:rsidR="00640A04" w:rsidRPr="007E45CA" w:rsidRDefault="00640A04" w:rsidP="00640A04">
      <w:pPr>
        <w:overflowPunct w:val="0"/>
        <w:autoSpaceDE w:val="0"/>
        <w:autoSpaceDN w:val="0"/>
        <w:adjustRightInd w:val="0"/>
        <w:spacing w:after="0" w:line="0" w:lineRule="atLeast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0A04" w:rsidRPr="007E45CA" w:rsidRDefault="00640A04" w:rsidP="00640A04">
      <w:pPr>
        <w:overflowPunct w:val="0"/>
        <w:autoSpaceDE w:val="0"/>
        <w:autoSpaceDN w:val="0"/>
        <w:adjustRightInd w:val="0"/>
        <w:spacing w:after="0" w:line="0" w:lineRule="atLeast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5CA">
        <w:rPr>
          <w:rFonts w:ascii="Times New Roman" w:eastAsia="Times New Roman" w:hAnsi="Times New Roman" w:cs="Times New Roman"/>
          <w:sz w:val="24"/>
          <w:szCs w:val="24"/>
          <w:lang w:eastAsia="ru-RU"/>
        </w:rPr>
        <w:t>2.1. Действие настоящего Положения распространяется на всех работников Учреждения, вне зависимости от уровня занимаемой ими должности и на физических лиц, сотрудничающих с Учреждением на основе гражданско-правовых договоров.</w:t>
      </w:r>
    </w:p>
    <w:p w:rsidR="00640A04" w:rsidRPr="007E45CA" w:rsidRDefault="00640A04" w:rsidP="00640A04">
      <w:pPr>
        <w:overflowPunct w:val="0"/>
        <w:autoSpaceDE w:val="0"/>
        <w:autoSpaceDN w:val="0"/>
        <w:adjustRightInd w:val="0"/>
        <w:spacing w:after="0" w:line="0" w:lineRule="atLeast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5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0A04" w:rsidRPr="007E45CA" w:rsidRDefault="00640A04" w:rsidP="00640A04">
      <w:pPr>
        <w:overflowPunct w:val="0"/>
        <w:autoSpaceDE w:val="0"/>
        <w:autoSpaceDN w:val="0"/>
        <w:adjustRightInd w:val="0"/>
        <w:spacing w:after="0" w:line="0" w:lineRule="atLeast"/>
        <w:ind w:firstLine="567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45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ОСНОВНЫЕ ПРИНЦИПЫ УПРАВЛЕНИЯ КОНФЛИКТОМ ИНТЕРЕСОВ В УЧРЕЖДЕНИИ</w:t>
      </w:r>
    </w:p>
    <w:p w:rsidR="00640A04" w:rsidRPr="007E45CA" w:rsidRDefault="00640A04" w:rsidP="00640A04">
      <w:pPr>
        <w:overflowPunct w:val="0"/>
        <w:autoSpaceDE w:val="0"/>
        <w:autoSpaceDN w:val="0"/>
        <w:adjustRightInd w:val="0"/>
        <w:spacing w:after="0" w:line="0" w:lineRule="atLeast"/>
        <w:ind w:firstLine="567"/>
        <w:jc w:val="center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A04" w:rsidRPr="007E45CA" w:rsidRDefault="00640A04" w:rsidP="00640A04">
      <w:pPr>
        <w:overflowPunct w:val="0"/>
        <w:autoSpaceDE w:val="0"/>
        <w:autoSpaceDN w:val="0"/>
        <w:adjustRightInd w:val="0"/>
        <w:spacing w:after="0" w:line="0" w:lineRule="atLeast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5CA">
        <w:rPr>
          <w:rFonts w:ascii="Times New Roman" w:eastAsia="Times New Roman" w:hAnsi="Times New Roman" w:cs="Times New Roman"/>
          <w:sz w:val="24"/>
          <w:szCs w:val="24"/>
          <w:lang w:eastAsia="ru-RU"/>
        </w:rPr>
        <w:t>3.1.В основу работы по управлению конфликтом интересов в Учреждении положены следующие принципы:</w:t>
      </w:r>
    </w:p>
    <w:p w:rsidR="00640A04" w:rsidRPr="007E45CA" w:rsidRDefault="00640A04" w:rsidP="00640A04">
      <w:pPr>
        <w:overflowPunct w:val="0"/>
        <w:autoSpaceDE w:val="0"/>
        <w:autoSpaceDN w:val="0"/>
        <w:adjustRightInd w:val="0"/>
        <w:spacing w:after="0" w:line="0" w:lineRule="atLeast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5CA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-обязательность раскрытия сведений о реальном или потенциальном конфликте интересов;</w:t>
      </w:r>
    </w:p>
    <w:p w:rsidR="00640A04" w:rsidRPr="007E45CA" w:rsidRDefault="00640A04" w:rsidP="00640A04">
      <w:pPr>
        <w:overflowPunct w:val="0"/>
        <w:autoSpaceDE w:val="0"/>
        <w:autoSpaceDN w:val="0"/>
        <w:adjustRightInd w:val="0"/>
        <w:spacing w:after="0" w:line="0" w:lineRule="atLeast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-индивидуальное рассмотрение и оценке </w:t>
      </w:r>
      <w:proofErr w:type="spellStart"/>
      <w:r w:rsidRPr="007E45C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репутационных</w:t>
      </w:r>
      <w:proofErr w:type="spellEnd"/>
      <w:r w:rsidRPr="007E4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рисков для Учреждения при выявлении каждого конфликта интересов и его урегулирования;</w:t>
      </w:r>
    </w:p>
    <w:p w:rsidR="00640A04" w:rsidRPr="007E45CA" w:rsidRDefault="00640A04" w:rsidP="00640A04">
      <w:pPr>
        <w:overflowPunct w:val="0"/>
        <w:autoSpaceDE w:val="0"/>
        <w:autoSpaceDN w:val="0"/>
        <w:adjustRightInd w:val="0"/>
        <w:spacing w:after="0" w:line="0" w:lineRule="atLeast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5CA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-конфиденциальность процесса раскрытия сведений о конфликте интересов и процесса его урегулирования;</w:t>
      </w:r>
    </w:p>
    <w:p w:rsidR="00640A04" w:rsidRPr="007E45CA" w:rsidRDefault="00640A04" w:rsidP="00640A04">
      <w:pPr>
        <w:overflowPunct w:val="0"/>
        <w:autoSpaceDE w:val="0"/>
        <w:autoSpaceDN w:val="0"/>
        <w:adjustRightInd w:val="0"/>
        <w:spacing w:after="0" w:line="0" w:lineRule="atLeast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5CA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-соблюдение баланса интересов Учреждения и работника при урегулировании конфликта интересов;</w:t>
      </w:r>
    </w:p>
    <w:p w:rsidR="00640A04" w:rsidRPr="007E45CA" w:rsidRDefault="00640A04" w:rsidP="00640A04">
      <w:pPr>
        <w:overflowPunct w:val="0"/>
        <w:autoSpaceDE w:val="0"/>
        <w:autoSpaceDN w:val="0"/>
        <w:adjustRightInd w:val="0"/>
        <w:spacing w:after="0" w:line="0" w:lineRule="atLeast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5CA">
        <w:rPr>
          <w:rFonts w:ascii="Times New Roman" w:eastAsia="Times New Roman" w:hAnsi="Times New Roman" w:cs="Times New Roman"/>
          <w:sz w:val="24"/>
          <w:szCs w:val="24"/>
          <w:lang w:eastAsia="ru-RU"/>
        </w:rPr>
        <w:t>-защита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Учреждением.</w:t>
      </w:r>
    </w:p>
    <w:p w:rsidR="00640A04" w:rsidRPr="007E45CA" w:rsidRDefault="00640A04" w:rsidP="00640A04">
      <w:pPr>
        <w:overflowPunct w:val="0"/>
        <w:autoSpaceDE w:val="0"/>
        <w:autoSpaceDN w:val="0"/>
        <w:adjustRightInd w:val="0"/>
        <w:spacing w:after="0" w:line="0" w:lineRule="atLeast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45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0A04" w:rsidRPr="007E45CA" w:rsidRDefault="00640A04" w:rsidP="00640A04">
      <w:pPr>
        <w:overflowPunct w:val="0"/>
        <w:autoSpaceDE w:val="0"/>
        <w:autoSpaceDN w:val="0"/>
        <w:adjustRightInd w:val="0"/>
        <w:spacing w:after="0" w:line="0" w:lineRule="atLeast"/>
        <w:ind w:firstLine="567"/>
        <w:jc w:val="center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5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ПОРЯДОК РАСКРЫТИЯ КОНФЛИКТА ИНТЕРЕСОВ РАБОТНИКОМ УЧРЕЖДЕНИЯ И ПОРЯДОК ЕГО УРЕГУЛИРОВАНИЯ, В ТОМ ЧИСЛЕ ВОЗМОЖНЫЕ СПОСОБЫ РАЗРЕШЕНИЯ ВОЗНИКЩЕГО КОНФЛИКТА ИНТЕРЕСОВ</w:t>
      </w:r>
    </w:p>
    <w:p w:rsidR="00640A04" w:rsidRPr="007E45CA" w:rsidRDefault="00640A04" w:rsidP="00640A04">
      <w:pPr>
        <w:overflowPunct w:val="0"/>
        <w:autoSpaceDE w:val="0"/>
        <w:autoSpaceDN w:val="0"/>
        <w:adjustRightInd w:val="0"/>
        <w:spacing w:after="0" w:line="0" w:lineRule="atLeast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5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0A04" w:rsidRPr="007E45CA" w:rsidRDefault="00640A04" w:rsidP="00640A04">
      <w:pPr>
        <w:overflowPunct w:val="0"/>
        <w:autoSpaceDE w:val="0"/>
        <w:autoSpaceDN w:val="0"/>
        <w:adjustRightInd w:val="0"/>
        <w:spacing w:after="0" w:line="0" w:lineRule="atLeast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5CA">
        <w:rPr>
          <w:rFonts w:ascii="Times New Roman" w:eastAsia="Times New Roman" w:hAnsi="Times New Roman" w:cs="Times New Roman"/>
          <w:sz w:val="24"/>
          <w:szCs w:val="24"/>
          <w:lang w:eastAsia="ru-RU"/>
        </w:rPr>
        <w:t>4.1.Процедура раскрытия интересов доводится до сведения всех работников Учреждения. Существуют следующие возможные варианты раскрытия конфликта интересов:</w:t>
      </w:r>
    </w:p>
    <w:p w:rsidR="00640A04" w:rsidRPr="007E45CA" w:rsidRDefault="00640A04" w:rsidP="00640A04">
      <w:pPr>
        <w:overflowPunct w:val="0"/>
        <w:autoSpaceDE w:val="0"/>
        <w:autoSpaceDN w:val="0"/>
        <w:adjustRightInd w:val="0"/>
        <w:spacing w:after="0" w:line="0" w:lineRule="atLeast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5CA">
        <w:rPr>
          <w:rFonts w:ascii="Times New Roman" w:eastAsia="Times New Roman" w:hAnsi="Times New Roman" w:cs="Times New Roman"/>
          <w:sz w:val="24"/>
          <w:szCs w:val="24"/>
          <w:lang w:eastAsia="ru-RU"/>
        </w:rPr>
        <w:t>-раскрытие сведений о конфликте интересов при приеме на работу;</w:t>
      </w:r>
    </w:p>
    <w:p w:rsidR="00640A04" w:rsidRPr="007E45CA" w:rsidRDefault="00640A04" w:rsidP="00640A04">
      <w:pPr>
        <w:overflowPunct w:val="0"/>
        <w:autoSpaceDE w:val="0"/>
        <w:autoSpaceDN w:val="0"/>
        <w:adjustRightInd w:val="0"/>
        <w:spacing w:after="0" w:line="0" w:lineRule="atLeast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5CA">
        <w:rPr>
          <w:rFonts w:ascii="Times New Roman" w:eastAsia="Times New Roman" w:hAnsi="Times New Roman" w:cs="Times New Roman"/>
          <w:sz w:val="24"/>
          <w:szCs w:val="24"/>
          <w:lang w:eastAsia="ru-RU"/>
        </w:rPr>
        <w:t>-раскрытие сведений о конфликте интересов при назначении на новую должность;</w:t>
      </w:r>
    </w:p>
    <w:p w:rsidR="00640A04" w:rsidRPr="007E45CA" w:rsidRDefault="00640A04" w:rsidP="00640A04">
      <w:pPr>
        <w:overflowPunct w:val="0"/>
        <w:autoSpaceDE w:val="0"/>
        <w:autoSpaceDN w:val="0"/>
        <w:adjustRightInd w:val="0"/>
        <w:spacing w:after="0" w:line="0" w:lineRule="atLeast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5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-раскрытие сведений, по мере возникновения ситуаций конфликта интересов.</w:t>
      </w:r>
    </w:p>
    <w:p w:rsidR="00640A04" w:rsidRPr="007E45CA" w:rsidRDefault="00640A04" w:rsidP="00640A04">
      <w:pPr>
        <w:overflowPunct w:val="0"/>
        <w:autoSpaceDE w:val="0"/>
        <w:autoSpaceDN w:val="0"/>
        <w:adjustRightInd w:val="0"/>
        <w:spacing w:after="0" w:line="0" w:lineRule="atLeast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4.2.Раскрытие сведений о конфликте интересов осуществляется в письменном виде. Может быть допустимым первоначальное раскрытие конфликта интересов в устной форме с последующей фиксацией в письменном виде. Должностным лицом, ответственным за прием сведений о возникающих (имеющихся) конфликтах интересов является председатель Комиссии по соблюдению требований к служебному поведению работников и урегулированию конфликта интересов. </w:t>
      </w:r>
    </w:p>
    <w:p w:rsidR="00640A04" w:rsidRPr="007E45CA" w:rsidRDefault="00640A04" w:rsidP="00640A04">
      <w:pPr>
        <w:overflowPunct w:val="0"/>
        <w:autoSpaceDE w:val="0"/>
        <w:autoSpaceDN w:val="0"/>
        <w:adjustRightInd w:val="0"/>
        <w:spacing w:after="0" w:line="0" w:lineRule="atLeast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4.3.Учреждение берет на себя обязательство конфиденциального рассмотрения представленных сведений и урегулирования конфликта интересов. Поступившая информация должна быть тщательно проверена уполномоченным на это должностным лицом с целью оценки серьезности возникающих для Учреждения рисков и выбора наиболее подходящей формы урегулирования конфликта интересов. </w:t>
      </w:r>
    </w:p>
    <w:p w:rsidR="00640A04" w:rsidRPr="007E45CA" w:rsidRDefault="00640A04" w:rsidP="00640A04">
      <w:pPr>
        <w:overflowPunct w:val="0"/>
        <w:autoSpaceDE w:val="0"/>
        <w:autoSpaceDN w:val="0"/>
        <w:adjustRightInd w:val="0"/>
        <w:spacing w:after="0" w:line="0" w:lineRule="atLeast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5CA">
        <w:rPr>
          <w:rFonts w:ascii="Times New Roman" w:eastAsia="Times New Roman" w:hAnsi="Times New Roman" w:cs="Times New Roman"/>
          <w:sz w:val="24"/>
          <w:szCs w:val="24"/>
          <w:lang w:eastAsia="ru-RU"/>
        </w:rPr>
        <w:t>4.4.В итоге этой работы Учреждение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 Учреждение также может прийти к выводу, что конфликт интересов имеет место, и использовать различные способы его разрешения, в том числе:</w:t>
      </w:r>
    </w:p>
    <w:p w:rsidR="00640A04" w:rsidRPr="007E45CA" w:rsidRDefault="00640A04" w:rsidP="00640A04">
      <w:pPr>
        <w:overflowPunct w:val="0"/>
        <w:autoSpaceDE w:val="0"/>
        <w:autoSpaceDN w:val="0"/>
        <w:adjustRightInd w:val="0"/>
        <w:spacing w:after="0" w:line="0" w:lineRule="atLeast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5CA">
        <w:rPr>
          <w:rFonts w:ascii="Times New Roman" w:eastAsia="Times New Roman" w:hAnsi="Times New Roman" w:cs="Times New Roman"/>
          <w:sz w:val="24"/>
          <w:szCs w:val="24"/>
          <w:lang w:eastAsia="ru-RU"/>
        </w:rPr>
        <w:t>-ограничение доступа работника к конкретной информации, которая может затрагивать личные интересы работника;</w:t>
      </w:r>
    </w:p>
    <w:p w:rsidR="00640A04" w:rsidRPr="007E45CA" w:rsidRDefault="00640A04" w:rsidP="00640A04">
      <w:pPr>
        <w:overflowPunct w:val="0"/>
        <w:autoSpaceDE w:val="0"/>
        <w:autoSpaceDN w:val="0"/>
        <w:adjustRightInd w:val="0"/>
        <w:spacing w:after="0" w:line="0" w:lineRule="atLeast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5CA">
        <w:rPr>
          <w:rFonts w:ascii="Times New Roman" w:eastAsia="Times New Roman" w:hAnsi="Times New Roman" w:cs="Times New Roman"/>
          <w:sz w:val="24"/>
          <w:szCs w:val="24"/>
          <w:lang w:eastAsia="ru-RU"/>
        </w:rPr>
        <w:t>-добровольный отказ работника Учреждения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640A04" w:rsidRPr="007E45CA" w:rsidRDefault="00640A04" w:rsidP="00640A04">
      <w:pPr>
        <w:overflowPunct w:val="0"/>
        <w:autoSpaceDE w:val="0"/>
        <w:autoSpaceDN w:val="0"/>
        <w:adjustRightInd w:val="0"/>
        <w:spacing w:after="0" w:line="0" w:lineRule="atLeast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5CA">
        <w:rPr>
          <w:rFonts w:ascii="Times New Roman" w:eastAsia="Times New Roman" w:hAnsi="Times New Roman" w:cs="Times New Roman"/>
          <w:sz w:val="24"/>
          <w:szCs w:val="24"/>
          <w:lang w:eastAsia="ru-RU"/>
        </w:rPr>
        <w:t>-пересмотр и изменение функциональных обязанностей работника;</w:t>
      </w:r>
    </w:p>
    <w:p w:rsidR="00640A04" w:rsidRPr="007E45CA" w:rsidRDefault="00640A04" w:rsidP="00640A04">
      <w:pPr>
        <w:overflowPunct w:val="0"/>
        <w:autoSpaceDE w:val="0"/>
        <w:autoSpaceDN w:val="0"/>
        <w:adjustRightInd w:val="0"/>
        <w:spacing w:after="0" w:line="0" w:lineRule="atLeast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5CA">
        <w:rPr>
          <w:rFonts w:ascii="Times New Roman" w:eastAsia="Times New Roman" w:hAnsi="Times New Roman" w:cs="Times New Roman"/>
          <w:sz w:val="24"/>
          <w:szCs w:val="24"/>
          <w:lang w:eastAsia="ru-RU"/>
        </w:rPr>
        <w:t>-перевод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640A04" w:rsidRPr="007E45CA" w:rsidRDefault="00640A04" w:rsidP="00640A04">
      <w:pPr>
        <w:overflowPunct w:val="0"/>
        <w:autoSpaceDE w:val="0"/>
        <w:autoSpaceDN w:val="0"/>
        <w:adjustRightInd w:val="0"/>
        <w:spacing w:after="0" w:line="0" w:lineRule="atLeast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5CA">
        <w:rPr>
          <w:rFonts w:ascii="Times New Roman" w:eastAsia="Times New Roman" w:hAnsi="Times New Roman" w:cs="Times New Roman"/>
          <w:sz w:val="24"/>
          <w:szCs w:val="24"/>
          <w:lang w:eastAsia="ru-RU"/>
        </w:rPr>
        <w:t>-отказ работника от своего личного интереса, порождающего конфликт с интересами Учреждения;</w:t>
      </w:r>
    </w:p>
    <w:p w:rsidR="00640A04" w:rsidRPr="007E45CA" w:rsidRDefault="00640A04" w:rsidP="00640A04">
      <w:pPr>
        <w:overflowPunct w:val="0"/>
        <w:autoSpaceDE w:val="0"/>
        <w:autoSpaceDN w:val="0"/>
        <w:adjustRightInd w:val="0"/>
        <w:spacing w:after="0" w:line="0" w:lineRule="atLeast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5CA">
        <w:rPr>
          <w:rFonts w:ascii="Times New Roman" w:eastAsia="Times New Roman" w:hAnsi="Times New Roman" w:cs="Times New Roman"/>
          <w:sz w:val="24"/>
          <w:szCs w:val="24"/>
          <w:lang w:eastAsia="ru-RU"/>
        </w:rPr>
        <w:t>-увольнение работника из Учреждения по инициативе работника.</w:t>
      </w:r>
    </w:p>
    <w:p w:rsidR="00640A04" w:rsidRPr="007E45CA" w:rsidRDefault="00640A04" w:rsidP="00640A04">
      <w:pPr>
        <w:overflowPunct w:val="0"/>
        <w:autoSpaceDE w:val="0"/>
        <w:autoSpaceDN w:val="0"/>
        <w:adjustRightInd w:val="0"/>
        <w:spacing w:after="0" w:line="0" w:lineRule="atLeast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5CA">
        <w:rPr>
          <w:rFonts w:ascii="Times New Roman" w:eastAsia="Times New Roman" w:hAnsi="Times New Roman" w:cs="Times New Roman"/>
          <w:sz w:val="24"/>
          <w:szCs w:val="24"/>
          <w:lang w:eastAsia="ru-RU"/>
        </w:rPr>
        <w:t>4.5.Приведенный перечень способов разрешения конфликта интересов не является исчерпывающим. В каждом конкретном случае по договоренности Учреждения и работника, раскрывшего сведения о конфликте интересов, могут быть найдены иные формы его урегулирования.</w:t>
      </w:r>
    </w:p>
    <w:p w:rsidR="00640A04" w:rsidRPr="007E45CA" w:rsidRDefault="00640A04" w:rsidP="00640A04">
      <w:pPr>
        <w:overflowPunct w:val="0"/>
        <w:autoSpaceDE w:val="0"/>
        <w:autoSpaceDN w:val="0"/>
        <w:adjustRightInd w:val="0"/>
        <w:spacing w:after="0" w:line="0" w:lineRule="atLeast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5CA">
        <w:rPr>
          <w:rFonts w:ascii="Times New Roman" w:eastAsia="Times New Roman" w:hAnsi="Times New Roman" w:cs="Times New Roman"/>
          <w:sz w:val="24"/>
          <w:szCs w:val="24"/>
          <w:lang w:eastAsia="ru-RU"/>
        </w:rPr>
        <w:t>4.6.При разрешении имеющегося конфликта интересов следует выбрать наиболее «мягкую»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«мягкие»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Учреждения.</w:t>
      </w:r>
    </w:p>
    <w:p w:rsidR="00640A04" w:rsidRPr="007E45CA" w:rsidRDefault="00640A04" w:rsidP="00640A04">
      <w:pPr>
        <w:overflowPunct w:val="0"/>
        <w:autoSpaceDE w:val="0"/>
        <w:autoSpaceDN w:val="0"/>
        <w:adjustRightInd w:val="0"/>
        <w:spacing w:after="0" w:line="0" w:lineRule="atLeast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5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0A04" w:rsidRPr="007E45CA" w:rsidRDefault="00640A04" w:rsidP="00640A04">
      <w:pPr>
        <w:overflowPunct w:val="0"/>
        <w:autoSpaceDE w:val="0"/>
        <w:autoSpaceDN w:val="0"/>
        <w:adjustRightInd w:val="0"/>
        <w:spacing w:after="0" w:line="0" w:lineRule="atLeast"/>
        <w:ind w:firstLine="567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45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ОБЯЗАННОСТИ РАБОТНИКОВ В СВЯЗИ С РАСКРЫТИЕМ И УРЕГУЛИРОВАНИЕМ КОНФЛИКТА ИНТЕРЕСОВ</w:t>
      </w:r>
    </w:p>
    <w:p w:rsidR="00640A04" w:rsidRPr="007E45CA" w:rsidRDefault="00640A04" w:rsidP="00640A04">
      <w:pPr>
        <w:overflowPunct w:val="0"/>
        <w:autoSpaceDE w:val="0"/>
        <w:autoSpaceDN w:val="0"/>
        <w:adjustRightInd w:val="0"/>
        <w:spacing w:after="0" w:line="0" w:lineRule="atLeast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5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0A04" w:rsidRPr="007E45CA" w:rsidRDefault="00640A04" w:rsidP="00640A04">
      <w:pPr>
        <w:overflowPunct w:val="0"/>
        <w:autoSpaceDE w:val="0"/>
        <w:autoSpaceDN w:val="0"/>
        <w:adjustRightInd w:val="0"/>
        <w:spacing w:after="0" w:line="0" w:lineRule="atLeast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5CA">
        <w:rPr>
          <w:rFonts w:ascii="Times New Roman" w:eastAsia="Times New Roman" w:hAnsi="Times New Roman" w:cs="Times New Roman"/>
          <w:sz w:val="24"/>
          <w:szCs w:val="24"/>
          <w:lang w:eastAsia="ru-RU"/>
        </w:rPr>
        <w:t>5.1.Положением устанавливаются следующие обязанности работников в связи с раскрытием и урегулированием конфликта интересов:</w:t>
      </w:r>
    </w:p>
    <w:p w:rsidR="00640A04" w:rsidRPr="007E45CA" w:rsidRDefault="00640A04" w:rsidP="00640A04">
      <w:pPr>
        <w:overflowPunct w:val="0"/>
        <w:autoSpaceDE w:val="0"/>
        <w:autoSpaceDN w:val="0"/>
        <w:adjustRightInd w:val="0"/>
        <w:spacing w:after="0" w:line="0" w:lineRule="atLeast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5CA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 принятии решений по деловым вопросам и выполнения своих должностных (трудовых) обязанностей руководствоваться интересами Учреждения – без учета своих личных интересов, интересов своих родственников (супруги, дети, родители, братья, сестры, а также братья, сестры, родители и дети супругов, супруги детей) и друзей;</w:t>
      </w:r>
    </w:p>
    <w:p w:rsidR="00640A04" w:rsidRPr="007E45CA" w:rsidRDefault="00640A04" w:rsidP="00640A04">
      <w:pPr>
        <w:overflowPunct w:val="0"/>
        <w:autoSpaceDE w:val="0"/>
        <w:autoSpaceDN w:val="0"/>
        <w:adjustRightInd w:val="0"/>
        <w:spacing w:after="0" w:line="0" w:lineRule="atLeast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5CA">
        <w:rPr>
          <w:rFonts w:ascii="Times New Roman" w:eastAsia="Times New Roman" w:hAnsi="Times New Roman" w:cs="Times New Roman"/>
          <w:sz w:val="24"/>
          <w:szCs w:val="24"/>
          <w:lang w:eastAsia="ru-RU"/>
        </w:rPr>
        <w:t>-избегать (по возможности) ситуаций и обстоятельств, которые могут привести к конфликту интересов;</w:t>
      </w:r>
    </w:p>
    <w:p w:rsidR="00640A04" w:rsidRPr="007E45CA" w:rsidRDefault="00640A04" w:rsidP="00640A04">
      <w:pPr>
        <w:overflowPunct w:val="0"/>
        <w:autoSpaceDE w:val="0"/>
        <w:autoSpaceDN w:val="0"/>
        <w:adjustRightInd w:val="0"/>
        <w:spacing w:after="0" w:line="0" w:lineRule="atLeast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5CA">
        <w:rPr>
          <w:rFonts w:ascii="Times New Roman" w:eastAsia="Times New Roman" w:hAnsi="Times New Roman" w:cs="Times New Roman"/>
          <w:sz w:val="24"/>
          <w:szCs w:val="24"/>
          <w:lang w:eastAsia="ru-RU"/>
        </w:rPr>
        <w:t>-раскрывать возникший (реальный) или потенциальный конфликт интересов;</w:t>
      </w:r>
    </w:p>
    <w:p w:rsidR="00640A04" w:rsidRPr="007E45CA" w:rsidRDefault="00640A04" w:rsidP="00640A04">
      <w:pPr>
        <w:overflowPunct w:val="0"/>
        <w:autoSpaceDE w:val="0"/>
        <w:autoSpaceDN w:val="0"/>
        <w:adjustRightInd w:val="0"/>
        <w:spacing w:after="0" w:line="0" w:lineRule="atLeast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5CA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-содействовать урегулированию возникшего конфликта интересов.</w:t>
      </w:r>
    </w:p>
    <w:p w:rsidR="00640A04" w:rsidRPr="007E45CA" w:rsidRDefault="00640A04" w:rsidP="00640A04">
      <w:pPr>
        <w:overflowPunct w:val="0"/>
        <w:autoSpaceDE w:val="0"/>
        <w:autoSpaceDN w:val="0"/>
        <w:adjustRightInd w:val="0"/>
        <w:spacing w:after="0" w:line="0" w:lineRule="atLeast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5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0A04" w:rsidRPr="007E45CA" w:rsidRDefault="00640A04" w:rsidP="00640A04">
      <w:pPr>
        <w:overflowPunct w:val="0"/>
        <w:autoSpaceDE w:val="0"/>
        <w:autoSpaceDN w:val="0"/>
        <w:adjustRightInd w:val="0"/>
        <w:spacing w:after="0" w:line="0" w:lineRule="atLeast"/>
        <w:ind w:firstLine="567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45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ПРОЦЕДУРА УВЕДОМЛЕНИЯ РАБОТОДАТЕЛЯ</w:t>
      </w:r>
    </w:p>
    <w:p w:rsidR="00640A04" w:rsidRPr="007E45CA" w:rsidRDefault="00640A04" w:rsidP="00640A04">
      <w:pPr>
        <w:overflowPunct w:val="0"/>
        <w:autoSpaceDE w:val="0"/>
        <w:autoSpaceDN w:val="0"/>
        <w:adjustRightInd w:val="0"/>
        <w:spacing w:after="0" w:line="0" w:lineRule="atLeast"/>
        <w:ind w:firstLine="567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45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 НАЛИЧИИ КОНФЛИКТА ИНТЕРЕСОВ ИЛИ О ВОЗМОЖНОСТИ ЕГО ВОЗНИКНОВЕНИЯ.</w:t>
      </w:r>
    </w:p>
    <w:p w:rsidR="00640A04" w:rsidRPr="007E45CA" w:rsidRDefault="00640A04" w:rsidP="00640A04">
      <w:pPr>
        <w:overflowPunct w:val="0"/>
        <w:autoSpaceDE w:val="0"/>
        <w:autoSpaceDN w:val="0"/>
        <w:adjustRightInd w:val="0"/>
        <w:spacing w:after="0" w:line="0" w:lineRule="atLeast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5CA">
        <w:rPr>
          <w:rFonts w:ascii="Times New Roman" w:eastAsia="Times New Roman" w:hAnsi="Times New Roman" w:cs="Times New Roman"/>
          <w:sz w:val="24"/>
          <w:szCs w:val="24"/>
          <w:lang w:eastAsia="ru-RU"/>
        </w:rPr>
        <w:t>6.1.Работник обязан уведомлять работодателя в лице руководителя учреждения о каждом случае возникновения у него личной заинтересованности (возможности получения в связи с исполнением трудовых обязанностей доходов в виде денег, ценностей, иного имущества, в том числе имущественных прав, или услуг имущественного характера для себя или для третьих лиц), которая приводит или может привести к конфликту интересов.</w:t>
      </w:r>
    </w:p>
    <w:p w:rsidR="00640A04" w:rsidRPr="007E45CA" w:rsidRDefault="00640A04" w:rsidP="00640A04">
      <w:pPr>
        <w:overflowPunct w:val="0"/>
        <w:autoSpaceDE w:val="0"/>
        <w:autoSpaceDN w:val="0"/>
        <w:adjustRightInd w:val="0"/>
        <w:spacing w:after="0" w:line="0" w:lineRule="atLeast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5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Конфликт интересов</w:t>
      </w:r>
      <w:r w:rsidRPr="007E4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ситуация, при которой личная заинтересованность работника влияет или может повлиять на надлежащее исполнение им трудовых обязанностей: при которой возникает или может возникнуть противоречие между личной заинтересованностью работника и правами, и законными интересами государственного учреждения, работником которого он является, способное привести к причинению вреда имуществу и (или) деловой репутации данной организации.</w:t>
      </w:r>
    </w:p>
    <w:p w:rsidR="00640A04" w:rsidRPr="007E45CA" w:rsidRDefault="00640A04" w:rsidP="00640A04">
      <w:pPr>
        <w:overflowPunct w:val="0"/>
        <w:autoSpaceDE w:val="0"/>
        <w:autoSpaceDN w:val="0"/>
        <w:adjustRightInd w:val="0"/>
        <w:spacing w:after="0" w:line="0" w:lineRule="atLeast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5CA">
        <w:rPr>
          <w:rFonts w:ascii="Times New Roman" w:eastAsia="Times New Roman" w:hAnsi="Times New Roman" w:cs="Times New Roman"/>
          <w:sz w:val="24"/>
          <w:szCs w:val="24"/>
          <w:lang w:eastAsia="ru-RU"/>
        </w:rPr>
        <w:t>6.2.Уведомление оформляется в письменном виде в двух экземплярах.</w:t>
      </w:r>
    </w:p>
    <w:p w:rsidR="00640A04" w:rsidRPr="007E45CA" w:rsidRDefault="00640A04" w:rsidP="00640A04">
      <w:pPr>
        <w:overflowPunct w:val="0"/>
        <w:autoSpaceDE w:val="0"/>
        <w:autoSpaceDN w:val="0"/>
        <w:adjustRightInd w:val="0"/>
        <w:spacing w:after="0" w:line="0" w:lineRule="atLeast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5C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экземпляр уведомления работник передает руководителю учреждения незамедлительно, как только станет известно о наличии конфликта интересов или о возможности его возникновения. Второй экземпляр уведомления, заверенный руководителем учреждения, остается у работника в качестве подтверждения факта представления уведомления.</w:t>
      </w:r>
    </w:p>
    <w:p w:rsidR="00640A04" w:rsidRPr="007E45CA" w:rsidRDefault="00640A04" w:rsidP="00640A04">
      <w:pPr>
        <w:overflowPunct w:val="0"/>
        <w:autoSpaceDE w:val="0"/>
        <w:autoSpaceDN w:val="0"/>
        <w:adjustRightInd w:val="0"/>
        <w:spacing w:after="0" w:line="0" w:lineRule="atLeast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5C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работник не имеет возможности передать уведомление лично, оно может быть направлено в адрес учреждения заказным письмом с уведомлением и описью вложения.</w:t>
      </w:r>
    </w:p>
    <w:p w:rsidR="00640A04" w:rsidRPr="007E45CA" w:rsidRDefault="00640A04" w:rsidP="00640A04">
      <w:pPr>
        <w:overflowPunct w:val="0"/>
        <w:autoSpaceDE w:val="0"/>
        <w:autoSpaceDN w:val="0"/>
        <w:adjustRightInd w:val="0"/>
        <w:spacing w:after="0" w:line="0" w:lineRule="atLeast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A04" w:rsidRPr="007E45CA" w:rsidRDefault="00640A04" w:rsidP="00640A04">
      <w:pPr>
        <w:overflowPunct w:val="0"/>
        <w:autoSpaceDE w:val="0"/>
        <w:autoSpaceDN w:val="0"/>
        <w:adjustRightInd w:val="0"/>
        <w:spacing w:after="0" w:line="0" w:lineRule="atLeast"/>
        <w:ind w:firstLine="567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45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ПОРЯДОК РЕГИСТРАЦИИ УВЕДОМЛЕНИЙ</w:t>
      </w:r>
    </w:p>
    <w:p w:rsidR="00640A04" w:rsidRPr="007E45CA" w:rsidRDefault="00640A04" w:rsidP="00640A04">
      <w:pPr>
        <w:overflowPunct w:val="0"/>
        <w:autoSpaceDE w:val="0"/>
        <w:autoSpaceDN w:val="0"/>
        <w:adjustRightInd w:val="0"/>
        <w:spacing w:after="0" w:line="0" w:lineRule="atLeast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0A04" w:rsidRPr="007E45CA" w:rsidRDefault="00640A04" w:rsidP="00640A04">
      <w:pPr>
        <w:overflowPunct w:val="0"/>
        <w:autoSpaceDE w:val="0"/>
        <w:autoSpaceDN w:val="0"/>
        <w:adjustRightInd w:val="0"/>
        <w:spacing w:after="0" w:line="0" w:lineRule="atLeast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5CA">
        <w:rPr>
          <w:rFonts w:ascii="Times New Roman" w:eastAsia="Times New Roman" w:hAnsi="Times New Roman" w:cs="Times New Roman"/>
          <w:sz w:val="24"/>
          <w:szCs w:val="24"/>
          <w:lang w:eastAsia="ru-RU"/>
        </w:rPr>
        <w:t>7.1.Уведомления о наличии конфликта интересов или о возможности его возникновения регистрируются в день поступления.</w:t>
      </w:r>
    </w:p>
    <w:p w:rsidR="00640A04" w:rsidRPr="007E45CA" w:rsidRDefault="00640A04" w:rsidP="00640A04">
      <w:pPr>
        <w:overflowPunct w:val="0"/>
        <w:autoSpaceDE w:val="0"/>
        <w:autoSpaceDN w:val="0"/>
        <w:adjustRightInd w:val="0"/>
        <w:spacing w:after="0" w:line="0" w:lineRule="atLeast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5CA">
        <w:rPr>
          <w:rFonts w:ascii="Times New Roman" w:eastAsia="Times New Roman" w:hAnsi="Times New Roman" w:cs="Times New Roman"/>
          <w:sz w:val="24"/>
          <w:szCs w:val="24"/>
          <w:lang w:eastAsia="ru-RU"/>
        </w:rPr>
        <w:t>7.2.Регистрация уведомлений производится ответственным лицом в журнале учета уведомлений, листы которого должны быть пронумерованы, прошнурованы и скреплены подписью руководителя учреждения и печатью.</w:t>
      </w:r>
    </w:p>
    <w:p w:rsidR="00640A04" w:rsidRPr="007E45CA" w:rsidRDefault="00640A04" w:rsidP="00640A04">
      <w:pPr>
        <w:overflowPunct w:val="0"/>
        <w:autoSpaceDE w:val="0"/>
        <w:autoSpaceDN w:val="0"/>
        <w:adjustRightInd w:val="0"/>
        <w:spacing w:after="0" w:line="0" w:lineRule="atLeast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5CA">
        <w:rPr>
          <w:rFonts w:ascii="Times New Roman" w:eastAsia="Times New Roman" w:hAnsi="Times New Roman" w:cs="Times New Roman"/>
          <w:sz w:val="24"/>
          <w:szCs w:val="24"/>
          <w:lang w:eastAsia="ru-RU"/>
        </w:rPr>
        <w:t>В журнале указываются:</w:t>
      </w:r>
    </w:p>
    <w:p w:rsidR="00640A04" w:rsidRPr="007E45CA" w:rsidRDefault="00640A04" w:rsidP="00640A04">
      <w:pPr>
        <w:overflowPunct w:val="0"/>
        <w:autoSpaceDE w:val="0"/>
        <w:autoSpaceDN w:val="0"/>
        <w:adjustRightInd w:val="0"/>
        <w:spacing w:after="0" w:line="0" w:lineRule="atLeast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5C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порядковый номер уведомления;</w:t>
      </w:r>
    </w:p>
    <w:p w:rsidR="00640A04" w:rsidRPr="007E45CA" w:rsidRDefault="00640A04" w:rsidP="00640A04">
      <w:pPr>
        <w:overflowPunct w:val="0"/>
        <w:autoSpaceDE w:val="0"/>
        <w:autoSpaceDN w:val="0"/>
        <w:adjustRightInd w:val="0"/>
        <w:spacing w:after="0" w:line="0" w:lineRule="atLeast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5C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дата и время принятия уведомления;</w:t>
      </w:r>
    </w:p>
    <w:p w:rsidR="00640A04" w:rsidRPr="007E45CA" w:rsidRDefault="00640A04" w:rsidP="00640A04">
      <w:pPr>
        <w:overflowPunct w:val="0"/>
        <w:autoSpaceDE w:val="0"/>
        <w:autoSpaceDN w:val="0"/>
        <w:adjustRightInd w:val="0"/>
        <w:spacing w:after="0" w:line="0" w:lineRule="atLeast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5C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фамилия и инициалы работника, обратившегося с уведомлением;</w:t>
      </w:r>
    </w:p>
    <w:p w:rsidR="00640A04" w:rsidRPr="007E45CA" w:rsidRDefault="00640A04" w:rsidP="00640A04">
      <w:pPr>
        <w:overflowPunct w:val="0"/>
        <w:autoSpaceDE w:val="0"/>
        <w:autoSpaceDN w:val="0"/>
        <w:adjustRightInd w:val="0"/>
        <w:spacing w:after="0" w:line="0" w:lineRule="atLeast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5C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дата и время передачи уведомления работодателю;</w:t>
      </w:r>
    </w:p>
    <w:p w:rsidR="00640A04" w:rsidRPr="007E45CA" w:rsidRDefault="00640A04" w:rsidP="00640A04">
      <w:pPr>
        <w:overflowPunct w:val="0"/>
        <w:autoSpaceDE w:val="0"/>
        <w:autoSpaceDN w:val="0"/>
        <w:adjustRightInd w:val="0"/>
        <w:spacing w:after="0" w:line="0" w:lineRule="atLeast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5CA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краткое содержание уведомления;</w:t>
      </w:r>
    </w:p>
    <w:p w:rsidR="00640A04" w:rsidRPr="007E45CA" w:rsidRDefault="00640A04" w:rsidP="00640A04">
      <w:pPr>
        <w:overflowPunct w:val="0"/>
        <w:autoSpaceDE w:val="0"/>
        <w:autoSpaceDN w:val="0"/>
        <w:adjustRightInd w:val="0"/>
        <w:spacing w:after="0" w:line="0" w:lineRule="atLeast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5C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фамилия, инициалы и подпись ответственного лица, зарегистрировавшего уведомление.</w:t>
      </w:r>
    </w:p>
    <w:p w:rsidR="00640A04" w:rsidRPr="007E45CA" w:rsidRDefault="00640A04" w:rsidP="00640A04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0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7.3.На уведомлении ставится отметка о его поступлении, в котором указываются дата поступления и входящий номер.</w:t>
      </w:r>
    </w:p>
    <w:p w:rsidR="00640A04" w:rsidRPr="007E45CA" w:rsidRDefault="00640A04" w:rsidP="00640A04">
      <w:pPr>
        <w:overflowPunct w:val="0"/>
        <w:autoSpaceDE w:val="0"/>
        <w:autoSpaceDN w:val="0"/>
        <w:adjustRightInd w:val="0"/>
        <w:spacing w:after="0" w:line="0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7.4.После регистрации уведомления в журнале регистрации оно передается на рассмотрение руководителю учреждения не позднее рабочего дня, следующего за днем регистрации уведомления.</w:t>
      </w:r>
    </w:p>
    <w:p w:rsidR="00640A04" w:rsidRPr="007E45CA" w:rsidRDefault="00640A04" w:rsidP="00640A04">
      <w:pPr>
        <w:overflowPunct w:val="0"/>
        <w:autoSpaceDE w:val="0"/>
        <w:autoSpaceDN w:val="0"/>
        <w:adjustRightInd w:val="0"/>
        <w:spacing w:after="0" w:line="0" w:lineRule="atLeast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0A04" w:rsidRPr="007E45CA" w:rsidRDefault="00640A04" w:rsidP="00640A04">
      <w:pPr>
        <w:overflowPunct w:val="0"/>
        <w:autoSpaceDE w:val="0"/>
        <w:autoSpaceDN w:val="0"/>
        <w:adjustRightInd w:val="0"/>
        <w:spacing w:after="0" w:line="0" w:lineRule="atLeast"/>
        <w:ind w:firstLine="567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45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ПОРЯДОК ПРИНЯТИЯ МЕР ПО ПРЕДОТВРАЩЕНИЮ</w:t>
      </w:r>
    </w:p>
    <w:p w:rsidR="00640A04" w:rsidRPr="00235ECC" w:rsidRDefault="00640A04" w:rsidP="00640A04">
      <w:pPr>
        <w:overflowPunct w:val="0"/>
        <w:autoSpaceDE w:val="0"/>
        <w:autoSpaceDN w:val="0"/>
        <w:adjustRightInd w:val="0"/>
        <w:spacing w:after="0" w:line="0" w:lineRule="atLeast"/>
        <w:ind w:firstLine="567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45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(ИЛИ) УРЕ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ГУЛИРОВАНИЮ КОНФЛИКТА ИНТЕРЕСОВ</w:t>
      </w:r>
    </w:p>
    <w:p w:rsidR="00640A04" w:rsidRPr="007E45CA" w:rsidRDefault="00640A04" w:rsidP="00640A04">
      <w:pPr>
        <w:overflowPunct w:val="0"/>
        <w:autoSpaceDE w:val="0"/>
        <w:autoSpaceDN w:val="0"/>
        <w:adjustRightInd w:val="0"/>
        <w:spacing w:after="0" w:line="0" w:lineRule="atLeast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5CA">
        <w:rPr>
          <w:rFonts w:ascii="Times New Roman" w:eastAsia="Times New Roman" w:hAnsi="Times New Roman" w:cs="Times New Roman"/>
          <w:sz w:val="24"/>
          <w:szCs w:val="24"/>
          <w:lang w:eastAsia="ru-RU"/>
        </w:rPr>
        <w:t>8.1.В течение 3-х рабочих дней руководитель учреждения рассматривает поступившее уведомление и принимает решение о мерах по предотвращению или урегулированию конфликта интересов. Предотвращение или урегулирование конфликта интересов может состоять в изменении должностного положения (перераспределении функций) работника, являющегося стороной конфликта интересов, вплоть до его отстранения от исполнения должностных обязанностей в установленном порядке. Кроме того, могут быть приняты иные меры по решению руководителя учреждения.</w:t>
      </w:r>
    </w:p>
    <w:p w:rsidR="00640A04" w:rsidRPr="00235ECC" w:rsidRDefault="00640A04" w:rsidP="00640A04">
      <w:pPr>
        <w:overflowPunct w:val="0"/>
        <w:autoSpaceDE w:val="0"/>
        <w:autoSpaceDN w:val="0"/>
        <w:adjustRightInd w:val="0"/>
        <w:spacing w:after="0" w:line="0" w:lineRule="atLeast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8.2.Решение руководителя учреждения о мерах по предотвращению или урегулированию конфликта интересов принимается в форме правового акта.  Контроль за </w:t>
      </w:r>
      <w:r w:rsidRPr="007E45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реализацией данного правового акта осуществляется лицом, ответственным за профилактику коррупционных правонарушений в учреждении.  Уведомление о наличии конфликта интересов или о возможности его возникновения приоб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щается к личному делу работника. </w:t>
      </w:r>
    </w:p>
    <w:p w:rsidR="00944D94" w:rsidRDefault="00944D94"/>
    <w:sectPr w:rsidR="00944D94" w:rsidSect="00640A04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D3F"/>
    <w:rsid w:val="00640A04"/>
    <w:rsid w:val="00944D94"/>
    <w:rsid w:val="00C4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yandex.ru/redir/dv/*data=url%3Dconsultantplus%253A%252F%252Foffline%252Fref%253D84EC63B97F0245536B5669A00CBBF70107F5449E91E0926498E393CF2EDC5B4548F63F8A647E8EBDu7o2G%26ts%3D1474635046%26uid%3D710131331461577176&amp;sign=eb42eadf3339ebc191b58036200ec531&amp;keyno=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ck.yandex.ru/redir/dv/*data=url%3Dconsultantplus%253A%252F%252Foffline%252Fref%253D84EC63B97F0245536B5669A00CBBF70107F7429293E1926498E393CF2EuDoCG%26ts%3D1474635046%26uid%3D710131331461577176&amp;sign=0457942e1f942c5ad66c7da3cb23a672&amp;keyno=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lck.yandex.ru/redir/dv/*data=url%3Dconsultantplus%253A%252F%252Foffline%252Fref%253D84EC63B97F0245536B5669A00CBBF70107F5449E91E0926498E393CF2EuDoCG%26ts%3D1474635046%26uid%3D710131331461577176&amp;sign=736f923c4bd0d38353754e3d222eda5a&amp;keyno=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lck.yandex.ru/redir/dv/*data=url%3Dconsultantplus%253A%252F%252Foffline%252Fref%253D84EC63B97F0245536B5669A00CBBF70104FA439E9ABEC566C9B69DuCoAG%26ts%3D1474635046%26uid%3D710131331461577176&amp;sign=c48aa41da6a31131222ce07c1f58fb91&amp;keyno=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lck.yandex.ru/redir/dv/*data=url%3Dconsultantplus%253A%252F%252Foffline%252Fref%253D84EC63B97F0245536B5669A00CBBF70104FA439E9ABEC566C9B69DuCoAG%26ts%3D1474635046%26uid%3D710131331461577176&amp;sign=c48aa41da6a31131222ce07c1f58fb91&amp;keyn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5624</Words>
  <Characters>32060</Characters>
  <Application>Microsoft Office Word</Application>
  <DocSecurity>0</DocSecurity>
  <Lines>267</Lines>
  <Paragraphs>75</Paragraphs>
  <ScaleCrop>false</ScaleCrop>
  <Company/>
  <LinksUpToDate>false</LinksUpToDate>
  <CharactersWithSpaces>37609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₽₽₽₽₽</dc:creator>
  <cp:keywords/>
  <dc:description/>
  <cp:lastModifiedBy>₽₽₽₽₽</cp:lastModifiedBy>
  <cp:revision>2</cp:revision>
  <dcterms:created xsi:type="dcterms:W3CDTF">2021-09-15T22:44:00Z</dcterms:created>
  <dcterms:modified xsi:type="dcterms:W3CDTF">2021-09-15T22:49:00Z</dcterms:modified>
</cp:coreProperties>
</file>